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4F01" w14:textId="77777777" w:rsidR="00673649" w:rsidRDefault="00673649">
      <w:pPr>
        <w:rPr>
          <w:rFonts w:hint="eastAsia"/>
        </w:rPr>
      </w:pPr>
      <w:r>
        <w:rPr>
          <w:rFonts w:hint="eastAsia"/>
        </w:rPr>
        <w:t>勾的拼音和组词</w:t>
      </w:r>
    </w:p>
    <w:p w14:paraId="5C424435" w14:textId="77777777" w:rsidR="00673649" w:rsidRDefault="00673649">
      <w:pPr>
        <w:rPr>
          <w:rFonts w:hint="eastAsia"/>
        </w:rPr>
      </w:pPr>
      <w:r>
        <w:rPr>
          <w:rFonts w:hint="eastAsia"/>
        </w:rPr>
        <w:t>汉字“勾”是一个多义字，具有多种读音和含义，在汉语中被广泛使用。它在不同的语境下有着不同的解释，可以作为动词、名词等来使用。首先我们来看一下它的拼音和基本组词。</w:t>
      </w:r>
    </w:p>
    <w:p w14:paraId="2300CA9B" w14:textId="77777777" w:rsidR="00673649" w:rsidRDefault="00673649">
      <w:pPr>
        <w:rPr>
          <w:rFonts w:hint="eastAsia"/>
        </w:rPr>
      </w:pPr>
    </w:p>
    <w:p w14:paraId="13B09D7D" w14:textId="77777777" w:rsidR="00673649" w:rsidRDefault="0067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09C01" w14:textId="77777777" w:rsidR="00673649" w:rsidRDefault="00673649">
      <w:pPr>
        <w:rPr>
          <w:rFonts w:hint="eastAsia"/>
        </w:rPr>
      </w:pPr>
      <w:r>
        <w:rPr>
          <w:rFonts w:hint="eastAsia"/>
        </w:rPr>
        <w:t>拼音：gōu 和 gòu</w:t>
      </w:r>
    </w:p>
    <w:p w14:paraId="22DB59BF" w14:textId="77777777" w:rsidR="00673649" w:rsidRDefault="00673649">
      <w:pPr>
        <w:rPr>
          <w:rFonts w:hint="eastAsia"/>
        </w:rPr>
      </w:pPr>
      <w:r>
        <w:rPr>
          <w:rFonts w:hint="eastAsia"/>
        </w:rPr>
        <w:t>“勾”的主要拼音是gōu，这个读音下，“勾”通常用来表示一种动作，比如用笔画出一个弯曲的形状，或是将两件东西连接在一起的动作。例如：“勾勒”，是指用线条简单地画出物体的轮廓；而“勾结”则是指人与人之间不正当的联合或串通。还有“勾引”，意味着吸引某人注意或引起兴趣，有时带有负面含义。</w:t>
      </w:r>
    </w:p>
    <w:p w14:paraId="5208526C" w14:textId="77777777" w:rsidR="00673649" w:rsidRDefault="00673649">
      <w:pPr>
        <w:rPr>
          <w:rFonts w:hint="eastAsia"/>
        </w:rPr>
      </w:pPr>
    </w:p>
    <w:p w14:paraId="7E6ED84C" w14:textId="77777777" w:rsidR="00673649" w:rsidRDefault="0067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266F7" w14:textId="77777777" w:rsidR="00673649" w:rsidRDefault="00673649">
      <w:pPr>
        <w:rPr>
          <w:rFonts w:hint="eastAsia"/>
        </w:rPr>
      </w:pPr>
      <w:r>
        <w:rPr>
          <w:rFonts w:hint="eastAsia"/>
        </w:rPr>
        <w:t>拼音：gòu</w:t>
      </w:r>
    </w:p>
    <w:p w14:paraId="013FC72B" w14:textId="77777777" w:rsidR="00673649" w:rsidRDefault="00673649">
      <w:pPr>
        <w:rPr>
          <w:rFonts w:hint="eastAsia"/>
        </w:rPr>
      </w:pPr>
      <w:r>
        <w:rPr>
          <w:rFonts w:hint="eastAsia"/>
        </w:rPr>
        <w:t>当读作gòu时，“勾”则较少见，但也有特定的用法。如“勾当”，这是一个古代汉语词汇，现多用于文学作品中，意为事情、事件，常带贬义，指的是不良行为或者不正当的事务。</w:t>
      </w:r>
    </w:p>
    <w:p w14:paraId="5078F82A" w14:textId="77777777" w:rsidR="00673649" w:rsidRDefault="00673649">
      <w:pPr>
        <w:rPr>
          <w:rFonts w:hint="eastAsia"/>
        </w:rPr>
      </w:pPr>
    </w:p>
    <w:p w14:paraId="4D0A7B80" w14:textId="77777777" w:rsidR="00673649" w:rsidRDefault="0067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DAC44" w14:textId="77777777" w:rsidR="00673649" w:rsidRDefault="00673649">
      <w:pPr>
        <w:rPr>
          <w:rFonts w:hint="eastAsia"/>
        </w:rPr>
      </w:pPr>
      <w:r>
        <w:rPr>
          <w:rFonts w:hint="eastAsia"/>
        </w:rPr>
        <w:t>作为名词的“勾”</w:t>
      </w:r>
    </w:p>
    <w:p w14:paraId="246485D5" w14:textId="77777777" w:rsidR="00673649" w:rsidRDefault="00673649">
      <w:pPr>
        <w:rPr>
          <w:rFonts w:hint="eastAsia"/>
        </w:rPr>
      </w:pPr>
      <w:r>
        <w:rPr>
          <w:rFonts w:hint="eastAsia"/>
        </w:rPr>
        <w:t>除了作为动词之外，“勾”还可以作为名词使用。它可以指代钩子这种工具，或者是类似于钩子形状的事物。例如，在武术中有所谓的“勾手”，是一种特殊的拳法姿势。在建筑结构上也有所谓的“勾头”，指的是屋檐下的装饰构件。</w:t>
      </w:r>
    </w:p>
    <w:p w14:paraId="1F532674" w14:textId="77777777" w:rsidR="00673649" w:rsidRDefault="00673649">
      <w:pPr>
        <w:rPr>
          <w:rFonts w:hint="eastAsia"/>
        </w:rPr>
      </w:pPr>
    </w:p>
    <w:p w14:paraId="469A3B9D" w14:textId="77777777" w:rsidR="00673649" w:rsidRDefault="0067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AB956" w14:textId="77777777" w:rsidR="00673649" w:rsidRDefault="00673649">
      <w:pPr>
        <w:rPr>
          <w:rFonts w:hint="eastAsia"/>
        </w:rPr>
      </w:pPr>
      <w:r>
        <w:rPr>
          <w:rFonts w:hint="eastAsia"/>
        </w:rPr>
        <w:t>“勾”的文化意义</w:t>
      </w:r>
    </w:p>
    <w:p w14:paraId="7198E87D" w14:textId="77777777" w:rsidR="00673649" w:rsidRDefault="00673649">
      <w:pPr>
        <w:rPr>
          <w:rFonts w:hint="eastAsia"/>
        </w:rPr>
      </w:pPr>
      <w:r>
        <w:rPr>
          <w:rFonts w:hint="eastAsia"/>
        </w:rPr>
        <w:t>在中国传统文化里，“勾”还承载着一定的象征意义。比如书法艺术中的“勾”画，不仅是书写的基本元素之一，更是书法家表达情感和个人风格的重要手段。在一些传统图案设计中，“勾连纹”作为一种装饰性的连续图案，经常出现在陶瓷、织锦等工艺品上，寓意着连续不断、生生不息的美好愿望。</w:t>
      </w:r>
    </w:p>
    <w:p w14:paraId="5450F769" w14:textId="77777777" w:rsidR="00673649" w:rsidRDefault="00673649">
      <w:pPr>
        <w:rPr>
          <w:rFonts w:hint="eastAsia"/>
        </w:rPr>
      </w:pPr>
    </w:p>
    <w:p w14:paraId="756EC76A" w14:textId="77777777" w:rsidR="00673649" w:rsidRDefault="0067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65D13" w14:textId="77777777" w:rsidR="00673649" w:rsidRDefault="00673649">
      <w:pPr>
        <w:rPr>
          <w:rFonts w:hint="eastAsia"/>
        </w:rPr>
      </w:pPr>
      <w:r>
        <w:rPr>
          <w:rFonts w:hint="eastAsia"/>
        </w:rPr>
        <w:t>最后的总结</w:t>
      </w:r>
    </w:p>
    <w:p w14:paraId="6B0D8CE4" w14:textId="77777777" w:rsidR="00673649" w:rsidRDefault="00673649">
      <w:pPr>
        <w:rPr>
          <w:rFonts w:hint="eastAsia"/>
        </w:rPr>
      </w:pPr>
      <w:r>
        <w:rPr>
          <w:rFonts w:hint="eastAsia"/>
        </w:rPr>
        <w:t>“勾”这个汉字虽然简单，却蕴含了丰富的语言信息和文化内涵。从日常生活的实用功能到文化艺术领域的深刻表现，都体现了中华民族对这一字符的独特理解和广泛应用。通过了解“勾”的不同读音及其所组成的词语，我们可以更好地掌握汉语的魅力，并感受到中华文化的博大精深。</w:t>
      </w:r>
    </w:p>
    <w:p w14:paraId="79DA1A62" w14:textId="77777777" w:rsidR="00673649" w:rsidRDefault="00673649">
      <w:pPr>
        <w:rPr>
          <w:rFonts w:hint="eastAsia"/>
        </w:rPr>
      </w:pPr>
    </w:p>
    <w:p w14:paraId="19002543" w14:textId="77777777" w:rsidR="00673649" w:rsidRDefault="00673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3F7D8" w14:textId="250702B8" w:rsidR="00D82355" w:rsidRDefault="00D82355"/>
    <w:sectPr w:rsidR="00D8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55"/>
    <w:rsid w:val="00613040"/>
    <w:rsid w:val="00673649"/>
    <w:rsid w:val="00D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1A57D-FD45-4B60-8EC6-3D9D928F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