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A7D9" w14:textId="77777777" w:rsidR="00832ECB" w:rsidRDefault="00832ECB">
      <w:pPr>
        <w:rPr>
          <w:rFonts w:hint="eastAsia"/>
        </w:rPr>
      </w:pPr>
      <w:r>
        <w:rPr>
          <w:rFonts w:hint="eastAsia"/>
        </w:rPr>
        <w:t>供电的拼音是几声</w:t>
      </w:r>
    </w:p>
    <w:p w14:paraId="75982FFA" w14:textId="77777777" w:rsidR="00832ECB" w:rsidRDefault="00832ECB">
      <w:pPr>
        <w:rPr>
          <w:rFonts w:hint="eastAsia"/>
        </w:rPr>
      </w:pPr>
      <w:r>
        <w:rPr>
          <w:rFonts w:hint="eastAsia"/>
        </w:rPr>
        <w:t>在汉语中，每一个汉字都有其对应的发音规则，包括声调。声调是指音节的高低升降变化，对于准确表达汉语意义至关重要。今天我们要探讨的是“供电”这个词组的拼音和它们各自的声调。</w:t>
      </w:r>
    </w:p>
    <w:p w14:paraId="3B6AAC46" w14:textId="77777777" w:rsidR="00832ECB" w:rsidRDefault="00832ECB">
      <w:pPr>
        <w:rPr>
          <w:rFonts w:hint="eastAsia"/>
        </w:rPr>
      </w:pPr>
    </w:p>
    <w:p w14:paraId="238C8303" w14:textId="77777777" w:rsidR="00832ECB" w:rsidRDefault="0083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95BC" w14:textId="77777777" w:rsidR="00832ECB" w:rsidRDefault="00832ECB">
      <w:pPr>
        <w:rPr>
          <w:rFonts w:hint="eastAsia"/>
        </w:rPr>
      </w:pPr>
      <w:r>
        <w:rPr>
          <w:rFonts w:hint="eastAsia"/>
        </w:rPr>
        <w:t>“供”的拼音与声调</w:t>
      </w:r>
    </w:p>
    <w:p w14:paraId="1D9A46D4" w14:textId="77777777" w:rsidR="00832ECB" w:rsidRDefault="00832ECB">
      <w:pPr>
        <w:rPr>
          <w:rFonts w:hint="eastAsia"/>
        </w:rPr>
      </w:pPr>
      <w:r>
        <w:rPr>
          <w:rFonts w:hint="eastAsia"/>
        </w:rPr>
        <w:t>“供”字的拼音是 gòng，属于第四声。在普通话四声中，第四声的特点是从高到低快速下降，听起来比较短促有力。这个字在不同的语境下有着多种含义，例如提供、奉献等，而在“供电”一词中，它指的是提供电力服务的意思。</w:t>
      </w:r>
    </w:p>
    <w:p w14:paraId="715F2785" w14:textId="77777777" w:rsidR="00832ECB" w:rsidRDefault="00832ECB">
      <w:pPr>
        <w:rPr>
          <w:rFonts w:hint="eastAsia"/>
        </w:rPr>
      </w:pPr>
    </w:p>
    <w:p w14:paraId="362272AF" w14:textId="77777777" w:rsidR="00832ECB" w:rsidRDefault="0083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F6AD5" w14:textId="77777777" w:rsidR="00832ECB" w:rsidRDefault="00832ECB">
      <w:pPr>
        <w:rPr>
          <w:rFonts w:hint="eastAsia"/>
        </w:rPr>
      </w:pPr>
      <w:r>
        <w:rPr>
          <w:rFonts w:hint="eastAsia"/>
        </w:rPr>
        <w:t>“电”的拼音与声调</w:t>
      </w:r>
    </w:p>
    <w:p w14:paraId="581D5F0E" w14:textId="77777777" w:rsidR="00832ECB" w:rsidRDefault="00832ECB">
      <w:pPr>
        <w:rPr>
          <w:rFonts w:hint="eastAsia"/>
        </w:rPr>
      </w:pPr>
      <w:r>
        <w:rPr>
          <w:rFonts w:hint="eastAsia"/>
        </w:rPr>
        <w:t>“电”字的拼音为 diàn，同样也是第四声。它的声调特征与“供”相同，表示声音由高迅速降至低。在现代汉语里，“电”通常指代电流或电力，是现代社会不可或缺的能量形式之一。无论是家庭照明还是工业生产，都离不开电的支持。</w:t>
      </w:r>
    </w:p>
    <w:p w14:paraId="6926DAF6" w14:textId="77777777" w:rsidR="00832ECB" w:rsidRDefault="00832ECB">
      <w:pPr>
        <w:rPr>
          <w:rFonts w:hint="eastAsia"/>
        </w:rPr>
      </w:pPr>
    </w:p>
    <w:p w14:paraId="46E5ECB2" w14:textId="77777777" w:rsidR="00832ECB" w:rsidRDefault="0083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BAE80" w14:textId="77777777" w:rsidR="00832ECB" w:rsidRDefault="00832ECB">
      <w:pPr>
        <w:rPr>
          <w:rFonts w:hint="eastAsia"/>
        </w:rPr>
      </w:pPr>
      <w:r>
        <w:rPr>
          <w:rFonts w:hint="eastAsia"/>
        </w:rPr>
        <w:t>组合词“供电”的正确读法</w:t>
      </w:r>
    </w:p>
    <w:p w14:paraId="26D839F7" w14:textId="77777777" w:rsidR="00832ECB" w:rsidRDefault="00832ECB">
      <w:pPr>
        <w:rPr>
          <w:rFonts w:hint="eastAsia"/>
        </w:rPr>
      </w:pPr>
      <w:r>
        <w:rPr>
          <w:rFonts w:hint="eastAsia"/>
        </w:rPr>
        <w:t>当我们将“供”和“电”两个字组合成“供电”时，整体的拼音就是 gòng diàn。每个字都是第四声，这意味着当我们朗读这个词的时候，应该注意保持每个字的声调特征，即先从较高的音调开始，然后迅速下降。正确的发音不仅有助于清晰地交流，而且也体现了对语言规范的尊重。</w:t>
      </w:r>
    </w:p>
    <w:p w14:paraId="0810A8F2" w14:textId="77777777" w:rsidR="00832ECB" w:rsidRDefault="00832ECB">
      <w:pPr>
        <w:rPr>
          <w:rFonts w:hint="eastAsia"/>
        </w:rPr>
      </w:pPr>
    </w:p>
    <w:p w14:paraId="3819031B" w14:textId="77777777" w:rsidR="00832ECB" w:rsidRDefault="0083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932C" w14:textId="77777777" w:rsidR="00832ECB" w:rsidRDefault="00832ECB">
      <w:pPr>
        <w:rPr>
          <w:rFonts w:hint="eastAsia"/>
        </w:rPr>
      </w:pPr>
      <w:r>
        <w:rPr>
          <w:rFonts w:hint="eastAsia"/>
        </w:rPr>
        <w:t>为什么声调很重要</w:t>
      </w:r>
    </w:p>
    <w:p w14:paraId="45F151A3" w14:textId="77777777" w:rsidR="00832ECB" w:rsidRDefault="00832ECB">
      <w:pPr>
        <w:rPr>
          <w:rFonts w:hint="eastAsia"/>
        </w:rPr>
      </w:pPr>
      <w:r>
        <w:rPr>
          <w:rFonts w:hint="eastAsia"/>
        </w:rPr>
        <w:t>在中文里，相同的音节如果配上不同的声调，可能会变成完全不同的词汇，进而改变句子的意义。因此，在学习和使用汉语的过程中，了解并正确运用声调是非常重要的。特别是在涉及专业术语如“供电”时，准确的发音可以帮助避免误解，确保信息传达无误。</w:t>
      </w:r>
    </w:p>
    <w:p w14:paraId="020D52E6" w14:textId="77777777" w:rsidR="00832ECB" w:rsidRDefault="00832ECB">
      <w:pPr>
        <w:rPr>
          <w:rFonts w:hint="eastAsia"/>
        </w:rPr>
      </w:pPr>
    </w:p>
    <w:p w14:paraId="1E04A964" w14:textId="77777777" w:rsidR="00832ECB" w:rsidRDefault="0083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C0942" w14:textId="77777777" w:rsidR="00832ECB" w:rsidRDefault="00832ECB">
      <w:pPr>
        <w:rPr>
          <w:rFonts w:hint="eastAsia"/>
        </w:rPr>
      </w:pPr>
      <w:r>
        <w:rPr>
          <w:rFonts w:hint="eastAsia"/>
        </w:rPr>
        <w:t>最后的总结</w:t>
      </w:r>
    </w:p>
    <w:p w14:paraId="2E96D544" w14:textId="77777777" w:rsidR="00832ECB" w:rsidRDefault="00832ECB">
      <w:pPr>
        <w:rPr>
          <w:rFonts w:hint="eastAsia"/>
        </w:rPr>
      </w:pPr>
      <w:r>
        <w:rPr>
          <w:rFonts w:hint="eastAsia"/>
        </w:rPr>
        <w:t>“供电”的拼音是 gòng diàn，两个字均为第四声。掌握正确的声调对于有效沟通至关重要，尤其是在讨论技术性话题时。希望通过对这两个字拼音及声调的学习，大家能够更加自信地使用汉语，并在日常生活中准确地表达自己的想法。</w:t>
      </w:r>
    </w:p>
    <w:p w14:paraId="36A23C94" w14:textId="77777777" w:rsidR="00832ECB" w:rsidRDefault="00832ECB">
      <w:pPr>
        <w:rPr>
          <w:rFonts w:hint="eastAsia"/>
        </w:rPr>
      </w:pPr>
    </w:p>
    <w:p w14:paraId="1653187D" w14:textId="77777777" w:rsidR="00832ECB" w:rsidRDefault="00832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0B670" w14:textId="08FABDE1" w:rsidR="00E95529" w:rsidRDefault="00E95529"/>
    <w:sectPr w:rsidR="00E9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29"/>
    <w:rsid w:val="00613040"/>
    <w:rsid w:val="00832ECB"/>
    <w:rsid w:val="00E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F8851-35A9-4C43-A128-A37E5AB3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