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B1CF" w14:textId="77777777" w:rsidR="00704905" w:rsidRDefault="00704905">
      <w:pPr>
        <w:rPr>
          <w:rFonts w:hint="eastAsia"/>
        </w:rPr>
      </w:pPr>
      <w:r>
        <w:rPr>
          <w:rFonts w:hint="eastAsia"/>
        </w:rPr>
        <w:t>zuò zhě de pīn yīn</w:t>
      </w:r>
    </w:p>
    <w:p w14:paraId="0F8ED408" w14:textId="77777777" w:rsidR="00704905" w:rsidRDefault="00704905">
      <w:pPr>
        <w:rPr>
          <w:rFonts w:hint="eastAsia"/>
        </w:rPr>
      </w:pPr>
      <w:r>
        <w:rPr>
          <w:rFonts w:hint="eastAsia"/>
        </w:rPr>
        <w:t>“作著”的拼音是“zuò zhě”，这一简单而常见的拼音组合，背后蕴含着丰富的意义和多样的内涵。在现代汉语中，“作”与“著”在语义上有一定的关联，又存在细微的差别，当它们共同作为“作者”这一词汇出现时，又有着特定的指代和角色定位。</w:t>
      </w:r>
    </w:p>
    <w:p w14:paraId="58419D40" w14:textId="77777777" w:rsidR="00704905" w:rsidRDefault="00704905">
      <w:pPr>
        <w:rPr>
          <w:rFonts w:hint="eastAsia"/>
        </w:rPr>
      </w:pPr>
    </w:p>
    <w:p w14:paraId="28C07B21" w14:textId="77777777" w:rsidR="00704905" w:rsidRDefault="00704905">
      <w:pPr>
        <w:rPr>
          <w:rFonts w:hint="eastAsia"/>
        </w:rPr>
      </w:pPr>
    </w:p>
    <w:p w14:paraId="71A9C039" w14:textId="77777777" w:rsidR="00704905" w:rsidRDefault="00704905">
      <w:pPr>
        <w:rPr>
          <w:rFonts w:hint="eastAsia"/>
        </w:rPr>
      </w:pPr>
      <w:r>
        <w:rPr>
          <w:rFonts w:hint="eastAsia"/>
        </w:rPr>
        <w:t>“作”的含义</w:t>
      </w:r>
    </w:p>
    <w:p w14:paraId="1F8DA47E" w14:textId="77777777" w:rsidR="00704905" w:rsidRDefault="00704905">
      <w:pPr>
        <w:rPr>
          <w:rFonts w:hint="eastAsia"/>
        </w:rPr>
      </w:pPr>
      <w:r>
        <w:rPr>
          <w:rFonts w:hint="eastAsia"/>
        </w:rPr>
        <w:t>“作”字有着悠久的历史和丰富的语义。《说文解字》中提到：“作，起也。”它最初的含义与人开始行动、起身等相关。随着时间的推移，“作”的含义不断扩展。它可以表示制作、创作，比如“作画”“作曲”“作诗”等，体现了人类通过各种技艺和才华创造出具体的作品或成果；“作”还有从事某种活动的意义，如“劳作”“作业”等，反映了人们在生活和学习中的各种行为和实践。“作”在某些语境中还可以表示当作、作为，例如“视之为作”。在文学领域，“作”更是与创作者的身份紧密相连，成为了表达个人才华和创意的重要行为的体现。</w:t>
      </w:r>
    </w:p>
    <w:p w14:paraId="5BA0BAC8" w14:textId="77777777" w:rsidR="00704905" w:rsidRDefault="00704905">
      <w:pPr>
        <w:rPr>
          <w:rFonts w:hint="eastAsia"/>
        </w:rPr>
      </w:pPr>
    </w:p>
    <w:p w14:paraId="35E267DC" w14:textId="77777777" w:rsidR="00704905" w:rsidRDefault="00704905">
      <w:pPr>
        <w:rPr>
          <w:rFonts w:hint="eastAsia"/>
        </w:rPr>
      </w:pPr>
    </w:p>
    <w:p w14:paraId="15E7D369" w14:textId="77777777" w:rsidR="00704905" w:rsidRDefault="00704905">
      <w:pPr>
        <w:rPr>
          <w:rFonts w:hint="eastAsia"/>
        </w:rPr>
      </w:pPr>
      <w:r>
        <w:rPr>
          <w:rFonts w:hint="eastAsia"/>
        </w:rPr>
        <w:t>“著”的含义</w:t>
      </w:r>
    </w:p>
    <w:p w14:paraId="69538FC0" w14:textId="77777777" w:rsidR="00704905" w:rsidRDefault="00704905">
      <w:pPr>
        <w:rPr>
          <w:rFonts w:hint="eastAsia"/>
        </w:rPr>
      </w:pPr>
      <w:r>
        <w:rPr>
          <w:rFonts w:hint="eastAsia"/>
        </w:rPr>
        <w:t>“著”字的含义也十分广泛。《说文解字》曰：“著，附着也。”其最初的含义与附着、停留相关，后逐渐引申出书写、撰述的意思。在古代文献中，我们常常可以看到“著书立说”的表述，这里的“著”就是强调通过文字的方式将思想、知识等记录下来，形成系统的著作。例如司马迁撰写《史记》，“著”这个动作体现了他对历史资料进行整理、分析和阐释，然后将其以文字形式固定下来的过程。“著”还常与“述”相对，“述”侧重于叙述、讲述已有的知识，“著”则更强调创造性的书写和创新。</w:t>
      </w:r>
    </w:p>
    <w:p w14:paraId="3F5A4ADE" w14:textId="77777777" w:rsidR="00704905" w:rsidRDefault="00704905">
      <w:pPr>
        <w:rPr>
          <w:rFonts w:hint="eastAsia"/>
        </w:rPr>
      </w:pPr>
    </w:p>
    <w:p w14:paraId="6E595E69" w14:textId="77777777" w:rsidR="00704905" w:rsidRDefault="00704905">
      <w:pPr>
        <w:rPr>
          <w:rFonts w:hint="eastAsia"/>
        </w:rPr>
      </w:pPr>
    </w:p>
    <w:p w14:paraId="7576EAF1" w14:textId="77777777" w:rsidR="00704905" w:rsidRDefault="00704905">
      <w:pPr>
        <w:rPr>
          <w:rFonts w:hint="eastAsia"/>
        </w:rPr>
      </w:pPr>
      <w:r>
        <w:rPr>
          <w:rFonts w:hint="eastAsia"/>
        </w:rPr>
        <w:t>“作著”与“作者”</w:t>
      </w:r>
    </w:p>
    <w:p w14:paraId="5301A9CB" w14:textId="77777777" w:rsidR="00704905" w:rsidRDefault="00704905">
      <w:pPr>
        <w:rPr>
          <w:rFonts w:hint="eastAsia"/>
        </w:rPr>
      </w:pPr>
      <w:r>
        <w:rPr>
          <w:rFonts w:hint="eastAsia"/>
        </w:rPr>
        <w:t>当“作”与“著”组合成“作者”时，其含义变得更为明确和指向性。作者指的是进行文学、艺术或其他创作的创作者。在文学领域，作者通过文字的力量，构建起一个个丰富多彩的世界，表达自己的情感、思想和观点。从古代的屈原、李白到现代的鲁迅、老舍等无数杰出的作家，他们都是伟大的“作著”，以笔为武器，用文字书写人类的心灵史和精神世界。在艺术创作领域，画家是视觉艺术的“作著”，他们用画笔和色彩描绘出美妙的画卷；音乐家是听觉艺术的“作著”，他们用音符和旋律奏响动人的乐章。“作著”不仅创作具体的作品，更是在创造和传承文化，推动着人类文明的进步和发展。</w:t>
      </w:r>
    </w:p>
    <w:p w14:paraId="653A167F" w14:textId="77777777" w:rsidR="00704905" w:rsidRDefault="00704905">
      <w:pPr>
        <w:rPr>
          <w:rFonts w:hint="eastAsia"/>
        </w:rPr>
      </w:pPr>
    </w:p>
    <w:p w14:paraId="79EC2CA3" w14:textId="77777777" w:rsidR="00704905" w:rsidRDefault="00704905">
      <w:pPr>
        <w:rPr>
          <w:rFonts w:hint="eastAsia"/>
        </w:rPr>
      </w:pPr>
    </w:p>
    <w:p w14:paraId="6E7DE5CC" w14:textId="77777777" w:rsidR="00704905" w:rsidRDefault="00704905">
      <w:pPr>
        <w:rPr>
          <w:rFonts w:hint="eastAsia"/>
        </w:rPr>
      </w:pPr>
      <w:r>
        <w:rPr>
          <w:rFonts w:hint="eastAsia"/>
        </w:rPr>
        <w:t>“作著”的意义和价值</w:t>
      </w:r>
    </w:p>
    <w:p w14:paraId="13CDF74F" w14:textId="77777777" w:rsidR="00704905" w:rsidRDefault="00704905">
      <w:pPr>
        <w:rPr>
          <w:rFonts w:hint="eastAsia"/>
        </w:rPr>
      </w:pPr>
      <w:r>
        <w:rPr>
          <w:rFonts w:hint="eastAsia"/>
        </w:rPr>
        <w:t>“作著”在人类社会中具有极其重要的意义和价值。从文化传承的角度来看，“作著”的作品是人类知识、智慧和文化的重要载体。通过一代又一代“作著”的创作，人类的文化遗产得以不断积累和传承，让后人能够了解和认识不同时代的风貌和精神。“作著”在推动社会进步方面也发挥着关键作用。许多伟大的思想和社会变革都是通过“作著”的作品得以传达和传播的，它们激发了人们的思考和行动，促进了社会的变革和发展。“作著”的创作还能为人们提供精神上的滋养和慰藉，在快节奏的现代生活中，人们可以从“作著”的作品中找到情感的共鸣和心灵的寄托。</w:t>
      </w:r>
    </w:p>
    <w:p w14:paraId="7D5A97B4" w14:textId="77777777" w:rsidR="00704905" w:rsidRDefault="00704905">
      <w:pPr>
        <w:rPr>
          <w:rFonts w:hint="eastAsia"/>
        </w:rPr>
      </w:pPr>
    </w:p>
    <w:p w14:paraId="5FB04C27" w14:textId="77777777" w:rsidR="00704905" w:rsidRDefault="00704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3CCB3" w14:textId="177ADE56" w:rsidR="00B5682B" w:rsidRDefault="00B5682B"/>
    <w:sectPr w:rsidR="00B5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2B"/>
    <w:rsid w:val="00613040"/>
    <w:rsid w:val="00704905"/>
    <w:rsid w:val="00B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A9B72-D894-4A98-9988-FEF66C05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