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3160" w14:textId="77777777" w:rsidR="00A1746F" w:rsidRDefault="00A1746F">
      <w:pPr>
        <w:rPr>
          <w:rFonts w:hint="eastAsia"/>
        </w:rPr>
      </w:pPr>
    </w:p>
    <w:p w14:paraId="358C4717" w14:textId="77777777" w:rsidR="00A1746F" w:rsidRDefault="00A1746F">
      <w:pPr>
        <w:rPr>
          <w:rFonts w:hint="eastAsia"/>
        </w:rPr>
      </w:pPr>
      <w:r>
        <w:rPr>
          <w:rFonts w:hint="eastAsia"/>
        </w:rPr>
        <w:tab/>
        <w:t>扫：一声，开启尘封记忆的大门</w:t>
      </w:r>
    </w:p>
    <w:p w14:paraId="6DFF400B" w14:textId="77777777" w:rsidR="00A1746F" w:rsidRDefault="00A1746F">
      <w:pPr>
        <w:rPr>
          <w:rFonts w:hint="eastAsia"/>
        </w:rPr>
      </w:pPr>
    </w:p>
    <w:p w14:paraId="296F5E66" w14:textId="77777777" w:rsidR="00A1746F" w:rsidRDefault="00A1746F">
      <w:pPr>
        <w:rPr>
          <w:rFonts w:hint="eastAsia"/>
        </w:rPr>
      </w:pPr>
    </w:p>
    <w:p w14:paraId="038C9367" w14:textId="77777777" w:rsidR="00A1746F" w:rsidRDefault="00A1746F">
      <w:pPr>
        <w:rPr>
          <w:rFonts w:hint="eastAsia"/>
        </w:rPr>
      </w:pPr>
      <w:r>
        <w:rPr>
          <w:rFonts w:hint="eastAsia"/>
        </w:rPr>
        <w:tab/>
        <w:t>在中国的语言长河中，“扫”字的一声（sǎo）如同一把钥匙，开启了尘封已久的记忆之门。这个简单的汉字背后隐藏着丰富的文化内涵和历史意义。“扫”最直观的意思是指打扫，清除脏污或不洁之物。从古代开始，人们就重视家庭的整洁，认为一个干净的家庭环境是健康和幸福的基础。因此，在传统的节日如春节之前，家家户户都会进行大扫除，寓意着扫除过去一年的晦气，迎接新年的福运。“扫”也用于描述军事上的清扫敌人，或者在文学作品中象征性的清扫烦恼、忧愁。</w:t>
      </w:r>
    </w:p>
    <w:p w14:paraId="60CCE2B0" w14:textId="77777777" w:rsidR="00A1746F" w:rsidRDefault="00A1746F">
      <w:pPr>
        <w:rPr>
          <w:rFonts w:hint="eastAsia"/>
        </w:rPr>
      </w:pPr>
    </w:p>
    <w:p w14:paraId="30915D2F" w14:textId="77777777" w:rsidR="00A1746F" w:rsidRDefault="00A1746F">
      <w:pPr>
        <w:rPr>
          <w:rFonts w:hint="eastAsia"/>
        </w:rPr>
      </w:pPr>
    </w:p>
    <w:p w14:paraId="3BD33E44" w14:textId="77777777" w:rsidR="00A1746F" w:rsidRDefault="00A1746F">
      <w:pPr>
        <w:rPr>
          <w:rFonts w:hint="eastAsia"/>
        </w:rPr>
      </w:pPr>
    </w:p>
    <w:p w14:paraId="0E672D1E" w14:textId="77777777" w:rsidR="00A1746F" w:rsidRDefault="00A1746F">
      <w:pPr>
        <w:rPr>
          <w:rFonts w:hint="eastAsia"/>
        </w:rPr>
      </w:pPr>
      <w:r>
        <w:rPr>
          <w:rFonts w:hint="eastAsia"/>
        </w:rPr>
        <w:tab/>
        <w:t>嫂：二声，家族关系中的重要角色</w:t>
      </w:r>
    </w:p>
    <w:p w14:paraId="0EB39483" w14:textId="77777777" w:rsidR="00A1746F" w:rsidRDefault="00A1746F">
      <w:pPr>
        <w:rPr>
          <w:rFonts w:hint="eastAsia"/>
        </w:rPr>
      </w:pPr>
    </w:p>
    <w:p w14:paraId="4EE02523" w14:textId="77777777" w:rsidR="00A1746F" w:rsidRDefault="00A1746F">
      <w:pPr>
        <w:rPr>
          <w:rFonts w:hint="eastAsia"/>
        </w:rPr>
      </w:pPr>
    </w:p>
    <w:p w14:paraId="2808366D" w14:textId="77777777" w:rsidR="00A1746F" w:rsidRDefault="00A1746F">
      <w:pPr>
        <w:rPr>
          <w:rFonts w:hint="eastAsia"/>
        </w:rPr>
      </w:pPr>
      <w:r>
        <w:rPr>
          <w:rFonts w:hint="eastAsia"/>
        </w:rPr>
        <w:tab/>
        <w:t>“嫂”字读作二声（sào），在中文语境里特指兄弟的妻子，即丈夫的兄长的妻子。在中国传统社会结构中，嫂子扮演着极为重要的角色，不仅是家庭内部事务的管理者之一，而且也是连接婆媳之间关系的重要桥梁。在很多地区，新婚夫妇需要向家里的长辈行礼，而其中一项礼仪就是向嫂子敬茶，表达尊敬之情。随着时代的变迁，尽管现代社会对于性别角色的看法更加开放和平等，但嫂子在家中的地位及其所承担的责任依然被广泛认可。</w:t>
      </w:r>
    </w:p>
    <w:p w14:paraId="117259D4" w14:textId="77777777" w:rsidR="00A1746F" w:rsidRDefault="00A1746F">
      <w:pPr>
        <w:rPr>
          <w:rFonts w:hint="eastAsia"/>
        </w:rPr>
      </w:pPr>
    </w:p>
    <w:p w14:paraId="1BA514A7" w14:textId="77777777" w:rsidR="00A1746F" w:rsidRDefault="00A1746F">
      <w:pPr>
        <w:rPr>
          <w:rFonts w:hint="eastAsia"/>
        </w:rPr>
      </w:pPr>
    </w:p>
    <w:p w14:paraId="1311141D" w14:textId="77777777" w:rsidR="00A1746F" w:rsidRDefault="00A1746F">
      <w:pPr>
        <w:rPr>
          <w:rFonts w:hint="eastAsia"/>
        </w:rPr>
      </w:pPr>
    </w:p>
    <w:p w14:paraId="7B3B71D7" w14:textId="77777777" w:rsidR="00A1746F" w:rsidRDefault="00A1746F">
      <w:pPr>
        <w:rPr>
          <w:rFonts w:hint="eastAsia"/>
        </w:rPr>
      </w:pPr>
      <w:r>
        <w:rPr>
          <w:rFonts w:hint="eastAsia"/>
        </w:rPr>
        <w:tab/>
        <w:t>soar：三声，飞翔于蓝天之上</w:t>
      </w:r>
    </w:p>
    <w:p w14:paraId="23D7BA7C" w14:textId="77777777" w:rsidR="00A1746F" w:rsidRDefault="00A1746F">
      <w:pPr>
        <w:rPr>
          <w:rFonts w:hint="eastAsia"/>
        </w:rPr>
      </w:pPr>
    </w:p>
    <w:p w14:paraId="490C3669" w14:textId="77777777" w:rsidR="00A1746F" w:rsidRDefault="00A1746F">
      <w:pPr>
        <w:rPr>
          <w:rFonts w:hint="eastAsia"/>
        </w:rPr>
      </w:pPr>
    </w:p>
    <w:p w14:paraId="29883EB5" w14:textId="77777777" w:rsidR="00A1746F" w:rsidRDefault="00A1746F">
      <w:pPr>
        <w:rPr>
          <w:rFonts w:hint="eastAsia"/>
        </w:rPr>
      </w:pPr>
      <w:r>
        <w:rPr>
          <w:rFonts w:hint="eastAsia"/>
        </w:rPr>
        <w:tab/>
        <w:t>这里我们稍微偏离一下汉语拼音的范畴，引入英文单词"soar"，其发音接近于四声（sào），它描绘了一种自由翱翔于天空的状态。无论是雄鹰展翅高飞，还是飞机穿越云层，都给人以无限遐想的空间。人类自古以来就梦想着能够像鸟儿一样自在地飞行，探索未知的世界。科技的发展使得这一梦想逐渐成为现实，从莱特兄弟发明的第一架飞机到现代喷气式客机，人类不断突破极限，向着更远更高的天空迈进。当我们谈论“soar”时，它不仅仅代表着物理上的升空，更象征着精神层面的超越与成长。</w:t>
      </w:r>
    </w:p>
    <w:p w14:paraId="5A01EB8A" w14:textId="77777777" w:rsidR="00A1746F" w:rsidRDefault="00A1746F">
      <w:pPr>
        <w:rPr>
          <w:rFonts w:hint="eastAsia"/>
        </w:rPr>
      </w:pPr>
    </w:p>
    <w:p w14:paraId="5B5970E7" w14:textId="77777777" w:rsidR="00A1746F" w:rsidRDefault="00A1746F">
      <w:pPr>
        <w:rPr>
          <w:rFonts w:hint="eastAsia"/>
        </w:rPr>
      </w:pPr>
    </w:p>
    <w:p w14:paraId="5B9E653F" w14:textId="77777777" w:rsidR="00A1746F" w:rsidRDefault="00A1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C9B64" w14:textId="114D4009" w:rsidR="00BC32F7" w:rsidRDefault="00BC32F7"/>
    <w:sectPr w:rsidR="00BC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F7"/>
    <w:rsid w:val="00613040"/>
    <w:rsid w:val="00A1746F"/>
    <w:rsid w:val="00B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1FB9-D87B-4122-9A64-5DB89D51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