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E1D0" w14:textId="77777777" w:rsidR="006D5441" w:rsidRDefault="006D5441">
      <w:pPr>
        <w:rPr>
          <w:rFonts w:hint="eastAsia"/>
        </w:rPr>
      </w:pPr>
    </w:p>
    <w:p w14:paraId="30E8AE90" w14:textId="77777777" w:rsidR="006D5441" w:rsidRDefault="006D5441">
      <w:pPr>
        <w:rPr>
          <w:rFonts w:hint="eastAsia"/>
        </w:rPr>
      </w:pPr>
      <w:r>
        <w:rPr>
          <w:rFonts w:hint="eastAsia"/>
        </w:rPr>
        <w:tab/>
        <w:t>le的拼音</w:t>
      </w:r>
    </w:p>
    <w:p w14:paraId="1293CEEA" w14:textId="77777777" w:rsidR="006D5441" w:rsidRDefault="006D5441">
      <w:pPr>
        <w:rPr>
          <w:rFonts w:hint="eastAsia"/>
        </w:rPr>
      </w:pPr>
    </w:p>
    <w:p w14:paraId="7AAB8D98" w14:textId="77777777" w:rsidR="006D5441" w:rsidRDefault="006D5441">
      <w:pPr>
        <w:rPr>
          <w:rFonts w:hint="eastAsia"/>
        </w:rPr>
      </w:pPr>
    </w:p>
    <w:p w14:paraId="70011188" w14:textId="77777777" w:rsidR="006D5441" w:rsidRDefault="006D5441">
      <w:pPr>
        <w:rPr>
          <w:rFonts w:hint="eastAsia"/>
        </w:rPr>
      </w:pPr>
      <w:r>
        <w:rPr>
          <w:rFonts w:hint="eastAsia"/>
        </w:rPr>
        <w:tab/>
        <w:t>在汉语中，“le”这个音节扮演着一个非常重要的角色。它不仅是一个单独的字“了”的拼音，还在很多词汇中出现，拥有不同的意义和用法。汉字“了”，拼音为“le”，是现代汉语中最常用的助词之一，用于表示动作的完成或状态的变化。</w:t>
      </w:r>
    </w:p>
    <w:p w14:paraId="5397EDCC" w14:textId="77777777" w:rsidR="006D5441" w:rsidRDefault="006D5441">
      <w:pPr>
        <w:rPr>
          <w:rFonts w:hint="eastAsia"/>
        </w:rPr>
      </w:pPr>
    </w:p>
    <w:p w14:paraId="09B6BFFD" w14:textId="77777777" w:rsidR="006D5441" w:rsidRDefault="006D5441">
      <w:pPr>
        <w:rPr>
          <w:rFonts w:hint="eastAsia"/>
        </w:rPr>
      </w:pPr>
    </w:p>
    <w:p w14:paraId="0E11D335" w14:textId="77777777" w:rsidR="006D5441" w:rsidRDefault="006D5441">
      <w:pPr>
        <w:rPr>
          <w:rFonts w:hint="eastAsia"/>
        </w:rPr>
      </w:pPr>
    </w:p>
    <w:p w14:paraId="23DD1593" w14:textId="77777777" w:rsidR="006D5441" w:rsidRDefault="006D5441">
      <w:pPr>
        <w:rPr>
          <w:rFonts w:hint="eastAsia"/>
        </w:rPr>
      </w:pPr>
      <w:r>
        <w:rPr>
          <w:rFonts w:hint="eastAsia"/>
        </w:rPr>
        <w:tab/>
        <w:t>语法功能与使用场景</w:t>
      </w:r>
    </w:p>
    <w:p w14:paraId="2B3C4FE0" w14:textId="77777777" w:rsidR="006D5441" w:rsidRDefault="006D5441">
      <w:pPr>
        <w:rPr>
          <w:rFonts w:hint="eastAsia"/>
        </w:rPr>
      </w:pPr>
    </w:p>
    <w:p w14:paraId="47EB7C61" w14:textId="77777777" w:rsidR="006D5441" w:rsidRDefault="006D5441">
      <w:pPr>
        <w:rPr>
          <w:rFonts w:hint="eastAsia"/>
        </w:rPr>
      </w:pPr>
    </w:p>
    <w:p w14:paraId="52EA5B69" w14:textId="77777777" w:rsidR="006D5441" w:rsidRDefault="006D5441">
      <w:pPr>
        <w:rPr>
          <w:rFonts w:hint="eastAsia"/>
        </w:rPr>
      </w:pPr>
      <w:r>
        <w:rPr>
          <w:rFonts w:hint="eastAsia"/>
        </w:rPr>
        <w:tab/>
        <w:t>作为助词，“了”被广泛应用于各种语境之中，用来表达过去发生的事情、某个行为或状态的结束、以及新的情况的发生等。例如，在句子“我吃完了饭”中，“了”用来指示吃饭的动作已经完成。“了”还经常出现在句末，以提示听者某种变化或者新信息的到来。</w:t>
      </w:r>
    </w:p>
    <w:p w14:paraId="3A27A396" w14:textId="77777777" w:rsidR="006D5441" w:rsidRDefault="006D5441">
      <w:pPr>
        <w:rPr>
          <w:rFonts w:hint="eastAsia"/>
        </w:rPr>
      </w:pPr>
    </w:p>
    <w:p w14:paraId="3D4D7F87" w14:textId="77777777" w:rsidR="006D5441" w:rsidRDefault="006D5441">
      <w:pPr>
        <w:rPr>
          <w:rFonts w:hint="eastAsia"/>
        </w:rPr>
      </w:pPr>
    </w:p>
    <w:p w14:paraId="7850D013" w14:textId="77777777" w:rsidR="006D5441" w:rsidRDefault="006D5441">
      <w:pPr>
        <w:rPr>
          <w:rFonts w:hint="eastAsia"/>
        </w:rPr>
      </w:pPr>
    </w:p>
    <w:p w14:paraId="178E0AB4" w14:textId="77777777" w:rsidR="006D5441" w:rsidRDefault="006D5441">
      <w:pPr>
        <w:rPr>
          <w:rFonts w:hint="eastAsia"/>
        </w:rPr>
      </w:pPr>
      <w:r>
        <w:rPr>
          <w:rFonts w:hint="eastAsia"/>
        </w:rPr>
        <w:tab/>
        <w:t>文化内涵与社会影响</w:t>
      </w:r>
    </w:p>
    <w:p w14:paraId="304EF212" w14:textId="77777777" w:rsidR="006D5441" w:rsidRDefault="006D5441">
      <w:pPr>
        <w:rPr>
          <w:rFonts w:hint="eastAsia"/>
        </w:rPr>
      </w:pPr>
    </w:p>
    <w:p w14:paraId="7E7ACF18" w14:textId="77777777" w:rsidR="006D5441" w:rsidRDefault="006D5441">
      <w:pPr>
        <w:rPr>
          <w:rFonts w:hint="eastAsia"/>
        </w:rPr>
      </w:pPr>
    </w:p>
    <w:p w14:paraId="51040EAF" w14:textId="77777777" w:rsidR="006D5441" w:rsidRDefault="006D5441">
      <w:pPr>
        <w:rPr>
          <w:rFonts w:hint="eastAsia"/>
        </w:rPr>
      </w:pPr>
      <w:r>
        <w:rPr>
          <w:rFonts w:hint="eastAsia"/>
        </w:rPr>
        <w:tab/>
        <w:t>“了”在中文中的广泛应用不仅仅反映了语言本身的特性，也体现了中华文化对时间和变化的独特理解。通过简单的“了”，可以迅速传达出复杂的时间概念和社会动态，使得交流更加高效且富有表现力。因此，“了”的使用也是学习汉语的重要一环。</w:t>
      </w:r>
    </w:p>
    <w:p w14:paraId="54491ACA" w14:textId="77777777" w:rsidR="006D5441" w:rsidRDefault="006D5441">
      <w:pPr>
        <w:rPr>
          <w:rFonts w:hint="eastAsia"/>
        </w:rPr>
      </w:pPr>
    </w:p>
    <w:p w14:paraId="6A787A51" w14:textId="77777777" w:rsidR="006D5441" w:rsidRDefault="006D5441">
      <w:pPr>
        <w:rPr>
          <w:rFonts w:hint="eastAsia"/>
        </w:rPr>
      </w:pPr>
    </w:p>
    <w:p w14:paraId="3F7B8F27" w14:textId="77777777" w:rsidR="006D5441" w:rsidRDefault="006D5441">
      <w:pPr>
        <w:rPr>
          <w:rFonts w:hint="eastAsia"/>
        </w:rPr>
      </w:pPr>
    </w:p>
    <w:p w14:paraId="76E30607" w14:textId="77777777" w:rsidR="006D5441" w:rsidRDefault="006D5441">
      <w:pPr>
        <w:rPr>
          <w:rFonts w:hint="eastAsia"/>
        </w:rPr>
      </w:pPr>
      <w:r>
        <w:rPr>
          <w:rFonts w:hint="eastAsia"/>
        </w:rPr>
        <w:tab/>
        <w:t>发音技巧与练习建议</w:t>
      </w:r>
    </w:p>
    <w:p w14:paraId="7180483B" w14:textId="77777777" w:rsidR="006D5441" w:rsidRDefault="006D5441">
      <w:pPr>
        <w:rPr>
          <w:rFonts w:hint="eastAsia"/>
        </w:rPr>
      </w:pPr>
    </w:p>
    <w:p w14:paraId="38D3B980" w14:textId="77777777" w:rsidR="006D5441" w:rsidRDefault="006D5441">
      <w:pPr>
        <w:rPr>
          <w:rFonts w:hint="eastAsia"/>
        </w:rPr>
      </w:pPr>
    </w:p>
    <w:p w14:paraId="1A61CAD2" w14:textId="77777777" w:rsidR="006D5441" w:rsidRDefault="006D5441">
      <w:pPr>
        <w:rPr>
          <w:rFonts w:hint="eastAsia"/>
        </w:rPr>
      </w:pPr>
      <w:r>
        <w:rPr>
          <w:rFonts w:hint="eastAsia"/>
        </w:rPr>
        <w:tab/>
        <w:t>关于发音，“le”的声调是轻声，即没有特定的声调标记。对于初学者来说，掌握轻声的发音可能具有一定挑战性，因为它要求说话时声音轻柔且自然下降。为了更好地练习“le”的发音，可以通过模仿母语者的对话来感受其实际应用，并结合听力材料进行反复练习。</w:t>
      </w:r>
    </w:p>
    <w:p w14:paraId="293C15F6" w14:textId="77777777" w:rsidR="006D5441" w:rsidRDefault="006D5441">
      <w:pPr>
        <w:rPr>
          <w:rFonts w:hint="eastAsia"/>
        </w:rPr>
      </w:pPr>
    </w:p>
    <w:p w14:paraId="40CB5FA8" w14:textId="77777777" w:rsidR="006D5441" w:rsidRDefault="006D5441">
      <w:pPr>
        <w:rPr>
          <w:rFonts w:hint="eastAsia"/>
        </w:rPr>
      </w:pPr>
    </w:p>
    <w:p w14:paraId="7FCD6E83" w14:textId="77777777" w:rsidR="006D5441" w:rsidRDefault="006D5441">
      <w:pPr>
        <w:rPr>
          <w:rFonts w:hint="eastAsia"/>
        </w:rPr>
      </w:pPr>
    </w:p>
    <w:p w14:paraId="5F8499E9" w14:textId="77777777" w:rsidR="006D5441" w:rsidRDefault="006D5441">
      <w:pPr>
        <w:rPr>
          <w:rFonts w:hint="eastAsia"/>
        </w:rPr>
      </w:pPr>
      <w:r>
        <w:rPr>
          <w:rFonts w:hint="eastAsia"/>
        </w:rPr>
        <w:tab/>
        <w:t>与其他相似音节的区别</w:t>
      </w:r>
    </w:p>
    <w:p w14:paraId="224BA60D" w14:textId="77777777" w:rsidR="006D5441" w:rsidRDefault="006D5441">
      <w:pPr>
        <w:rPr>
          <w:rFonts w:hint="eastAsia"/>
        </w:rPr>
      </w:pPr>
    </w:p>
    <w:p w14:paraId="3F59BF0B" w14:textId="77777777" w:rsidR="006D5441" w:rsidRDefault="006D5441">
      <w:pPr>
        <w:rPr>
          <w:rFonts w:hint="eastAsia"/>
        </w:rPr>
      </w:pPr>
    </w:p>
    <w:p w14:paraId="137DA32E" w14:textId="77777777" w:rsidR="006D5441" w:rsidRDefault="006D5441">
      <w:pPr>
        <w:rPr>
          <w:rFonts w:hint="eastAsia"/>
        </w:rPr>
      </w:pPr>
      <w:r>
        <w:rPr>
          <w:rFonts w:hint="eastAsia"/>
        </w:rPr>
        <w:tab/>
        <w:t>值得注意的是，“le”虽然简单，但要正确区分它与其他类似发音（如“勒”lei、“乐”yue）也很重要。每种发音都有其独特的声调和含义，正确的区分有助于避免误解并提高语言使用的准确性。通过不断地实践和对比学习，可以逐渐增强对这些细微差别的敏感度。</w:t>
      </w:r>
    </w:p>
    <w:p w14:paraId="07CF1E51" w14:textId="77777777" w:rsidR="006D5441" w:rsidRDefault="006D5441">
      <w:pPr>
        <w:rPr>
          <w:rFonts w:hint="eastAsia"/>
        </w:rPr>
      </w:pPr>
    </w:p>
    <w:p w14:paraId="11056CDA" w14:textId="77777777" w:rsidR="006D5441" w:rsidRDefault="006D5441">
      <w:pPr>
        <w:rPr>
          <w:rFonts w:hint="eastAsia"/>
        </w:rPr>
      </w:pPr>
    </w:p>
    <w:p w14:paraId="27181B3B" w14:textId="77777777" w:rsidR="006D5441" w:rsidRDefault="006D5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BA173" w14:textId="182D90C9" w:rsidR="009B04A3" w:rsidRDefault="009B04A3"/>
    <w:sectPr w:rsidR="009B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3"/>
    <w:rsid w:val="00613040"/>
    <w:rsid w:val="006D5441"/>
    <w:rsid w:val="009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6AD96-292D-450A-BA5A-F7AB17A1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