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2013" w14:textId="77777777" w:rsidR="007445CD" w:rsidRDefault="007445CD">
      <w:pPr>
        <w:rPr>
          <w:rFonts w:hint="eastAsia"/>
        </w:rPr>
      </w:pPr>
    </w:p>
    <w:p w14:paraId="31FB5E61" w14:textId="77777777" w:rsidR="007445CD" w:rsidRDefault="007445CD">
      <w:pPr>
        <w:rPr>
          <w:rFonts w:hint="eastAsia"/>
        </w:rPr>
      </w:pPr>
      <w:r>
        <w:rPr>
          <w:rFonts w:hint="eastAsia"/>
        </w:rPr>
        <w:tab/>
        <w:t>Bi的拼音声调</w:t>
      </w:r>
    </w:p>
    <w:p w14:paraId="78BF9E36" w14:textId="77777777" w:rsidR="007445CD" w:rsidRDefault="007445CD">
      <w:pPr>
        <w:rPr>
          <w:rFonts w:hint="eastAsia"/>
        </w:rPr>
      </w:pPr>
    </w:p>
    <w:p w14:paraId="3A8F7C17" w14:textId="77777777" w:rsidR="007445CD" w:rsidRDefault="007445CD">
      <w:pPr>
        <w:rPr>
          <w:rFonts w:hint="eastAsia"/>
        </w:rPr>
      </w:pPr>
    </w:p>
    <w:p w14:paraId="46B33C66" w14:textId="77777777" w:rsidR="007445CD" w:rsidRDefault="007445CD">
      <w:pPr>
        <w:rPr>
          <w:rFonts w:hint="eastAsia"/>
        </w:rPr>
      </w:pPr>
      <w:r>
        <w:rPr>
          <w:rFonts w:hint="eastAsia"/>
        </w:rPr>
        <w:tab/>
        <w:t>在汉语中，“比”字的拼音是“bǐ”，它属于第三声。第三声的特点是降升调，即从音高的中部下降然后再次上升，形成一个独特的曲折调型。学习和掌握正确的声调对于准确发音至关重要，因为不同的声调可以改变一个词的意思。</w:t>
      </w:r>
    </w:p>
    <w:p w14:paraId="3BDE3456" w14:textId="77777777" w:rsidR="007445CD" w:rsidRDefault="007445CD">
      <w:pPr>
        <w:rPr>
          <w:rFonts w:hint="eastAsia"/>
        </w:rPr>
      </w:pPr>
    </w:p>
    <w:p w14:paraId="20A2C52C" w14:textId="77777777" w:rsidR="007445CD" w:rsidRDefault="007445CD">
      <w:pPr>
        <w:rPr>
          <w:rFonts w:hint="eastAsia"/>
        </w:rPr>
      </w:pPr>
    </w:p>
    <w:p w14:paraId="16EA70BD" w14:textId="77777777" w:rsidR="007445CD" w:rsidRDefault="007445CD">
      <w:pPr>
        <w:rPr>
          <w:rFonts w:hint="eastAsia"/>
        </w:rPr>
      </w:pPr>
    </w:p>
    <w:p w14:paraId="32011580" w14:textId="77777777" w:rsidR="007445CD" w:rsidRDefault="007445CD">
      <w:pPr>
        <w:rPr>
          <w:rFonts w:hint="eastAsia"/>
        </w:rPr>
      </w:pPr>
      <w:r>
        <w:rPr>
          <w:rFonts w:hint="eastAsia"/>
        </w:rPr>
        <w:tab/>
        <w:t>汉语声调的重要性</w:t>
      </w:r>
    </w:p>
    <w:p w14:paraId="70AEE721" w14:textId="77777777" w:rsidR="007445CD" w:rsidRDefault="007445CD">
      <w:pPr>
        <w:rPr>
          <w:rFonts w:hint="eastAsia"/>
        </w:rPr>
      </w:pPr>
    </w:p>
    <w:p w14:paraId="0B91C780" w14:textId="77777777" w:rsidR="007445CD" w:rsidRDefault="007445CD">
      <w:pPr>
        <w:rPr>
          <w:rFonts w:hint="eastAsia"/>
        </w:rPr>
      </w:pPr>
    </w:p>
    <w:p w14:paraId="01D9DD64" w14:textId="77777777" w:rsidR="007445CD" w:rsidRDefault="007445CD">
      <w:pPr>
        <w:rPr>
          <w:rFonts w:hint="eastAsia"/>
        </w:rPr>
      </w:pPr>
      <w:r>
        <w:rPr>
          <w:rFonts w:hint="eastAsia"/>
        </w:rPr>
        <w:tab/>
        <w:t>汉语是一种声调语言，这意味着同一个音节通过使用不同的声调可以表示完全不同的意思。例如，“mā”（妈）、“má”（麻）、“mǎ”（马）和“mà”（骂）这四个词语，虽然它们的音节相同，但声调不同，意义也就完全不同。因此，正确地发出每个汉字的声调是汉语学习者必须克服的一个重要挑战。</w:t>
      </w:r>
    </w:p>
    <w:p w14:paraId="4162D1E1" w14:textId="77777777" w:rsidR="007445CD" w:rsidRDefault="007445CD">
      <w:pPr>
        <w:rPr>
          <w:rFonts w:hint="eastAsia"/>
        </w:rPr>
      </w:pPr>
    </w:p>
    <w:p w14:paraId="1D405368" w14:textId="77777777" w:rsidR="007445CD" w:rsidRDefault="007445CD">
      <w:pPr>
        <w:rPr>
          <w:rFonts w:hint="eastAsia"/>
        </w:rPr>
      </w:pPr>
    </w:p>
    <w:p w14:paraId="0C5F7E98" w14:textId="77777777" w:rsidR="007445CD" w:rsidRDefault="007445CD">
      <w:pPr>
        <w:rPr>
          <w:rFonts w:hint="eastAsia"/>
        </w:rPr>
      </w:pPr>
    </w:p>
    <w:p w14:paraId="774B9A1F" w14:textId="77777777" w:rsidR="007445CD" w:rsidRDefault="007445CD">
      <w:pPr>
        <w:rPr>
          <w:rFonts w:hint="eastAsia"/>
        </w:rPr>
      </w:pPr>
      <w:r>
        <w:rPr>
          <w:rFonts w:hint="eastAsia"/>
        </w:rPr>
        <w:tab/>
        <w:t>如何练习第三声</w:t>
      </w:r>
    </w:p>
    <w:p w14:paraId="6F8F47EC" w14:textId="77777777" w:rsidR="007445CD" w:rsidRDefault="007445CD">
      <w:pPr>
        <w:rPr>
          <w:rFonts w:hint="eastAsia"/>
        </w:rPr>
      </w:pPr>
    </w:p>
    <w:p w14:paraId="021E297E" w14:textId="77777777" w:rsidR="007445CD" w:rsidRDefault="007445CD">
      <w:pPr>
        <w:rPr>
          <w:rFonts w:hint="eastAsia"/>
        </w:rPr>
      </w:pPr>
    </w:p>
    <w:p w14:paraId="29DA63D9" w14:textId="77777777" w:rsidR="007445CD" w:rsidRDefault="007445CD">
      <w:pPr>
        <w:rPr>
          <w:rFonts w:hint="eastAsia"/>
        </w:rPr>
      </w:pPr>
      <w:r>
        <w:rPr>
          <w:rFonts w:hint="eastAsia"/>
        </w:rPr>
        <w:tab/>
        <w:t>练习第三声可以通过几种方法进行。可以尝试单独练习这个声调，注意声音的下降和上升。将第三声与其他声调组合练习也很有帮助。比如，“bǐ”与第一声、“bí”与第二声、“bǐ”本身以及“bì”第四声组合，这样可以帮助学习者更好地理解和掌握不同声调之间的对比。多听、多模仿母语者的发音也是提高发音准确性的重要途径。</w:t>
      </w:r>
    </w:p>
    <w:p w14:paraId="2B247928" w14:textId="77777777" w:rsidR="007445CD" w:rsidRDefault="007445CD">
      <w:pPr>
        <w:rPr>
          <w:rFonts w:hint="eastAsia"/>
        </w:rPr>
      </w:pPr>
    </w:p>
    <w:p w14:paraId="50EA47F5" w14:textId="77777777" w:rsidR="007445CD" w:rsidRDefault="007445CD">
      <w:pPr>
        <w:rPr>
          <w:rFonts w:hint="eastAsia"/>
        </w:rPr>
      </w:pPr>
    </w:p>
    <w:p w14:paraId="528E953D" w14:textId="77777777" w:rsidR="007445CD" w:rsidRDefault="007445CD">
      <w:pPr>
        <w:rPr>
          <w:rFonts w:hint="eastAsia"/>
        </w:rPr>
      </w:pPr>
    </w:p>
    <w:p w14:paraId="77C04883" w14:textId="77777777" w:rsidR="007445CD" w:rsidRDefault="007445CD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006B49BD" w14:textId="77777777" w:rsidR="007445CD" w:rsidRDefault="007445CD">
      <w:pPr>
        <w:rPr>
          <w:rFonts w:hint="eastAsia"/>
        </w:rPr>
      </w:pPr>
    </w:p>
    <w:p w14:paraId="110FA31B" w14:textId="77777777" w:rsidR="007445CD" w:rsidRDefault="007445CD">
      <w:pPr>
        <w:rPr>
          <w:rFonts w:hint="eastAsia"/>
        </w:rPr>
      </w:pPr>
    </w:p>
    <w:p w14:paraId="4C01658B" w14:textId="77777777" w:rsidR="007445CD" w:rsidRDefault="007445CD">
      <w:pPr>
        <w:rPr>
          <w:rFonts w:hint="eastAsia"/>
        </w:rPr>
      </w:pPr>
      <w:r>
        <w:rPr>
          <w:rFonts w:hint="eastAsia"/>
        </w:rPr>
        <w:tab/>
        <w:t>在日常对话中，由于连读现象的存在，第三声有时会简化为近似于第二声的形式。例如，在快速说话时，“bǐ”可能会听起来更像“bí”。了解这一点有助于学习者在实际交流中更加自然流畅地运用汉语。观看中文电影、电视剧或收听中文歌曲都是提升语音感知能力的好方法。</w:t>
      </w:r>
    </w:p>
    <w:p w14:paraId="0679F06B" w14:textId="77777777" w:rsidR="007445CD" w:rsidRDefault="007445CD">
      <w:pPr>
        <w:rPr>
          <w:rFonts w:hint="eastAsia"/>
        </w:rPr>
      </w:pPr>
    </w:p>
    <w:p w14:paraId="62FB740A" w14:textId="77777777" w:rsidR="007445CD" w:rsidRDefault="007445CD">
      <w:pPr>
        <w:rPr>
          <w:rFonts w:hint="eastAsia"/>
        </w:rPr>
      </w:pPr>
    </w:p>
    <w:p w14:paraId="7A638831" w14:textId="77777777" w:rsidR="007445CD" w:rsidRDefault="007445CD">
      <w:pPr>
        <w:rPr>
          <w:rFonts w:hint="eastAsia"/>
        </w:rPr>
      </w:pPr>
    </w:p>
    <w:p w14:paraId="0225B714" w14:textId="77777777" w:rsidR="007445CD" w:rsidRDefault="007445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C9AF22" w14:textId="77777777" w:rsidR="007445CD" w:rsidRDefault="007445CD">
      <w:pPr>
        <w:rPr>
          <w:rFonts w:hint="eastAsia"/>
        </w:rPr>
      </w:pPr>
    </w:p>
    <w:p w14:paraId="38FDD8D9" w14:textId="77777777" w:rsidR="007445CD" w:rsidRDefault="007445CD">
      <w:pPr>
        <w:rPr>
          <w:rFonts w:hint="eastAsia"/>
        </w:rPr>
      </w:pPr>
    </w:p>
    <w:p w14:paraId="06B29248" w14:textId="77777777" w:rsidR="007445CD" w:rsidRDefault="007445CD">
      <w:pPr>
        <w:rPr>
          <w:rFonts w:hint="eastAsia"/>
        </w:rPr>
      </w:pPr>
      <w:r>
        <w:rPr>
          <w:rFonts w:hint="eastAsia"/>
        </w:rPr>
        <w:tab/>
        <w:t>掌握“比”的正确发音及其声调，对于汉语学习者来说是一个既具挑战性也充满乐趣的过程。通过不断的练习和实践，不仅可以改善个人的发音技巧，还能增进对中国文化的理解。记住，学习一门语言不仅是学习词汇和语法，更是体验一种文化的方式。希望每位学习者都能享受这段旅程，并在其中找到乐趣。</w:t>
      </w:r>
    </w:p>
    <w:p w14:paraId="73E1330A" w14:textId="77777777" w:rsidR="007445CD" w:rsidRDefault="007445CD">
      <w:pPr>
        <w:rPr>
          <w:rFonts w:hint="eastAsia"/>
        </w:rPr>
      </w:pPr>
    </w:p>
    <w:p w14:paraId="6110D981" w14:textId="77777777" w:rsidR="007445CD" w:rsidRDefault="007445CD">
      <w:pPr>
        <w:rPr>
          <w:rFonts w:hint="eastAsia"/>
        </w:rPr>
      </w:pPr>
    </w:p>
    <w:p w14:paraId="3DA224BC" w14:textId="77777777" w:rsidR="007445CD" w:rsidRDefault="00744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88726" w14:textId="4EE18B19" w:rsidR="002438A5" w:rsidRDefault="002438A5"/>
    <w:sectPr w:rsidR="0024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A5"/>
    <w:rsid w:val="002438A5"/>
    <w:rsid w:val="00613040"/>
    <w:rsid w:val="0074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3F65-C36D-46A9-8D66-E922291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