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4BB65" w14:textId="77777777" w:rsidR="00790733" w:rsidRDefault="00790733">
      <w:pPr>
        <w:rPr>
          <w:rFonts w:hint="eastAsia"/>
        </w:rPr>
      </w:pPr>
    </w:p>
    <w:p w14:paraId="669D9C5E" w14:textId="77777777" w:rsidR="00790733" w:rsidRDefault="00790733">
      <w:pPr>
        <w:rPr>
          <w:rFonts w:hint="eastAsia"/>
        </w:rPr>
      </w:pPr>
      <w:r>
        <w:rPr>
          <w:rFonts w:hint="eastAsia"/>
        </w:rPr>
        <w:tab/>
        <w:t>26个拼音字母正确书写笔顺</w:t>
      </w:r>
    </w:p>
    <w:p w14:paraId="460AA2F4" w14:textId="77777777" w:rsidR="00790733" w:rsidRDefault="00790733">
      <w:pPr>
        <w:rPr>
          <w:rFonts w:hint="eastAsia"/>
        </w:rPr>
      </w:pPr>
    </w:p>
    <w:p w14:paraId="05BF6B82" w14:textId="77777777" w:rsidR="00790733" w:rsidRDefault="00790733">
      <w:pPr>
        <w:rPr>
          <w:rFonts w:hint="eastAsia"/>
        </w:rPr>
      </w:pPr>
    </w:p>
    <w:p w14:paraId="683595B5" w14:textId="77777777" w:rsidR="00790733" w:rsidRDefault="00790733">
      <w:pPr>
        <w:rPr>
          <w:rFonts w:hint="eastAsia"/>
        </w:rPr>
      </w:pPr>
      <w:r>
        <w:rPr>
          <w:rFonts w:hint="eastAsia"/>
        </w:rPr>
        <w:tab/>
        <w:t>在汉语拼音的教学中，了解和掌握每个字母的正确书写笔顺是非常重要的。这不仅有助于学习者写出规范、漂亮的汉字，也是准确发音的基础。以下将详细介绍26个拼音字母的正确书写顺序。</w:t>
      </w:r>
    </w:p>
    <w:p w14:paraId="7410E69F" w14:textId="77777777" w:rsidR="00790733" w:rsidRDefault="00790733">
      <w:pPr>
        <w:rPr>
          <w:rFonts w:hint="eastAsia"/>
        </w:rPr>
      </w:pPr>
    </w:p>
    <w:p w14:paraId="20C3D76A" w14:textId="77777777" w:rsidR="00790733" w:rsidRDefault="00790733">
      <w:pPr>
        <w:rPr>
          <w:rFonts w:hint="eastAsia"/>
        </w:rPr>
      </w:pPr>
    </w:p>
    <w:p w14:paraId="6B00A76A" w14:textId="77777777" w:rsidR="00790733" w:rsidRDefault="00790733">
      <w:pPr>
        <w:rPr>
          <w:rFonts w:hint="eastAsia"/>
        </w:rPr>
      </w:pPr>
    </w:p>
    <w:p w14:paraId="54EF3D13" w14:textId="77777777" w:rsidR="00790733" w:rsidRDefault="00790733">
      <w:pPr>
        <w:rPr>
          <w:rFonts w:hint="eastAsia"/>
        </w:rPr>
      </w:pPr>
      <w:r>
        <w:rPr>
          <w:rFonts w:hint="eastAsia"/>
        </w:rPr>
        <w:tab/>
        <w:t>从A到Z：拼音字母的书写之旅</w:t>
      </w:r>
    </w:p>
    <w:p w14:paraId="18456CE5" w14:textId="77777777" w:rsidR="00790733" w:rsidRDefault="00790733">
      <w:pPr>
        <w:rPr>
          <w:rFonts w:hint="eastAsia"/>
        </w:rPr>
      </w:pPr>
    </w:p>
    <w:p w14:paraId="5B1BDA41" w14:textId="77777777" w:rsidR="00790733" w:rsidRDefault="00790733">
      <w:pPr>
        <w:rPr>
          <w:rFonts w:hint="eastAsia"/>
        </w:rPr>
      </w:pPr>
    </w:p>
    <w:p w14:paraId="41660476" w14:textId="77777777" w:rsidR="00790733" w:rsidRDefault="00790733">
      <w:pPr>
        <w:rPr>
          <w:rFonts w:hint="eastAsia"/>
        </w:rPr>
      </w:pPr>
      <w:r>
        <w:rPr>
          <w:rFonts w:hint="eastAsia"/>
        </w:rPr>
        <w:tab/>
        <w:t>A的书写开始于左上角，向右下方画一斜线，再回到起点下方，画一条水平线至右侧。B则由两个部分组成，先画一个竖直的长条，然后在其右边添加两个半圆。对于C，我们从顶部开始，以流畅的弧线向下画出一个开口朝右的半圆。D与C类似，但需要在左侧补充一个竖直的线段来封闭这个形状。</w:t>
      </w:r>
    </w:p>
    <w:p w14:paraId="22D2E50F" w14:textId="77777777" w:rsidR="00790733" w:rsidRDefault="00790733">
      <w:pPr>
        <w:rPr>
          <w:rFonts w:hint="eastAsia"/>
        </w:rPr>
      </w:pPr>
    </w:p>
    <w:p w14:paraId="0F112E2E" w14:textId="77777777" w:rsidR="00790733" w:rsidRDefault="00790733">
      <w:pPr>
        <w:rPr>
          <w:rFonts w:hint="eastAsia"/>
        </w:rPr>
      </w:pPr>
    </w:p>
    <w:p w14:paraId="2E216587" w14:textId="77777777" w:rsidR="00790733" w:rsidRDefault="00790733">
      <w:pPr>
        <w:rPr>
          <w:rFonts w:hint="eastAsia"/>
        </w:rPr>
      </w:pPr>
    </w:p>
    <w:p w14:paraId="15EF2F13" w14:textId="77777777" w:rsidR="00790733" w:rsidRDefault="00790733">
      <w:pPr>
        <w:rPr>
          <w:rFonts w:hint="eastAsia"/>
        </w:rPr>
      </w:pPr>
      <w:r>
        <w:rPr>
          <w:rFonts w:hint="eastAsia"/>
        </w:rPr>
        <w:tab/>
        <w:t>字母E、F、G的独特之处</w:t>
      </w:r>
    </w:p>
    <w:p w14:paraId="2097806D" w14:textId="77777777" w:rsidR="00790733" w:rsidRDefault="00790733">
      <w:pPr>
        <w:rPr>
          <w:rFonts w:hint="eastAsia"/>
        </w:rPr>
      </w:pPr>
    </w:p>
    <w:p w14:paraId="373F8EBA" w14:textId="77777777" w:rsidR="00790733" w:rsidRDefault="00790733">
      <w:pPr>
        <w:rPr>
          <w:rFonts w:hint="eastAsia"/>
        </w:rPr>
      </w:pPr>
    </w:p>
    <w:p w14:paraId="41655479" w14:textId="77777777" w:rsidR="00790733" w:rsidRDefault="00790733">
      <w:pPr>
        <w:rPr>
          <w:rFonts w:hint="eastAsia"/>
        </w:rPr>
      </w:pPr>
      <w:r>
        <w:rPr>
          <w:rFonts w:hint="eastAsia"/>
        </w:rPr>
        <w:tab/>
        <w:t>E的笔顺是先画出中间的横线，接着是左侧的竖线，最后添上顶部和底部的短横。F则是先画出竖线，然后是中间的横线，最后是顶部的短横。G的书写方式类似于C，但在内部添加一个小勾，使其具有独特的形态。</w:t>
      </w:r>
    </w:p>
    <w:p w14:paraId="641331D4" w14:textId="77777777" w:rsidR="00790733" w:rsidRDefault="00790733">
      <w:pPr>
        <w:rPr>
          <w:rFonts w:hint="eastAsia"/>
        </w:rPr>
      </w:pPr>
    </w:p>
    <w:p w14:paraId="6A73DB6E" w14:textId="77777777" w:rsidR="00790733" w:rsidRDefault="00790733">
      <w:pPr>
        <w:rPr>
          <w:rFonts w:hint="eastAsia"/>
        </w:rPr>
      </w:pPr>
    </w:p>
    <w:p w14:paraId="56786BB5" w14:textId="77777777" w:rsidR="00790733" w:rsidRDefault="00790733">
      <w:pPr>
        <w:rPr>
          <w:rFonts w:hint="eastAsia"/>
        </w:rPr>
      </w:pPr>
    </w:p>
    <w:p w14:paraId="08B40AB0" w14:textId="77777777" w:rsidR="00790733" w:rsidRDefault="00790733">
      <w:pPr>
        <w:rPr>
          <w:rFonts w:hint="eastAsia"/>
        </w:rPr>
      </w:pPr>
      <w:r>
        <w:rPr>
          <w:rFonts w:hint="eastAsia"/>
        </w:rPr>
        <w:tab/>
        <w:t>H、I、J的简洁与优雅</w:t>
      </w:r>
    </w:p>
    <w:p w14:paraId="7AE7404C" w14:textId="77777777" w:rsidR="00790733" w:rsidRDefault="00790733">
      <w:pPr>
        <w:rPr>
          <w:rFonts w:hint="eastAsia"/>
        </w:rPr>
      </w:pPr>
    </w:p>
    <w:p w14:paraId="0CD8A550" w14:textId="77777777" w:rsidR="00790733" w:rsidRDefault="00790733">
      <w:pPr>
        <w:rPr>
          <w:rFonts w:hint="eastAsia"/>
        </w:rPr>
      </w:pPr>
    </w:p>
    <w:p w14:paraId="3E77B013" w14:textId="77777777" w:rsidR="00790733" w:rsidRDefault="00790733">
      <w:pPr>
        <w:rPr>
          <w:rFonts w:hint="eastAsia"/>
        </w:rPr>
      </w:pPr>
      <w:r>
        <w:rPr>
          <w:rFonts w:hint="eastAsia"/>
        </w:rPr>
        <w:tab/>
        <w:t>H是由两条竖直线和连接它们的横线构成，先写左边的竖线，再写中间的横线，最后完成右边的竖线。I是一个简单的竖线，在上方和下方分别点上一点。J的书写是从顶部开始的一个曲线，接着是一条垂直向下的线，并在底部加上一个小弯钩。</w:t>
      </w:r>
    </w:p>
    <w:p w14:paraId="7D2C64F3" w14:textId="77777777" w:rsidR="00790733" w:rsidRDefault="00790733">
      <w:pPr>
        <w:rPr>
          <w:rFonts w:hint="eastAsia"/>
        </w:rPr>
      </w:pPr>
    </w:p>
    <w:p w14:paraId="7CA838FA" w14:textId="77777777" w:rsidR="00790733" w:rsidRDefault="00790733">
      <w:pPr>
        <w:rPr>
          <w:rFonts w:hint="eastAsia"/>
        </w:rPr>
      </w:pPr>
    </w:p>
    <w:p w14:paraId="53760B21" w14:textId="77777777" w:rsidR="00790733" w:rsidRDefault="00790733">
      <w:pPr>
        <w:rPr>
          <w:rFonts w:hint="eastAsia"/>
        </w:rPr>
      </w:pPr>
    </w:p>
    <w:p w14:paraId="16FE85B6" w14:textId="77777777" w:rsidR="00790733" w:rsidRDefault="00790733">
      <w:pPr>
        <w:rPr>
          <w:rFonts w:hint="eastAsia"/>
        </w:rPr>
      </w:pPr>
      <w:r>
        <w:rPr>
          <w:rFonts w:hint="eastAsia"/>
        </w:rPr>
        <w:tab/>
        <w:t>K、L、M的结构之美</w:t>
      </w:r>
    </w:p>
    <w:p w14:paraId="19A92F41" w14:textId="77777777" w:rsidR="00790733" w:rsidRDefault="00790733">
      <w:pPr>
        <w:rPr>
          <w:rFonts w:hint="eastAsia"/>
        </w:rPr>
      </w:pPr>
    </w:p>
    <w:p w14:paraId="675DA2D1" w14:textId="77777777" w:rsidR="00790733" w:rsidRDefault="00790733">
      <w:pPr>
        <w:rPr>
          <w:rFonts w:hint="eastAsia"/>
        </w:rPr>
      </w:pPr>
    </w:p>
    <w:p w14:paraId="31D8294E" w14:textId="77777777" w:rsidR="00790733" w:rsidRDefault="00790733">
      <w:pPr>
        <w:rPr>
          <w:rFonts w:hint="eastAsia"/>
        </w:rPr>
      </w:pPr>
      <w:r>
        <w:rPr>
          <w:rFonts w:hint="eastAsia"/>
        </w:rPr>
        <w:tab/>
        <w:t>K首先绘制一个竖直的线段，随后在右侧添加两个倾斜的短线，形成一种对称美。L的书写非常直接，先画一个竖直的长条，然后在底部向右延伸一条横线。M则由三个尖峰组成，先画左边的竖线，然后依次画出两个相连的斜线，最后完成右边的竖线。</w:t>
      </w:r>
    </w:p>
    <w:p w14:paraId="6509FEF4" w14:textId="77777777" w:rsidR="00790733" w:rsidRDefault="00790733">
      <w:pPr>
        <w:rPr>
          <w:rFonts w:hint="eastAsia"/>
        </w:rPr>
      </w:pPr>
    </w:p>
    <w:p w14:paraId="0A46E3AF" w14:textId="77777777" w:rsidR="00790733" w:rsidRDefault="00790733">
      <w:pPr>
        <w:rPr>
          <w:rFonts w:hint="eastAsia"/>
        </w:rPr>
      </w:pPr>
    </w:p>
    <w:p w14:paraId="064679E1" w14:textId="77777777" w:rsidR="00790733" w:rsidRDefault="00790733">
      <w:pPr>
        <w:rPr>
          <w:rFonts w:hint="eastAsia"/>
        </w:rPr>
      </w:pPr>
    </w:p>
    <w:p w14:paraId="186747B6" w14:textId="77777777" w:rsidR="00790733" w:rsidRDefault="00790733">
      <w:pPr>
        <w:rPr>
          <w:rFonts w:hint="eastAsia"/>
        </w:rPr>
      </w:pPr>
      <w:r>
        <w:rPr>
          <w:rFonts w:hint="eastAsia"/>
        </w:rPr>
        <w:tab/>
        <w:t>N、O、P的连贯性</w:t>
      </w:r>
    </w:p>
    <w:p w14:paraId="48F2CEF6" w14:textId="77777777" w:rsidR="00790733" w:rsidRDefault="00790733">
      <w:pPr>
        <w:rPr>
          <w:rFonts w:hint="eastAsia"/>
        </w:rPr>
      </w:pPr>
    </w:p>
    <w:p w14:paraId="1658CF54" w14:textId="77777777" w:rsidR="00790733" w:rsidRDefault="00790733">
      <w:pPr>
        <w:rPr>
          <w:rFonts w:hint="eastAsia"/>
        </w:rPr>
      </w:pPr>
    </w:p>
    <w:p w14:paraId="425B6738" w14:textId="77777777" w:rsidR="00790733" w:rsidRDefault="00790733">
      <w:pPr>
        <w:rPr>
          <w:rFonts w:hint="eastAsia"/>
        </w:rPr>
      </w:pPr>
      <w:r>
        <w:rPr>
          <w:rFonts w:hint="eastAsia"/>
        </w:rPr>
        <w:tab/>
        <w:t>N是两个竖线和一条连接它们的斜线，从左上的竖线开始，接着是斜线，最后是右边的竖线。O是一个完整的圆形，可以从任意位置起笔，只要确保线条连贯且闭合。P先画出左侧的竖线，然后是右侧的半圆形，最后在顶部添加一条短横。</w:t>
      </w:r>
    </w:p>
    <w:p w14:paraId="091E671C" w14:textId="77777777" w:rsidR="00790733" w:rsidRDefault="00790733">
      <w:pPr>
        <w:rPr>
          <w:rFonts w:hint="eastAsia"/>
        </w:rPr>
      </w:pPr>
    </w:p>
    <w:p w14:paraId="6561CB49" w14:textId="77777777" w:rsidR="00790733" w:rsidRDefault="00790733">
      <w:pPr>
        <w:rPr>
          <w:rFonts w:hint="eastAsia"/>
        </w:rPr>
      </w:pPr>
    </w:p>
    <w:p w14:paraId="408FAFFC" w14:textId="77777777" w:rsidR="00790733" w:rsidRDefault="00790733">
      <w:pPr>
        <w:rPr>
          <w:rFonts w:hint="eastAsia"/>
        </w:rPr>
      </w:pPr>
    </w:p>
    <w:p w14:paraId="0F8E3FDC" w14:textId="77777777" w:rsidR="00790733" w:rsidRDefault="00790733">
      <w:pPr>
        <w:rPr>
          <w:rFonts w:hint="eastAsia"/>
        </w:rPr>
      </w:pPr>
      <w:r>
        <w:rPr>
          <w:rFonts w:hint="eastAsia"/>
        </w:rPr>
        <w:tab/>
        <w:t>Q、R、S的细节处理</w:t>
      </w:r>
    </w:p>
    <w:p w14:paraId="7D701A6C" w14:textId="77777777" w:rsidR="00790733" w:rsidRDefault="00790733">
      <w:pPr>
        <w:rPr>
          <w:rFonts w:hint="eastAsia"/>
        </w:rPr>
      </w:pPr>
    </w:p>
    <w:p w14:paraId="702A3488" w14:textId="77777777" w:rsidR="00790733" w:rsidRDefault="00790733">
      <w:pPr>
        <w:rPr>
          <w:rFonts w:hint="eastAsia"/>
        </w:rPr>
      </w:pPr>
    </w:p>
    <w:p w14:paraId="6F81EB61" w14:textId="77777777" w:rsidR="00790733" w:rsidRDefault="00790733">
      <w:pPr>
        <w:rPr>
          <w:rFonts w:hint="eastAsia"/>
        </w:rPr>
      </w:pPr>
      <w:r>
        <w:rPr>
          <w:rFonts w:hint="eastAsia"/>
        </w:rPr>
        <w:tab/>
        <w:t>Q如同O，但是需要在底部添加一个小尾巴。R与P相似，但是在半圆的底部右侧增加了一个小斜线。S是一个连续的曲线，看起来像数字8的一半，书写时要保证其流畅性和连贯性。</w:t>
      </w:r>
    </w:p>
    <w:p w14:paraId="56682F35" w14:textId="77777777" w:rsidR="00790733" w:rsidRDefault="00790733">
      <w:pPr>
        <w:rPr>
          <w:rFonts w:hint="eastAsia"/>
        </w:rPr>
      </w:pPr>
    </w:p>
    <w:p w14:paraId="5EC987A7" w14:textId="77777777" w:rsidR="00790733" w:rsidRDefault="00790733">
      <w:pPr>
        <w:rPr>
          <w:rFonts w:hint="eastAsia"/>
        </w:rPr>
      </w:pPr>
    </w:p>
    <w:p w14:paraId="05E8E1D1" w14:textId="77777777" w:rsidR="00790733" w:rsidRDefault="00790733">
      <w:pPr>
        <w:rPr>
          <w:rFonts w:hint="eastAsia"/>
        </w:rPr>
      </w:pPr>
    </w:p>
    <w:p w14:paraId="718ED4F4" w14:textId="77777777" w:rsidR="00790733" w:rsidRDefault="00790733">
      <w:pPr>
        <w:rPr>
          <w:rFonts w:hint="eastAsia"/>
        </w:rPr>
      </w:pPr>
      <w:r>
        <w:rPr>
          <w:rFonts w:hint="eastAsia"/>
        </w:rPr>
        <w:tab/>
        <w:t>T、U、V的简约风格</w:t>
      </w:r>
    </w:p>
    <w:p w14:paraId="1C2ED723" w14:textId="77777777" w:rsidR="00790733" w:rsidRDefault="00790733">
      <w:pPr>
        <w:rPr>
          <w:rFonts w:hint="eastAsia"/>
        </w:rPr>
      </w:pPr>
    </w:p>
    <w:p w14:paraId="3A06B6F7" w14:textId="77777777" w:rsidR="00790733" w:rsidRDefault="00790733">
      <w:pPr>
        <w:rPr>
          <w:rFonts w:hint="eastAsia"/>
        </w:rPr>
      </w:pPr>
    </w:p>
    <w:p w14:paraId="2D66A79B" w14:textId="77777777" w:rsidR="00790733" w:rsidRDefault="00790733">
      <w:pPr>
        <w:rPr>
          <w:rFonts w:hint="eastAsia"/>
        </w:rPr>
      </w:pPr>
      <w:r>
        <w:rPr>
          <w:rFonts w:hint="eastAsia"/>
        </w:rPr>
        <w:tab/>
        <w:t>T由一个横线和一个垂直的线段组成，先画横线，再从中心垂直向下画出竖线。U是两个竖线在底部相连形成的U形，书写时应从左边的竖线开始，然后是底部的横线，最后完成右边的竖线。V由两个对称的斜线组成，从左上角开始，通过中心点到达右下角。</w:t>
      </w:r>
    </w:p>
    <w:p w14:paraId="56F36A0A" w14:textId="77777777" w:rsidR="00790733" w:rsidRDefault="00790733">
      <w:pPr>
        <w:rPr>
          <w:rFonts w:hint="eastAsia"/>
        </w:rPr>
      </w:pPr>
    </w:p>
    <w:p w14:paraId="23F67F95" w14:textId="77777777" w:rsidR="00790733" w:rsidRDefault="00790733">
      <w:pPr>
        <w:rPr>
          <w:rFonts w:hint="eastAsia"/>
        </w:rPr>
      </w:pPr>
    </w:p>
    <w:p w14:paraId="283EF3EA" w14:textId="77777777" w:rsidR="00790733" w:rsidRDefault="00790733">
      <w:pPr>
        <w:rPr>
          <w:rFonts w:hint="eastAsia"/>
        </w:rPr>
      </w:pPr>
    </w:p>
    <w:p w14:paraId="76BDD3AB" w14:textId="77777777" w:rsidR="00790733" w:rsidRDefault="00790733">
      <w:pPr>
        <w:rPr>
          <w:rFonts w:hint="eastAsia"/>
        </w:rPr>
      </w:pPr>
      <w:r>
        <w:rPr>
          <w:rFonts w:hint="eastAsia"/>
        </w:rPr>
        <w:tab/>
        <w:t>W、X、Y的对称艺术</w:t>
      </w:r>
    </w:p>
    <w:p w14:paraId="7D57937D" w14:textId="77777777" w:rsidR="00790733" w:rsidRDefault="00790733">
      <w:pPr>
        <w:rPr>
          <w:rFonts w:hint="eastAsia"/>
        </w:rPr>
      </w:pPr>
    </w:p>
    <w:p w14:paraId="6A57AB8A" w14:textId="77777777" w:rsidR="00790733" w:rsidRDefault="00790733">
      <w:pPr>
        <w:rPr>
          <w:rFonts w:hint="eastAsia"/>
        </w:rPr>
      </w:pPr>
    </w:p>
    <w:p w14:paraId="3E5B28BE" w14:textId="77777777" w:rsidR="00790733" w:rsidRDefault="00790733">
      <w:pPr>
        <w:rPr>
          <w:rFonts w:hint="eastAsia"/>
        </w:rPr>
      </w:pPr>
      <w:r>
        <w:rPr>
          <w:rFonts w:hint="eastAsia"/>
        </w:rPr>
        <w:tab/>
        <w:t>W由四个尖峰组成，呈现出一种复杂的对称性。X是由两个交叉的斜线构成，书写时可以先画一条斜线，再画另一条。Y由三条线组成，先画左边的竖线，再在下方画出两条分叉的斜线。</w:t>
      </w:r>
    </w:p>
    <w:p w14:paraId="32694523" w14:textId="77777777" w:rsidR="00790733" w:rsidRDefault="00790733">
      <w:pPr>
        <w:rPr>
          <w:rFonts w:hint="eastAsia"/>
        </w:rPr>
      </w:pPr>
    </w:p>
    <w:p w14:paraId="634DF2C3" w14:textId="77777777" w:rsidR="00790733" w:rsidRDefault="00790733">
      <w:pPr>
        <w:rPr>
          <w:rFonts w:hint="eastAsia"/>
        </w:rPr>
      </w:pPr>
    </w:p>
    <w:p w14:paraId="4D6DC90D" w14:textId="77777777" w:rsidR="00790733" w:rsidRDefault="00790733">
      <w:pPr>
        <w:rPr>
          <w:rFonts w:hint="eastAsia"/>
        </w:rPr>
      </w:pPr>
    </w:p>
    <w:p w14:paraId="70D29973" w14:textId="77777777" w:rsidR="00790733" w:rsidRDefault="00790733">
      <w:pPr>
        <w:rPr>
          <w:rFonts w:hint="eastAsia"/>
        </w:rPr>
      </w:pPr>
      <w:r>
        <w:rPr>
          <w:rFonts w:hint="eastAsia"/>
        </w:rPr>
        <w:tab/>
        <w:t>Z的结束符</w:t>
      </w:r>
    </w:p>
    <w:p w14:paraId="2590295A" w14:textId="77777777" w:rsidR="00790733" w:rsidRDefault="00790733">
      <w:pPr>
        <w:rPr>
          <w:rFonts w:hint="eastAsia"/>
        </w:rPr>
      </w:pPr>
    </w:p>
    <w:p w14:paraId="5C7F0FE2" w14:textId="77777777" w:rsidR="00790733" w:rsidRDefault="00790733">
      <w:pPr>
        <w:rPr>
          <w:rFonts w:hint="eastAsia"/>
        </w:rPr>
      </w:pPr>
    </w:p>
    <w:p w14:paraId="0D7BDF70" w14:textId="77777777" w:rsidR="00790733" w:rsidRDefault="00790733">
      <w:pPr>
        <w:rPr>
          <w:rFonts w:hint="eastAsia"/>
        </w:rPr>
      </w:pPr>
      <w:r>
        <w:rPr>
          <w:rFonts w:hint="eastAsia"/>
        </w:rPr>
        <w:tab/>
        <w:t>最后一个字母Z，它由三条线段组成，先画顶部的横线，接着是斜线，最后是底部的横线，形成了一个鲜明的结束符号。掌握了这些基本规则后，学习者就可以更加自信地书写每一个拼音字母了。</w:t>
      </w:r>
    </w:p>
    <w:p w14:paraId="3DF6F85F" w14:textId="77777777" w:rsidR="00790733" w:rsidRDefault="00790733">
      <w:pPr>
        <w:rPr>
          <w:rFonts w:hint="eastAsia"/>
        </w:rPr>
      </w:pPr>
    </w:p>
    <w:p w14:paraId="7EE25118" w14:textId="77777777" w:rsidR="00790733" w:rsidRDefault="00790733">
      <w:pPr>
        <w:rPr>
          <w:rFonts w:hint="eastAsia"/>
        </w:rPr>
      </w:pPr>
    </w:p>
    <w:p w14:paraId="0B2C21B9" w14:textId="77777777" w:rsidR="00790733" w:rsidRDefault="007907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A6E64" w14:textId="4B4E053F" w:rsidR="005E1613" w:rsidRDefault="005E1613"/>
    <w:sectPr w:rsidR="005E1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13"/>
    <w:rsid w:val="005E1613"/>
    <w:rsid w:val="00613040"/>
    <w:rsid w:val="0079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57E83-1AE9-4F48-924E-4D2E38E1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6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6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6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6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6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6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6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6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6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6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6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6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6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6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6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6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6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6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6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6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6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6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6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2025-06-30T12:28:00Z</dcterms:created>
  <dcterms:modified xsi:type="dcterms:W3CDTF">2025-06-30T12:28:00Z</dcterms:modified>
</cp:coreProperties>
</file>