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99133" w14:textId="77777777" w:rsidR="00FD4748" w:rsidRDefault="00FD4748">
      <w:pPr>
        <w:rPr>
          <w:rFonts w:hint="eastAsia"/>
        </w:rPr>
      </w:pPr>
    </w:p>
    <w:p w14:paraId="251C3E1E" w14:textId="77777777" w:rsidR="00FD4748" w:rsidRDefault="00FD4748">
      <w:pPr>
        <w:rPr>
          <w:rFonts w:hint="eastAsia"/>
        </w:rPr>
      </w:pPr>
      <w:r>
        <w:rPr>
          <w:rFonts w:hint="eastAsia"/>
        </w:rPr>
        <w:tab/>
        <w:t>26个汉语的拼音笔画顺序</w:t>
      </w:r>
    </w:p>
    <w:p w14:paraId="3F960B92" w14:textId="77777777" w:rsidR="00FD4748" w:rsidRDefault="00FD4748">
      <w:pPr>
        <w:rPr>
          <w:rFonts w:hint="eastAsia"/>
        </w:rPr>
      </w:pPr>
    </w:p>
    <w:p w14:paraId="0402B92F" w14:textId="77777777" w:rsidR="00FD4748" w:rsidRDefault="00FD4748">
      <w:pPr>
        <w:rPr>
          <w:rFonts w:hint="eastAsia"/>
        </w:rPr>
      </w:pPr>
    </w:p>
    <w:p w14:paraId="1087AAE5" w14:textId="77777777" w:rsidR="00FD4748" w:rsidRDefault="00FD4748">
      <w:pPr>
        <w:rPr>
          <w:rFonts w:hint="eastAsia"/>
        </w:rPr>
      </w:pPr>
      <w:r>
        <w:rPr>
          <w:rFonts w:hint="eastAsia"/>
        </w:rPr>
        <w:tab/>
        <w:t>汉字，作为中华文化的重要载体，拥有着悠久的历史和独特的魅力。每个汉字都是由若干个基本笔画按照一定的规则组合而成。而拼音，则是汉字的音标系统，它帮助人们正确地读出汉字。在学习汉字的过程中，了解拼音与笔画的结合，即拼音的笔画顺序，对于掌握汉字书写和发音有着重要的作用。</w:t>
      </w:r>
    </w:p>
    <w:p w14:paraId="71E73C9D" w14:textId="77777777" w:rsidR="00FD4748" w:rsidRDefault="00FD4748">
      <w:pPr>
        <w:rPr>
          <w:rFonts w:hint="eastAsia"/>
        </w:rPr>
      </w:pPr>
    </w:p>
    <w:p w14:paraId="4BEBEC2B" w14:textId="77777777" w:rsidR="00FD4748" w:rsidRDefault="00FD4748">
      <w:pPr>
        <w:rPr>
          <w:rFonts w:hint="eastAsia"/>
        </w:rPr>
      </w:pPr>
    </w:p>
    <w:p w14:paraId="2AD7F5C2" w14:textId="77777777" w:rsidR="00FD4748" w:rsidRDefault="00FD4748">
      <w:pPr>
        <w:rPr>
          <w:rFonts w:hint="eastAsia"/>
        </w:rPr>
      </w:pPr>
    </w:p>
    <w:p w14:paraId="0DC6D0E4" w14:textId="77777777" w:rsidR="00FD4748" w:rsidRDefault="00FD4748">
      <w:pPr>
        <w:rPr>
          <w:rFonts w:hint="eastAsia"/>
        </w:rPr>
      </w:pPr>
      <w:r>
        <w:rPr>
          <w:rFonts w:hint="eastAsia"/>
        </w:rPr>
        <w:tab/>
        <w:t>笔画的基本构成</w:t>
      </w:r>
    </w:p>
    <w:p w14:paraId="3812DFA4" w14:textId="77777777" w:rsidR="00FD4748" w:rsidRDefault="00FD4748">
      <w:pPr>
        <w:rPr>
          <w:rFonts w:hint="eastAsia"/>
        </w:rPr>
      </w:pPr>
    </w:p>
    <w:p w14:paraId="5877D729" w14:textId="77777777" w:rsidR="00FD4748" w:rsidRDefault="00FD4748">
      <w:pPr>
        <w:rPr>
          <w:rFonts w:hint="eastAsia"/>
        </w:rPr>
      </w:pPr>
    </w:p>
    <w:p w14:paraId="2C42E4C0" w14:textId="77777777" w:rsidR="00FD4748" w:rsidRDefault="00FD4748">
      <w:pPr>
        <w:rPr>
          <w:rFonts w:hint="eastAsia"/>
        </w:rPr>
      </w:pPr>
      <w:r>
        <w:rPr>
          <w:rFonts w:hint="eastAsia"/>
        </w:rPr>
        <w:tab/>
        <w:t>汉字的笔画可以分为横、竖、撇、捺、点等基本类型。这些笔画是组成所有汉字的基础元素。例如，“一”字仅由一个横画构成，而“十”字则是由一横一竖两个笔画交叉组成。每一种笔画都有其特定的书写方向和顺序，这保证了汉字书写的规范性和美观性。在学习汉字时，掌握正确的笔画顺序是至关重要的一步。</w:t>
      </w:r>
    </w:p>
    <w:p w14:paraId="655EFD68" w14:textId="77777777" w:rsidR="00FD4748" w:rsidRDefault="00FD4748">
      <w:pPr>
        <w:rPr>
          <w:rFonts w:hint="eastAsia"/>
        </w:rPr>
      </w:pPr>
    </w:p>
    <w:p w14:paraId="29870F78" w14:textId="77777777" w:rsidR="00FD4748" w:rsidRDefault="00FD4748">
      <w:pPr>
        <w:rPr>
          <w:rFonts w:hint="eastAsia"/>
        </w:rPr>
      </w:pPr>
    </w:p>
    <w:p w14:paraId="0786049C" w14:textId="77777777" w:rsidR="00FD4748" w:rsidRDefault="00FD4748">
      <w:pPr>
        <w:rPr>
          <w:rFonts w:hint="eastAsia"/>
        </w:rPr>
      </w:pPr>
    </w:p>
    <w:p w14:paraId="25B4FE1A" w14:textId="77777777" w:rsidR="00FD4748" w:rsidRDefault="00FD4748">
      <w:pPr>
        <w:rPr>
          <w:rFonts w:hint="eastAsia"/>
        </w:rPr>
      </w:pPr>
      <w:r>
        <w:rPr>
          <w:rFonts w:hint="eastAsia"/>
        </w:rPr>
        <w:tab/>
        <w:t>拼音与笔画的关系</w:t>
      </w:r>
    </w:p>
    <w:p w14:paraId="26097725" w14:textId="77777777" w:rsidR="00FD4748" w:rsidRDefault="00FD4748">
      <w:pPr>
        <w:rPr>
          <w:rFonts w:hint="eastAsia"/>
        </w:rPr>
      </w:pPr>
    </w:p>
    <w:p w14:paraId="4E3345A8" w14:textId="77777777" w:rsidR="00FD4748" w:rsidRDefault="00FD4748">
      <w:pPr>
        <w:rPr>
          <w:rFonts w:hint="eastAsia"/>
        </w:rPr>
      </w:pPr>
    </w:p>
    <w:p w14:paraId="58F4CD98" w14:textId="77777777" w:rsidR="00FD4748" w:rsidRDefault="00FD4748">
      <w:pPr>
        <w:rPr>
          <w:rFonts w:hint="eastAsia"/>
        </w:rPr>
      </w:pPr>
      <w:r>
        <w:rPr>
          <w:rFonts w:hint="eastAsia"/>
        </w:rPr>
        <w:tab/>
        <w:t>虽然拼音本身并不直接涉及笔画的概念，但在记忆和学习汉字时，将拼音与汉字的笔画联系起来可以帮助学习者更好地记住字形和发音。例如，“bā”（巴）这个拼音对应的汉字是由左上角的一撇、右边的两横和下面的一竖组成。通过这种方式，学习者可以更直观地理解拼音所代表的汉字结构。</w:t>
      </w:r>
    </w:p>
    <w:p w14:paraId="4AF55AC5" w14:textId="77777777" w:rsidR="00FD4748" w:rsidRDefault="00FD4748">
      <w:pPr>
        <w:rPr>
          <w:rFonts w:hint="eastAsia"/>
        </w:rPr>
      </w:pPr>
    </w:p>
    <w:p w14:paraId="6A683527" w14:textId="77777777" w:rsidR="00FD4748" w:rsidRDefault="00FD4748">
      <w:pPr>
        <w:rPr>
          <w:rFonts w:hint="eastAsia"/>
        </w:rPr>
      </w:pPr>
    </w:p>
    <w:p w14:paraId="42EAA3B3" w14:textId="77777777" w:rsidR="00FD4748" w:rsidRDefault="00FD4748">
      <w:pPr>
        <w:rPr>
          <w:rFonts w:hint="eastAsia"/>
        </w:rPr>
      </w:pPr>
    </w:p>
    <w:p w14:paraId="4017B1A5" w14:textId="77777777" w:rsidR="00FD4748" w:rsidRDefault="00FD4748">
      <w:pPr>
        <w:rPr>
          <w:rFonts w:hint="eastAsia"/>
        </w:rPr>
      </w:pPr>
      <w:r>
        <w:rPr>
          <w:rFonts w:hint="eastAsia"/>
        </w:rPr>
        <w:tab/>
        <w:t>按拼音首字母分类</w:t>
      </w:r>
    </w:p>
    <w:p w14:paraId="6AEA2A53" w14:textId="77777777" w:rsidR="00FD4748" w:rsidRDefault="00FD4748">
      <w:pPr>
        <w:rPr>
          <w:rFonts w:hint="eastAsia"/>
        </w:rPr>
      </w:pPr>
    </w:p>
    <w:p w14:paraId="62C3DF94" w14:textId="77777777" w:rsidR="00FD4748" w:rsidRDefault="00FD4748">
      <w:pPr>
        <w:rPr>
          <w:rFonts w:hint="eastAsia"/>
        </w:rPr>
      </w:pPr>
    </w:p>
    <w:p w14:paraId="1655CBFC" w14:textId="77777777" w:rsidR="00FD4748" w:rsidRDefault="00FD4748">
      <w:pPr>
        <w:rPr>
          <w:rFonts w:hint="eastAsia"/>
        </w:rPr>
      </w:pPr>
      <w:r>
        <w:rPr>
          <w:rFonts w:hint="eastAsia"/>
        </w:rPr>
        <w:tab/>
        <w:t>为了方便学习和记忆，我们可以根据汉语拼音的首字母将汉字分组。从A到Z，每个字母开头的汉字都有自己独特的笔画特点。以“A”开头的拼音如“āi”（哀），其汉字可能包含较多的撇和捺；而以“B”开头的拼音如“bāo”（包），则可能更多地使用横和竖的组合。这种分类方法有助于学习者有条理地学习和练习。</w:t>
      </w:r>
    </w:p>
    <w:p w14:paraId="4DF5251D" w14:textId="77777777" w:rsidR="00FD4748" w:rsidRDefault="00FD4748">
      <w:pPr>
        <w:rPr>
          <w:rFonts w:hint="eastAsia"/>
        </w:rPr>
      </w:pPr>
    </w:p>
    <w:p w14:paraId="48A301CA" w14:textId="77777777" w:rsidR="00FD4748" w:rsidRDefault="00FD4748">
      <w:pPr>
        <w:rPr>
          <w:rFonts w:hint="eastAsia"/>
        </w:rPr>
      </w:pPr>
    </w:p>
    <w:p w14:paraId="01BE899A" w14:textId="77777777" w:rsidR="00FD4748" w:rsidRDefault="00FD4748">
      <w:pPr>
        <w:rPr>
          <w:rFonts w:hint="eastAsia"/>
        </w:rPr>
      </w:pPr>
    </w:p>
    <w:p w14:paraId="09D1C0FA" w14:textId="77777777" w:rsidR="00FD4748" w:rsidRDefault="00FD4748">
      <w:pPr>
        <w:rPr>
          <w:rFonts w:hint="eastAsia"/>
        </w:rPr>
      </w:pPr>
      <w:r>
        <w:rPr>
          <w:rFonts w:hint="eastAsia"/>
        </w:rPr>
        <w:tab/>
        <w:t>特殊拼音的处理</w:t>
      </w:r>
    </w:p>
    <w:p w14:paraId="413321D2" w14:textId="77777777" w:rsidR="00FD4748" w:rsidRDefault="00FD4748">
      <w:pPr>
        <w:rPr>
          <w:rFonts w:hint="eastAsia"/>
        </w:rPr>
      </w:pPr>
    </w:p>
    <w:p w14:paraId="1DA5B8FE" w14:textId="77777777" w:rsidR="00FD4748" w:rsidRDefault="00FD4748">
      <w:pPr>
        <w:rPr>
          <w:rFonts w:hint="eastAsia"/>
        </w:rPr>
      </w:pPr>
    </w:p>
    <w:p w14:paraId="6D0EEB98" w14:textId="77777777" w:rsidR="00FD4748" w:rsidRDefault="00FD4748">
      <w:pPr>
        <w:rPr>
          <w:rFonts w:hint="eastAsia"/>
        </w:rPr>
      </w:pPr>
      <w:r>
        <w:rPr>
          <w:rFonts w:hint="eastAsia"/>
        </w:rPr>
        <w:tab/>
        <w:t>有些拼音并不对应单一的汉字，而是多个汉字的共同发音。比如“shì”这个拼音，在不同的语境下可以表示“是”、“市”、“试”等多个不同的汉字。每个汉字的笔画顺序都各不相同。因此，在学习这类拼音时，需要特别注意区分不同汉字之间的细微差别，并熟悉它们各自的笔画顺序。</w:t>
      </w:r>
    </w:p>
    <w:p w14:paraId="3BC57E0E" w14:textId="77777777" w:rsidR="00FD4748" w:rsidRDefault="00FD4748">
      <w:pPr>
        <w:rPr>
          <w:rFonts w:hint="eastAsia"/>
        </w:rPr>
      </w:pPr>
    </w:p>
    <w:p w14:paraId="67329BA9" w14:textId="77777777" w:rsidR="00FD4748" w:rsidRDefault="00FD4748">
      <w:pPr>
        <w:rPr>
          <w:rFonts w:hint="eastAsia"/>
        </w:rPr>
      </w:pPr>
    </w:p>
    <w:p w14:paraId="3041DC9E" w14:textId="77777777" w:rsidR="00FD4748" w:rsidRDefault="00FD4748">
      <w:pPr>
        <w:rPr>
          <w:rFonts w:hint="eastAsia"/>
        </w:rPr>
      </w:pPr>
    </w:p>
    <w:p w14:paraId="2F38BD04" w14:textId="77777777" w:rsidR="00FD4748" w:rsidRDefault="00FD4748">
      <w:pPr>
        <w:rPr>
          <w:rFonts w:hint="eastAsia"/>
        </w:rPr>
      </w:pPr>
      <w:r>
        <w:rPr>
          <w:rFonts w:hint="eastAsia"/>
        </w:rPr>
        <w:tab/>
        <w:t>拼音笔画顺序的重要性</w:t>
      </w:r>
    </w:p>
    <w:p w14:paraId="65DAB52B" w14:textId="77777777" w:rsidR="00FD4748" w:rsidRDefault="00FD4748">
      <w:pPr>
        <w:rPr>
          <w:rFonts w:hint="eastAsia"/>
        </w:rPr>
      </w:pPr>
    </w:p>
    <w:p w14:paraId="4E2DC7E7" w14:textId="77777777" w:rsidR="00FD4748" w:rsidRDefault="00FD4748">
      <w:pPr>
        <w:rPr>
          <w:rFonts w:hint="eastAsia"/>
        </w:rPr>
      </w:pPr>
    </w:p>
    <w:p w14:paraId="2F782C6F" w14:textId="77777777" w:rsidR="00FD4748" w:rsidRDefault="00FD4748">
      <w:pPr>
        <w:rPr>
          <w:rFonts w:hint="eastAsia"/>
        </w:rPr>
      </w:pPr>
      <w:r>
        <w:rPr>
          <w:rFonts w:hint="eastAsia"/>
        </w:rPr>
        <w:tab/>
        <w:t>掌握拼音的笔画顺序对提高汉字书写水平有着不可忽视的作用。正确的笔画顺序不仅能让书写更加流畅，还能避免出现错别字。对于非母语学习者来说，了解拼音与笔画的关联也是学习汉字发音的一个好方法。通过不断地练习和应用，学习者可以逐渐形成对汉字结构的敏感度，从而提高整体的中文水平。</w:t>
      </w:r>
    </w:p>
    <w:p w14:paraId="22D7852C" w14:textId="77777777" w:rsidR="00FD4748" w:rsidRDefault="00FD4748">
      <w:pPr>
        <w:rPr>
          <w:rFonts w:hint="eastAsia"/>
        </w:rPr>
      </w:pPr>
    </w:p>
    <w:p w14:paraId="01FE88CB" w14:textId="77777777" w:rsidR="00FD4748" w:rsidRDefault="00FD4748">
      <w:pPr>
        <w:rPr>
          <w:rFonts w:hint="eastAsia"/>
        </w:rPr>
      </w:pPr>
    </w:p>
    <w:p w14:paraId="52DF8FC9" w14:textId="77777777" w:rsidR="00FD4748" w:rsidRDefault="00FD4748">
      <w:pPr>
        <w:rPr>
          <w:rFonts w:hint="eastAsia"/>
        </w:rPr>
      </w:pPr>
    </w:p>
    <w:p w14:paraId="2CFB82D5" w14:textId="77777777" w:rsidR="00FD4748" w:rsidRDefault="00FD4748">
      <w:pPr>
        <w:rPr>
          <w:rFonts w:hint="eastAsia"/>
        </w:rPr>
      </w:pPr>
      <w:r>
        <w:rPr>
          <w:rFonts w:hint="eastAsia"/>
        </w:rPr>
        <w:tab/>
        <w:t>最后的总结</w:t>
      </w:r>
    </w:p>
    <w:p w14:paraId="1BDC321B" w14:textId="77777777" w:rsidR="00FD4748" w:rsidRDefault="00FD4748">
      <w:pPr>
        <w:rPr>
          <w:rFonts w:hint="eastAsia"/>
        </w:rPr>
      </w:pPr>
    </w:p>
    <w:p w14:paraId="3017305C" w14:textId="77777777" w:rsidR="00FD4748" w:rsidRDefault="00FD4748">
      <w:pPr>
        <w:rPr>
          <w:rFonts w:hint="eastAsia"/>
        </w:rPr>
      </w:pPr>
    </w:p>
    <w:p w14:paraId="518DD6C0" w14:textId="77777777" w:rsidR="00FD4748" w:rsidRDefault="00FD4748">
      <w:pPr>
        <w:rPr>
          <w:rFonts w:hint="eastAsia"/>
        </w:rPr>
      </w:pPr>
      <w:r>
        <w:rPr>
          <w:rFonts w:hint="eastAsia"/>
        </w:rPr>
        <w:tab/>
        <w:t>汉语的拼音和笔画是相辅相成的学习工具。拼音帮助我们正确认读汉字，而笔画顺序则指导我们如何正确书写汉字。两者结合起来，为学习者提供了一种有效的方法来掌握汉字。无论是初学者还是有一定基础的学习者，都应该重视拼音笔画顺序的学习，因为这是通往流利阅读和书写汉语的关键一步。</w:t>
      </w:r>
    </w:p>
    <w:p w14:paraId="0FAA61DE" w14:textId="77777777" w:rsidR="00FD4748" w:rsidRDefault="00FD4748">
      <w:pPr>
        <w:rPr>
          <w:rFonts w:hint="eastAsia"/>
        </w:rPr>
      </w:pPr>
    </w:p>
    <w:p w14:paraId="446AAD9D" w14:textId="77777777" w:rsidR="00FD4748" w:rsidRDefault="00FD4748">
      <w:pPr>
        <w:rPr>
          <w:rFonts w:hint="eastAsia"/>
        </w:rPr>
      </w:pPr>
    </w:p>
    <w:p w14:paraId="6AE0AF61" w14:textId="77777777" w:rsidR="00FD4748" w:rsidRDefault="00FD4748">
      <w:pPr>
        <w:rPr>
          <w:rFonts w:hint="eastAsia"/>
        </w:rPr>
      </w:pPr>
      <w:r>
        <w:rPr>
          <w:rFonts w:hint="eastAsia"/>
        </w:rPr>
        <w:t>本文是由懂得生活网（dongdeshenghuo.com）为大家创作</w:t>
      </w:r>
    </w:p>
    <w:p w14:paraId="789D6376" w14:textId="4B933EE5" w:rsidR="0085085C" w:rsidRDefault="0085085C"/>
    <w:sectPr w:rsidR="008508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85C"/>
    <w:rsid w:val="00613040"/>
    <w:rsid w:val="0085085C"/>
    <w:rsid w:val="00FD4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C54B5DE-A405-4861-BC0F-DBBF16D1D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08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08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08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08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08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08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08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08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08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08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08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08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085C"/>
    <w:rPr>
      <w:rFonts w:cstheme="majorBidi"/>
      <w:color w:val="2F5496" w:themeColor="accent1" w:themeShade="BF"/>
      <w:sz w:val="28"/>
      <w:szCs w:val="28"/>
    </w:rPr>
  </w:style>
  <w:style w:type="character" w:customStyle="1" w:styleId="50">
    <w:name w:val="标题 5 字符"/>
    <w:basedOn w:val="a0"/>
    <w:link w:val="5"/>
    <w:uiPriority w:val="9"/>
    <w:semiHidden/>
    <w:rsid w:val="0085085C"/>
    <w:rPr>
      <w:rFonts w:cstheme="majorBidi"/>
      <w:color w:val="2F5496" w:themeColor="accent1" w:themeShade="BF"/>
      <w:sz w:val="24"/>
    </w:rPr>
  </w:style>
  <w:style w:type="character" w:customStyle="1" w:styleId="60">
    <w:name w:val="标题 6 字符"/>
    <w:basedOn w:val="a0"/>
    <w:link w:val="6"/>
    <w:uiPriority w:val="9"/>
    <w:semiHidden/>
    <w:rsid w:val="0085085C"/>
    <w:rPr>
      <w:rFonts w:cstheme="majorBidi"/>
      <w:b/>
      <w:bCs/>
      <w:color w:val="2F5496" w:themeColor="accent1" w:themeShade="BF"/>
    </w:rPr>
  </w:style>
  <w:style w:type="character" w:customStyle="1" w:styleId="70">
    <w:name w:val="标题 7 字符"/>
    <w:basedOn w:val="a0"/>
    <w:link w:val="7"/>
    <w:uiPriority w:val="9"/>
    <w:semiHidden/>
    <w:rsid w:val="0085085C"/>
    <w:rPr>
      <w:rFonts w:cstheme="majorBidi"/>
      <w:b/>
      <w:bCs/>
      <w:color w:val="595959" w:themeColor="text1" w:themeTint="A6"/>
    </w:rPr>
  </w:style>
  <w:style w:type="character" w:customStyle="1" w:styleId="80">
    <w:name w:val="标题 8 字符"/>
    <w:basedOn w:val="a0"/>
    <w:link w:val="8"/>
    <w:uiPriority w:val="9"/>
    <w:semiHidden/>
    <w:rsid w:val="0085085C"/>
    <w:rPr>
      <w:rFonts w:cstheme="majorBidi"/>
      <w:color w:val="595959" w:themeColor="text1" w:themeTint="A6"/>
    </w:rPr>
  </w:style>
  <w:style w:type="character" w:customStyle="1" w:styleId="90">
    <w:name w:val="标题 9 字符"/>
    <w:basedOn w:val="a0"/>
    <w:link w:val="9"/>
    <w:uiPriority w:val="9"/>
    <w:semiHidden/>
    <w:rsid w:val="0085085C"/>
    <w:rPr>
      <w:rFonts w:eastAsiaTheme="majorEastAsia" w:cstheme="majorBidi"/>
      <w:color w:val="595959" w:themeColor="text1" w:themeTint="A6"/>
    </w:rPr>
  </w:style>
  <w:style w:type="paragraph" w:styleId="a3">
    <w:name w:val="Title"/>
    <w:basedOn w:val="a"/>
    <w:next w:val="a"/>
    <w:link w:val="a4"/>
    <w:uiPriority w:val="10"/>
    <w:qFormat/>
    <w:rsid w:val="008508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08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08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08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085C"/>
    <w:pPr>
      <w:spacing w:before="160"/>
      <w:jc w:val="center"/>
    </w:pPr>
    <w:rPr>
      <w:i/>
      <w:iCs/>
      <w:color w:val="404040" w:themeColor="text1" w:themeTint="BF"/>
    </w:rPr>
  </w:style>
  <w:style w:type="character" w:customStyle="1" w:styleId="a8">
    <w:name w:val="引用 字符"/>
    <w:basedOn w:val="a0"/>
    <w:link w:val="a7"/>
    <w:uiPriority w:val="29"/>
    <w:rsid w:val="0085085C"/>
    <w:rPr>
      <w:i/>
      <w:iCs/>
      <w:color w:val="404040" w:themeColor="text1" w:themeTint="BF"/>
    </w:rPr>
  </w:style>
  <w:style w:type="paragraph" w:styleId="a9">
    <w:name w:val="List Paragraph"/>
    <w:basedOn w:val="a"/>
    <w:uiPriority w:val="34"/>
    <w:qFormat/>
    <w:rsid w:val="0085085C"/>
    <w:pPr>
      <w:ind w:left="720"/>
      <w:contextualSpacing/>
    </w:pPr>
  </w:style>
  <w:style w:type="character" w:styleId="aa">
    <w:name w:val="Intense Emphasis"/>
    <w:basedOn w:val="a0"/>
    <w:uiPriority w:val="21"/>
    <w:qFormat/>
    <w:rsid w:val="0085085C"/>
    <w:rPr>
      <w:i/>
      <w:iCs/>
      <w:color w:val="2F5496" w:themeColor="accent1" w:themeShade="BF"/>
    </w:rPr>
  </w:style>
  <w:style w:type="paragraph" w:styleId="ab">
    <w:name w:val="Intense Quote"/>
    <w:basedOn w:val="a"/>
    <w:next w:val="a"/>
    <w:link w:val="ac"/>
    <w:uiPriority w:val="30"/>
    <w:qFormat/>
    <w:rsid w:val="008508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085C"/>
    <w:rPr>
      <w:i/>
      <w:iCs/>
      <w:color w:val="2F5496" w:themeColor="accent1" w:themeShade="BF"/>
    </w:rPr>
  </w:style>
  <w:style w:type="character" w:styleId="ad">
    <w:name w:val="Intense Reference"/>
    <w:basedOn w:val="a0"/>
    <w:uiPriority w:val="32"/>
    <w:qFormat/>
    <w:rsid w:val="008508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935</Characters>
  <Application>Microsoft Office Word</Application>
  <DocSecurity>0</DocSecurity>
  <Lines>7</Lines>
  <Paragraphs>2</Paragraphs>
  <ScaleCrop>false</ScaleCrop>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2025-06-30T12:27:00Z</dcterms:created>
  <dcterms:modified xsi:type="dcterms:W3CDTF">2025-06-30T12:27:00Z</dcterms:modified>
</cp:coreProperties>
</file>