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76365" w14:textId="77777777" w:rsidR="001660C1" w:rsidRDefault="001660C1">
      <w:pPr>
        <w:rPr>
          <w:rFonts w:hint="eastAsia"/>
        </w:rPr>
      </w:pPr>
    </w:p>
    <w:p w14:paraId="1FB685A6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19海滨小城的生字组词和拼音</w:t>
      </w:r>
    </w:p>
    <w:p w14:paraId="7055D978" w14:textId="77777777" w:rsidR="001660C1" w:rsidRDefault="001660C1">
      <w:pPr>
        <w:rPr>
          <w:rFonts w:hint="eastAsia"/>
        </w:rPr>
      </w:pPr>
    </w:p>
    <w:p w14:paraId="06B03D73" w14:textId="77777777" w:rsidR="001660C1" w:rsidRDefault="001660C1">
      <w:pPr>
        <w:rPr>
          <w:rFonts w:hint="eastAsia"/>
        </w:rPr>
      </w:pPr>
    </w:p>
    <w:p w14:paraId="45E4F247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在学习汉语的过程中，了解不同主题下的生字、词汇以及它们的拼音是极为重要的。本文将围绕“19海滨小城”的主题，介绍一系列与之相关的生字、组词及其拼音，帮助读者更好地理解并记忆这些内容。</w:t>
      </w:r>
    </w:p>
    <w:p w14:paraId="6556DBA2" w14:textId="77777777" w:rsidR="001660C1" w:rsidRDefault="001660C1">
      <w:pPr>
        <w:rPr>
          <w:rFonts w:hint="eastAsia"/>
        </w:rPr>
      </w:pPr>
    </w:p>
    <w:p w14:paraId="12C8CE02" w14:textId="77777777" w:rsidR="001660C1" w:rsidRDefault="001660C1">
      <w:pPr>
        <w:rPr>
          <w:rFonts w:hint="eastAsia"/>
        </w:rPr>
      </w:pPr>
    </w:p>
    <w:p w14:paraId="0E201F7B" w14:textId="77777777" w:rsidR="001660C1" w:rsidRDefault="001660C1">
      <w:pPr>
        <w:rPr>
          <w:rFonts w:hint="eastAsia"/>
        </w:rPr>
      </w:pPr>
    </w:p>
    <w:p w14:paraId="03F122EA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一、美丽的海滨景色</w:t>
      </w:r>
    </w:p>
    <w:p w14:paraId="0FB19033" w14:textId="77777777" w:rsidR="001660C1" w:rsidRDefault="001660C1">
      <w:pPr>
        <w:rPr>
          <w:rFonts w:hint="eastAsia"/>
        </w:rPr>
      </w:pPr>
    </w:p>
    <w:p w14:paraId="532C1E27" w14:textId="77777777" w:rsidR="001660C1" w:rsidRDefault="001660C1">
      <w:pPr>
        <w:rPr>
          <w:rFonts w:hint="eastAsia"/>
        </w:rPr>
      </w:pPr>
    </w:p>
    <w:p w14:paraId="19B74932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我们来认识一些描述海滨美景的生字。“海”（hǎi），意味着广阔无垠的大海；“滩”（tān），指海边的沙滩，是夏日休闲的好去处。“浪”（làng）则是大海中起伏的波浪，为海滨增添了动感之美。通过组合，“海滩”、“海浪”，让读者仿佛置身于那片蓝色的世界之中。</w:t>
      </w:r>
    </w:p>
    <w:p w14:paraId="6915C8AE" w14:textId="77777777" w:rsidR="001660C1" w:rsidRDefault="001660C1">
      <w:pPr>
        <w:rPr>
          <w:rFonts w:hint="eastAsia"/>
        </w:rPr>
      </w:pPr>
    </w:p>
    <w:p w14:paraId="1102C44A" w14:textId="77777777" w:rsidR="001660C1" w:rsidRDefault="001660C1">
      <w:pPr>
        <w:rPr>
          <w:rFonts w:hint="eastAsia"/>
        </w:rPr>
      </w:pPr>
    </w:p>
    <w:p w14:paraId="1F6980C4" w14:textId="77777777" w:rsidR="001660C1" w:rsidRDefault="001660C1">
      <w:pPr>
        <w:rPr>
          <w:rFonts w:hint="eastAsia"/>
        </w:rPr>
      </w:pPr>
    </w:p>
    <w:p w14:paraId="46346617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二、小城里的生活气息</w:t>
      </w:r>
    </w:p>
    <w:p w14:paraId="41E856C9" w14:textId="77777777" w:rsidR="001660C1" w:rsidRDefault="001660C1">
      <w:pPr>
        <w:rPr>
          <w:rFonts w:hint="eastAsia"/>
        </w:rPr>
      </w:pPr>
    </w:p>
    <w:p w14:paraId="4DC24DBA" w14:textId="77777777" w:rsidR="001660C1" w:rsidRDefault="001660C1">
      <w:pPr>
        <w:rPr>
          <w:rFonts w:hint="eastAsia"/>
        </w:rPr>
      </w:pPr>
    </w:p>
    <w:p w14:paraId="7AAAD672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接下来，让我们转向小城的生活。“巷”（xiàng），指的是城市中的小路，充满了生活的气息；“店”（diàn），代表着各式各样的商店，从小吃店到书店，满足了居民日常的需求。“桥”（qiáo）跨越河流，连接着城市的各个角落，而“灯”（dēng）则照亮了夜晚的小城，温暖人心。</w:t>
      </w:r>
    </w:p>
    <w:p w14:paraId="07E2940B" w14:textId="77777777" w:rsidR="001660C1" w:rsidRDefault="001660C1">
      <w:pPr>
        <w:rPr>
          <w:rFonts w:hint="eastAsia"/>
        </w:rPr>
      </w:pPr>
    </w:p>
    <w:p w14:paraId="757613F6" w14:textId="77777777" w:rsidR="001660C1" w:rsidRDefault="001660C1">
      <w:pPr>
        <w:rPr>
          <w:rFonts w:hint="eastAsia"/>
        </w:rPr>
      </w:pPr>
    </w:p>
    <w:p w14:paraId="7496548C" w14:textId="77777777" w:rsidR="001660C1" w:rsidRDefault="001660C1">
      <w:pPr>
        <w:rPr>
          <w:rFonts w:hint="eastAsia"/>
        </w:rPr>
      </w:pPr>
    </w:p>
    <w:p w14:paraId="30BB9CE8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三、人文与自然的交融</w:t>
      </w:r>
    </w:p>
    <w:p w14:paraId="354004F6" w14:textId="77777777" w:rsidR="001660C1" w:rsidRDefault="001660C1">
      <w:pPr>
        <w:rPr>
          <w:rFonts w:hint="eastAsia"/>
        </w:rPr>
      </w:pPr>
    </w:p>
    <w:p w14:paraId="6B65C359" w14:textId="77777777" w:rsidR="001660C1" w:rsidRDefault="001660C1">
      <w:pPr>
        <w:rPr>
          <w:rFonts w:hint="eastAsia"/>
        </w:rPr>
      </w:pPr>
    </w:p>
    <w:p w14:paraId="7A54F0AB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除了自然景观之外，人文元素也是不可或缺的一部分。“渔”（yú），体现了小城依赖海洋资源的特色；“船”（chuán），不仅是捕鱼的工具，也象征着出海的冒险精神。“画”（huà），展示了当地艺术家们对家乡热爱的表现形式，他们用色彩描绘出一幅幅生动的海滨小城画卷。</w:t>
      </w:r>
    </w:p>
    <w:p w14:paraId="02973660" w14:textId="77777777" w:rsidR="001660C1" w:rsidRDefault="001660C1">
      <w:pPr>
        <w:rPr>
          <w:rFonts w:hint="eastAsia"/>
        </w:rPr>
      </w:pPr>
    </w:p>
    <w:p w14:paraId="6BB635EF" w14:textId="77777777" w:rsidR="001660C1" w:rsidRDefault="001660C1">
      <w:pPr>
        <w:rPr>
          <w:rFonts w:hint="eastAsia"/>
        </w:rPr>
      </w:pPr>
    </w:p>
    <w:p w14:paraId="57FE61F8" w14:textId="77777777" w:rsidR="001660C1" w:rsidRDefault="001660C1">
      <w:pPr>
        <w:rPr>
          <w:rFonts w:hint="eastAsia"/>
        </w:rPr>
      </w:pPr>
    </w:p>
    <w:p w14:paraId="2C9ABD32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四、语言的魅力</w:t>
      </w:r>
    </w:p>
    <w:p w14:paraId="3A241095" w14:textId="77777777" w:rsidR="001660C1" w:rsidRDefault="001660C1">
      <w:pPr>
        <w:rPr>
          <w:rFonts w:hint="eastAsia"/>
        </w:rPr>
      </w:pPr>
    </w:p>
    <w:p w14:paraId="65074D6E" w14:textId="77777777" w:rsidR="001660C1" w:rsidRDefault="001660C1">
      <w:pPr>
        <w:rPr>
          <w:rFonts w:hint="eastAsia"/>
        </w:rPr>
      </w:pPr>
    </w:p>
    <w:p w14:paraId="7A16F3DB" w14:textId="77777777" w:rsidR="001660C1" w:rsidRDefault="001660C1">
      <w:pPr>
        <w:rPr>
          <w:rFonts w:hint="eastAsia"/>
        </w:rPr>
      </w:pPr>
      <w:r>
        <w:rPr>
          <w:rFonts w:hint="eastAsia"/>
        </w:rPr>
        <w:tab/>
        <w:t>通过上述介绍，我们可以看到，每个汉字背后都承载着丰富的文化内涵。学习这些生字、词汇及其拼音，不仅能增加我们的词汇量，更能加深对中国文化的理解和欣赏。希望这篇文章能够激发你对汉语学习的兴趣，让你更加热爱这个充满魅力的语言世界。</w:t>
      </w:r>
    </w:p>
    <w:p w14:paraId="6101B0DD" w14:textId="77777777" w:rsidR="001660C1" w:rsidRDefault="001660C1">
      <w:pPr>
        <w:rPr>
          <w:rFonts w:hint="eastAsia"/>
        </w:rPr>
      </w:pPr>
    </w:p>
    <w:p w14:paraId="0C1648E8" w14:textId="77777777" w:rsidR="001660C1" w:rsidRDefault="001660C1">
      <w:pPr>
        <w:rPr>
          <w:rFonts w:hint="eastAsia"/>
        </w:rPr>
      </w:pPr>
    </w:p>
    <w:p w14:paraId="2EB312EB" w14:textId="77777777" w:rsidR="001660C1" w:rsidRDefault="00166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72018" w14:textId="4DF798F0" w:rsidR="00FD5492" w:rsidRDefault="00FD5492"/>
    <w:sectPr w:rsidR="00FD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92"/>
    <w:rsid w:val="001660C1"/>
    <w:rsid w:val="00613040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49949-5077-4034-9217-7084FE7E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