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C5EF" w14:textId="77777777" w:rsidR="00B96CCA" w:rsidRDefault="00B96CCA">
      <w:pPr>
        <w:rPr>
          <w:rFonts w:hint="eastAsia"/>
        </w:rPr>
      </w:pPr>
      <w:r>
        <w:rPr>
          <w:rFonts w:hint="eastAsia"/>
        </w:rPr>
        <w:t>ji 的叫声：乡村清晨的报晓者</w:t>
      </w:r>
    </w:p>
    <w:p w14:paraId="70346B92" w14:textId="77777777" w:rsidR="00B96CCA" w:rsidRDefault="00B96CCA">
      <w:pPr>
        <w:rPr>
          <w:rFonts w:hint="eastAsia"/>
        </w:rPr>
      </w:pPr>
      <w:r>
        <w:rPr>
          <w:rFonts w:hint="eastAsia"/>
        </w:rPr>
        <w:t>在汉语拼音中，“鸡”的叫声可以用“ji”来表示。这是一种简单却充满力量的声音，它不仅标志着一天的开始，也承载着深厚的文化意义和历史价值。在中国的传统社会里，公鸡打鸣被视为光明与希望的象征，它告诉人们黑夜即将过去，新的日子已经来临。</w:t>
      </w:r>
    </w:p>
    <w:p w14:paraId="443528F2" w14:textId="77777777" w:rsidR="00B96CCA" w:rsidRDefault="00B96CCA">
      <w:pPr>
        <w:rPr>
          <w:rFonts w:hint="eastAsia"/>
        </w:rPr>
      </w:pPr>
    </w:p>
    <w:p w14:paraId="68D622D4" w14:textId="77777777" w:rsidR="00B96CCA" w:rsidRDefault="00B96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DB0F0" w14:textId="77777777" w:rsidR="00B96CCA" w:rsidRDefault="00B96CCA">
      <w:pPr>
        <w:rPr>
          <w:rFonts w:hint="eastAsia"/>
        </w:rPr>
      </w:pPr>
      <w:r>
        <w:rPr>
          <w:rFonts w:hint="eastAsia"/>
        </w:rPr>
        <w:t>ji 的文化背景</w:t>
      </w:r>
    </w:p>
    <w:p w14:paraId="657B1A0B" w14:textId="77777777" w:rsidR="00B96CCA" w:rsidRDefault="00B96CCA">
      <w:pPr>
        <w:rPr>
          <w:rFonts w:hint="eastAsia"/>
        </w:rPr>
      </w:pPr>
      <w:r>
        <w:rPr>
          <w:rFonts w:hint="eastAsia"/>
        </w:rPr>
        <w:t>从古至今，公鸡打鸣这一行为被赋予了诸多寓意。古人认为，雄鸡于黎明时分啼叫，可以驱散黑暗中的不祥之气。因此，在许多民俗活动中，都会听到雄鸡清脆的鸣声。由于其准时性，人们还将雄鸡视作时间的守护者，它的声音成为了古代中国农民作息的重要参考。不仅如此，关于“鸡”的成语、诗歌以及绘画作品数不胜数，体现了中国人对这种动物的喜爱与敬意。</w:t>
      </w:r>
    </w:p>
    <w:p w14:paraId="0C388F83" w14:textId="77777777" w:rsidR="00B96CCA" w:rsidRDefault="00B96CCA">
      <w:pPr>
        <w:rPr>
          <w:rFonts w:hint="eastAsia"/>
        </w:rPr>
      </w:pPr>
    </w:p>
    <w:p w14:paraId="4EC35633" w14:textId="77777777" w:rsidR="00B96CCA" w:rsidRDefault="00B96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1B457" w14:textId="77777777" w:rsidR="00B96CCA" w:rsidRDefault="00B96CCA">
      <w:pPr>
        <w:rPr>
          <w:rFonts w:hint="eastAsia"/>
        </w:rPr>
      </w:pPr>
      <w:r>
        <w:rPr>
          <w:rFonts w:hint="eastAsia"/>
        </w:rPr>
        <w:t>ji 的生物特性</w:t>
      </w:r>
    </w:p>
    <w:p w14:paraId="7D228BF6" w14:textId="77777777" w:rsidR="00B96CCA" w:rsidRDefault="00B96CCA">
      <w:pPr>
        <w:rPr>
          <w:rFonts w:hint="eastAsia"/>
        </w:rPr>
      </w:pPr>
      <w:r>
        <w:rPr>
          <w:rFonts w:hint="eastAsia"/>
        </w:rPr>
        <w:t>从生物学角度来看，雄鸡之所以会在特定的时间发出响亮的叫声，是因为它们体内存在一个叫做“生物钟”的机制。这个内部时钟控制着它们的行为模式，包括什么时候进食、休息以及活动。当夜幕降临之后，随着环境光线逐渐变暗，雄鸡体内的褪黑素水平上升，促使它们进入睡眠状态；而当第一缕阳光照射到地球上时，褪黑素分泌减少，刺激雄鸡醒来，并触发它们开始鸣叫。这种现象并非仅限于家养的鸡，野生的雉鸡也有类似的行为。</w:t>
      </w:r>
    </w:p>
    <w:p w14:paraId="5792CCF5" w14:textId="77777777" w:rsidR="00B96CCA" w:rsidRDefault="00B96CCA">
      <w:pPr>
        <w:rPr>
          <w:rFonts w:hint="eastAsia"/>
        </w:rPr>
      </w:pPr>
    </w:p>
    <w:p w14:paraId="2EC5C822" w14:textId="77777777" w:rsidR="00B96CCA" w:rsidRDefault="00B96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0121C" w14:textId="77777777" w:rsidR="00B96CCA" w:rsidRDefault="00B96CCA">
      <w:pPr>
        <w:rPr>
          <w:rFonts w:hint="eastAsia"/>
        </w:rPr>
      </w:pPr>
      <w:r>
        <w:rPr>
          <w:rFonts w:hint="eastAsia"/>
        </w:rPr>
        <w:t>ji 在农业中的作用</w:t>
      </w:r>
    </w:p>
    <w:p w14:paraId="4EE892F1" w14:textId="77777777" w:rsidR="00B96CCA" w:rsidRDefault="00B96CCA">
      <w:pPr>
        <w:rPr>
          <w:rFonts w:hint="eastAsia"/>
        </w:rPr>
      </w:pPr>
      <w:r>
        <w:rPr>
          <w:rFonts w:hint="eastAsia"/>
        </w:rPr>
        <w:t>对于传统的农家来说，听到早晨的第一声“ji”，就意味着要起床准备一天的工作了。在过去没有现代计时工具的情况下，依靠自然界的信号来安排日常活动显得尤为重要。除了作为报时工具外，鸡群还为家庭提供了蛋类和肉类资源，是不可或缺的家庭成员之一。饲养鸡也可以帮助清除农田里的害虫，促进农作物健康生长。</w:t>
      </w:r>
    </w:p>
    <w:p w14:paraId="5A5843F1" w14:textId="77777777" w:rsidR="00B96CCA" w:rsidRDefault="00B96CCA">
      <w:pPr>
        <w:rPr>
          <w:rFonts w:hint="eastAsia"/>
        </w:rPr>
      </w:pPr>
    </w:p>
    <w:p w14:paraId="5977FFCA" w14:textId="77777777" w:rsidR="00B96CCA" w:rsidRDefault="00B96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4F9C53" w14:textId="77777777" w:rsidR="00B96CCA" w:rsidRDefault="00B96CCA">
      <w:pPr>
        <w:rPr>
          <w:rFonts w:hint="eastAsia"/>
        </w:rPr>
      </w:pPr>
      <w:r>
        <w:rPr>
          <w:rFonts w:hint="eastAsia"/>
        </w:rPr>
        <w:t>ji 与现代社会</w:t>
      </w:r>
    </w:p>
    <w:p w14:paraId="182FFB22" w14:textId="77777777" w:rsidR="00B96CCA" w:rsidRDefault="00B96CCA">
      <w:pPr>
        <w:rPr>
          <w:rFonts w:hint="eastAsia"/>
        </w:rPr>
      </w:pPr>
      <w:r>
        <w:rPr>
          <w:rFonts w:hint="eastAsia"/>
        </w:rPr>
        <w:t>尽管今天的城市居民大多不再依赖公鸡打鸣来确定时间，但“ji”的声音仍然保留着特殊的意义。它提醒着我们不要忘记那些简单而又珍贵的生活瞬间，同时也激励着人们保持积极向上的生活态度。无论身处何方，只要听到这熟悉的声音，就能让人联想到宁静美好的田园风光。而且，在一些地方，如农家乐或乡村旅游景点，游客们还可以亲身体验传统农村生活的魅力，感受那份久违的质朴气息。</w:t>
      </w:r>
    </w:p>
    <w:p w14:paraId="451F18E9" w14:textId="77777777" w:rsidR="00B96CCA" w:rsidRDefault="00B96CCA">
      <w:pPr>
        <w:rPr>
          <w:rFonts w:hint="eastAsia"/>
        </w:rPr>
      </w:pPr>
    </w:p>
    <w:p w14:paraId="3406FA7B" w14:textId="77777777" w:rsidR="00B96CCA" w:rsidRDefault="00B96C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8BDDC" w14:textId="77777777" w:rsidR="00B96CCA" w:rsidRDefault="00B96CCA">
      <w:pPr>
        <w:rPr>
          <w:rFonts w:hint="eastAsia"/>
        </w:rPr>
      </w:pPr>
      <w:r>
        <w:rPr>
          <w:rFonts w:hint="eastAsia"/>
        </w:rPr>
        <w:t>最后的总结</w:t>
      </w:r>
    </w:p>
    <w:p w14:paraId="28B9956B" w14:textId="77777777" w:rsidR="00B96CCA" w:rsidRDefault="00B96CCA">
      <w:pPr>
        <w:rPr>
          <w:rFonts w:hint="eastAsia"/>
        </w:rPr>
      </w:pPr>
      <w:r>
        <w:rPr>
          <w:rFonts w:hint="eastAsia"/>
        </w:rPr>
        <w:t>“ji”的叫声不仅仅是一种自然界的声音，它更是连接古今、城乡之间的情感纽带。通过了解雄鸡打鸣背后的故事，我们可以更加深刻地体会到传统文化的魅力所在，也能更好地理解人与自然和谐共处的重要性。</w:t>
      </w:r>
    </w:p>
    <w:p w14:paraId="619F2031" w14:textId="77777777" w:rsidR="00B96CCA" w:rsidRDefault="00B96CCA">
      <w:pPr>
        <w:rPr>
          <w:rFonts w:hint="eastAsia"/>
        </w:rPr>
      </w:pPr>
    </w:p>
    <w:p w14:paraId="7173D0B2" w14:textId="77777777" w:rsidR="00B96CCA" w:rsidRDefault="00B96C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AF5F5" w14:textId="30A2D28A" w:rsidR="0045640E" w:rsidRDefault="0045640E"/>
    <w:sectPr w:rsidR="00456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0E"/>
    <w:rsid w:val="0045640E"/>
    <w:rsid w:val="00B96CC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F7B09-DD62-40CB-B1BA-72C15E5C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