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4A85F" w14:textId="77777777" w:rsidR="00E46BA6" w:rsidRDefault="00E46BA6">
      <w:pPr>
        <w:rPr>
          <w:rFonts w:hint="eastAsia"/>
        </w:rPr>
      </w:pPr>
      <w:r>
        <w:rPr>
          <w:rFonts w:hint="eastAsia"/>
        </w:rPr>
        <w:t>饼的拼音怎么拼</w:t>
      </w:r>
    </w:p>
    <w:p w14:paraId="525E8C6C" w14:textId="77777777" w:rsidR="00E46BA6" w:rsidRDefault="00E46BA6">
      <w:pPr>
        <w:rPr>
          <w:rFonts w:hint="eastAsia"/>
        </w:rPr>
      </w:pPr>
      <w:r>
        <w:rPr>
          <w:rFonts w:hint="eastAsia"/>
        </w:rPr>
        <w:t>在汉语的世界里，每一个汉字都承载着丰富的历史和文化内涵，而拼音作为汉语的音标系统，是学习汉语发音的重要工具。对于“饼”这个字来说，它的拼音是“bǐng”。这看似简单的三个字母背后，却有着深厚的语音学原理以及悠久的文化传承。</w:t>
      </w:r>
    </w:p>
    <w:p w14:paraId="315BF4A6" w14:textId="77777777" w:rsidR="00E46BA6" w:rsidRDefault="00E46BA6">
      <w:pPr>
        <w:rPr>
          <w:rFonts w:hint="eastAsia"/>
        </w:rPr>
      </w:pPr>
    </w:p>
    <w:p w14:paraId="3EAE8629" w14:textId="77777777" w:rsidR="00E46BA6" w:rsidRDefault="00E46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B135F" w14:textId="77777777" w:rsidR="00E46BA6" w:rsidRDefault="00E46BA6">
      <w:pPr>
        <w:rPr>
          <w:rFonts w:hint="eastAsia"/>
        </w:rPr>
      </w:pPr>
      <w:r>
        <w:rPr>
          <w:rFonts w:hint="eastAsia"/>
        </w:rPr>
        <w:t>探索拼音的构成</w:t>
      </w:r>
    </w:p>
    <w:p w14:paraId="4CD8E000" w14:textId="77777777" w:rsidR="00E46BA6" w:rsidRDefault="00E46BA6">
      <w:pPr>
        <w:rPr>
          <w:rFonts w:hint="eastAsia"/>
        </w:rPr>
      </w:pPr>
      <w:r>
        <w:rPr>
          <w:rFonts w:hint="eastAsia"/>
        </w:rPr>
        <w:t>要了解“饼”的拼音如何拼读，我们首先需要理解拼音的基本结构。“bǐng”由声母“b”，韵母“ing”，以及第三声调组成。声母是音节开头的辅音部分，在这里，“b”是一个轻而短促的爆破音，类似于英语中的“b”。韵母则是音节中声母之后的部分，这里的“ing”是一个后鼻音韵母，发音时舌尖轻抵上齿龈，气流从鼻腔通过。声调赋予了每个音节独特的旋律，第三声在这里表现为一个下降再升高的语调。</w:t>
      </w:r>
    </w:p>
    <w:p w14:paraId="6C1FEE7B" w14:textId="77777777" w:rsidR="00E46BA6" w:rsidRDefault="00E46BA6">
      <w:pPr>
        <w:rPr>
          <w:rFonts w:hint="eastAsia"/>
        </w:rPr>
      </w:pPr>
    </w:p>
    <w:p w14:paraId="2690CE6D" w14:textId="77777777" w:rsidR="00E46BA6" w:rsidRDefault="00E46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6BD27" w14:textId="77777777" w:rsidR="00E46BA6" w:rsidRDefault="00E46BA6">
      <w:pPr>
        <w:rPr>
          <w:rFonts w:hint="eastAsia"/>
        </w:rPr>
      </w:pPr>
      <w:r>
        <w:rPr>
          <w:rFonts w:hint="eastAsia"/>
        </w:rPr>
        <w:t>饼的发音练习</w:t>
      </w:r>
    </w:p>
    <w:p w14:paraId="0D7438BA" w14:textId="77777777" w:rsidR="00E46BA6" w:rsidRDefault="00E46BA6">
      <w:pPr>
        <w:rPr>
          <w:rFonts w:hint="eastAsia"/>
        </w:rPr>
      </w:pPr>
      <w:r>
        <w:rPr>
          <w:rFonts w:hint="eastAsia"/>
        </w:rPr>
        <w:t>正确地发出“bǐng”的声音并非一蹴而就，尤其是对于非汉语母语者而言。开始练习时，可以先单独练习声母“b”的发音，确保它是一个清晰、短暂的声音。接下来，专注于韵母“ing”的发音，注意保持口腔内部的形状，以便产生正确的鼻音效果。将两者结合起来，并加入声调的变化，重复多次以习惯这种特殊的语调模式。</w:t>
      </w:r>
    </w:p>
    <w:p w14:paraId="24109EB7" w14:textId="77777777" w:rsidR="00E46BA6" w:rsidRDefault="00E46BA6">
      <w:pPr>
        <w:rPr>
          <w:rFonts w:hint="eastAsia"/>
        </w:rPr>
      </w:pPr>
    </w:p>
    <w:p w14:paraId="67472032" w14:textId="77777777" w:rsidR="00E46BA6" w:rsidRDefault="00E46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8F954" w14:textId="77777777" w:rsidR="00E46BA6" w:rsidRDefault="00E46BA6">
      <w:pPr>
        <w:rPr>
          <w:rFonts w:hint="eastAsia"/>
        </w:rPr>
      </w:pPr>
      <w:r>
        <w:rPr>
          <w:rFonts w:hint="eastAsia"/>
        </w:rPr>
        <w:t>文化视角下的饼</w:t>
      </w:r>
    </w:p>
    <w:p w14:paraId="10150BAD" w14:textId="77777777" w:rsidR="00E46BA6" w:rsidRDefault="00E46BA6">
      <w:pPr>
        <w:rPr>
          <w:rFonts w:hint="eastAsia"/>
        </w:rPr>
      </w:pPr>
      <w:r>
        <w:rPr>
          <w:rFonts w:hint="eastAsia"/>
        </w:rPr>
        <w:t>除了语言学上的探讨，“饼”在中国饮食文化中占据着重要的位置。从古代流传至今的各种饼类食品，如月饼、油饼、煎饼等，无不反映了中国人民对食物制作技艺的精妙掌握。每一种饼都有其独特的故事和节日背景，它们不仅是味蕾上的享受，更是中华民族传统文化的一部分。因此，当我们在说“bǐng”这个词的时候，实际上也在讲述着一段段与美食有关的历史篇章。</w:t>
      </w:r>
    </w:p>
    <w:p w14:paraId="161AFB92" w14:textId="77777777" w:rsidR="00E46BA6" w:rsidRDefault="00E46BA6">
      <w:pPr>
        <w:rPr>
          <w:rFonts w:hint="eastAsia"/>
        </w:rPr>
      </w:pPr>
    </w:p>
    <w:p w14:paraId="284B20E8" w14:textId="77777777" w:rsidR="00E46BA6" w:rsidRDefault="00E46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0C801" w14:textId="77777777" w:rsidR="00E46BA6" w:rsidRDefault="00E46BA6">
      <w:pPr>
        <w:rPr>
          <w:rFonts w:hint="eastAsia"/>
        </w:rPr>
      </w:pPr>
      <w:r>
        <w:rPr>
          <w:rFonts w:hint="eastAsia"/>
        </w:rPr>
        <w:t>最后的总结</w:t>
      </w:r>
    </w:p>
    <w:p w14:paraId="50077022" w14:textId="77777777" w:rsidR="00E46BA6" w:rsidRDefault="00E46BA6">
      <w:pPr>
        <w:rPr>
          <w:rFonts w:hint="eastAsia"/>
        </w:rPr>
      </w:pPr>
      <w:r>
        <w:rPr>
          <w:rFonts w:hint="eastAsia"/>
        </w:rPr>
        <w:t>“饼”的拼音为“bǐng”，包含了声母、韵母和声调三大部分。通过了解这些组成部分及其发音方法，我们可以更准确地念出这个词。“饼”不仅仅是一个简单的词汇，它还连接着深厚的文化底蕴和丰富多样的美食传统。无论是在日常交流还是深入研究汉语的过程中，“饼”的拼音都是值得细细品味的知识点。</w:t>
      </w:r>
    </w:p>
    <w:p w14:paraId="7F8A5245" w14:textId="77777777" w:rsidR="00E46BA6" w:rsidRDefault="00E46BA6">
      <w:pPr>
        <w:rPr>
          <w:rFonts w:hint="eastAsia"/>
        </w:rPr>
      </w:pPr>
    </w:p>
    <w:p w14:paraId="57E859AD" w14:textId="77777777" w:rsidR="00E46BA6" w:rsidRDefault="00E46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D33AF" w14:textId="788315CD" w:rsidR="00D86B2A" w:rsidRDefault="00D86B2A"/>
    <w:sectPr w:rsidR="00D86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2A"/>
    <w:rsid w:val="003F1193"/>
    <w:rsid w:val="00D86B2A"/>
    <w:rsid w:val="00E4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72ECF-DA6C-4597-825A-3A68B460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2025-06-01T14:30:00Z</dcterms:created>
  <dcterms:modified xsi:type="dcterms:W3CDTF">2025-06-01T14:30:00Z</dcterms:modified>
</cp:coreProperties>
</file>