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8507" w14:textId="77777777" w:rsidR="000D1C88" w:rsidRDefault="000D1C88">
      <w:pPr>
        <w:rPr>
          <w:rFonts w:hint="eastAsia"/>
        </w:rPr>
      </w:pPr>
      <w:r>
        <w:rPr>
          <w:rFonts w:hint="eastAsia"/>
        </w:rPr>
        <w:t>静谧的拼音是什么意思</w:t>
      </w:r>
    </w:p>
    <w:p w14:paraId="5382CBFE" w14:textId="77777777" w:rsidR="000D1C88" w:rsidRDefault="000D1C88">
      <w:pPr>
        <w:rPr>
          <w:rFonts w:hint="eastAsia"/>
        </w:rPr>
      </w:pPr>
      <w:r>
        <w:rPr>
          <w:rFonts w:hint="eastAsia"/>
        </w:rPr>
        <w:t>“静谧”一词的拼音是 jìng mì。在汉语中，“静”指的是安静、没有嘈杂的声音；而“谧”同样表示宁静，通常用来形容环境非常安静，几乎听不到任何声音的状态。当这两个字组合在一起时，它们描绘出了一种特别平静和安宁的氛围，给人一种内心深处的平和感。</w:t>
      </w:r>
    </w:p>
    <w:p w14:paraId="257745B2" w14:textId="77777777" w:rsidR="000D1C88" w:rsidRDefault="000D1C88">
      <w:pPr>
        <w:rPr>
          <w:rFonts w:hint="eastAsia"/>
        </w:rPr>
      </w:pPr>
    </w:p>
    <w:p w14:paraId="471EC241" w14:textId="77777777" w:rsidR="000D1C88" w:rsidRDefault="000D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95B1" w14:textId="77777777" w:rsidR="000D1C88" w:rsidRDefault="000D1C88">
      <w:pPr>
        <w:rPr>
          <w:rFonts w:hint="eastAsia"/>
        </w:rPr>
      </w:pPr>
      <w:r>
        <w:rPr>
          <w:rFonts w:hint="eastAsia"/>
        </w:rPr>
        <w:t>深入理解“静谧”的含义</w:t>
      </w:r>
    </w:p>
    <w:p w14:paraId="64A20C6E" w14:textId="77777777" w:rsidR="000D1C88" w:rsidRDefault="000D1C88">
      <w:pPr>
        <w:rPr>
          <w:rFonts w:hint="eastAsia"/>
        </w:rPr>
      </w:pPr>
      <w:r>
        <w:rPr>
          <w:rFonts w:hint="eastAsia"/>
        </w:rPr>
        <w:t>要真正领略“静谧”的意境，不妨想象一下这样的场景：清晨的第一缕阳光洒在一个古老的庭院里，四周环绕着高大的树木，偶尔能听到几声清脆的鸟鸣，除此之外便是死一般的寂静。这种安静并非完全无声，而是所有的声音都显得那么和谐，仿佛时间在这里放慢了脚步，让人心灵得到片刻的休憩。在这个快节奏的世界里，静谧的空间变得越来越珍贵，它不仅是物理上的安静，更是一种精神上的避风港。</w:t>
      </w:r>
    </w:p>
    <w:p w14:paraId="6C3AB81B" w14:textId="77777777" w:rsidR="000D1C88" w:rsidRDefault="000D1C88">
      <w:pPr>
        <w:rPr>
          <w:rFonts w:hint="eastAsia"/>
        </w:rPr>
      </w:pPr>
    </w:p>
    <w:p w14:paraId="0F6A0D59" w14:textId="77777777" w:rsidR="000D1C88" w:rsidRDefault="000D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3F39" w14:textId="77777777" w:rsidR="000D1C88" w:rsidRDefault="000D1C88">
      <w:pPr>
        <w:rPr>
          <w:rFonts w:hint="eastAsia"/>
        </w:rPr>
      </w:pPr>
      <w:r>
        <w:rPr>
          <w:rFonts w:hint="eastAsia"/>
        </w:rPr>
        <w:t>“静谧”在文学作品中的表现</w:t>
      </w:r>
    </w:p>
    <w:p w14:paraId="4F2BAAA0" w14:textId="77777777" w:rsidR="000D1C88" w:rsidRDefault="000D1C88">
      <w:pPr>
        <w:rPr>
          <w:rFonts w:hint="eastAsia"/>
        </w:rPr>
      </w:pPr>
      <w:r>
        <w:rPr>
          <w:rFonts w:hint="eastAsia"/>
        </w:rPr>
        <w:t>从古至今，无数文人墨客将“静谧”融入到他们的创作之中。古代诗人常常通过描写自然景物来表达内心的宁静与对生活的感悟。“明月松间照，清泉石上流”，王维的这句诗不仅写出了夜晚山林间的静谧之美，也反映了作者追求的精神境界。现代作家也不乏以静谧为主题的佳作，他们用细腻的笔触刻画人物内心的波澜不惊，在喧嚣尘世中寻觅一方净土。无论是古典诗词还是当代小说，“静谧”都是传递情感的重要元素。</w:t>
      </w:r>
    </w:p>
    <w:p w14:paraId="2C3BA48F" w14:textId="77777777" w:rsidR="000D1C88" w:rsidRDefault="000D1C88">
      <w:pPr>
        <w:rPr>
          <w:rFonts w:hint="eastAsia"/>
        </w:rPr>
      </w:pPr>
    </w:p>
    <w:p w14:paraId="27425D68" w14:textId="77777777" w:rsidR="000D1C88" w:rsidRDefault="000D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3FC2" w14:textId="77777777" w:rsidR="000D1C88" w:rsidRDefault="000D1C88">
      <w:pPr>
        <w:rPr>
          <w:rFonts w:hint="eastAsia"/>
        </w:rPr>
      </w:pPr>
      <w:r>
        <w:rPr>
          <w:rFonts w:hint="eastAsia"/>
        </w:rPr>
        <w:t>如何创造一个“静谧”的空间</w:t>
      </w:r>
    </w:p>
    <w:p w14:paraId="2E37EB0F" w14:textId="77777777" w:rsidR="000D1C88" w:rsidRDefault="000D1C88">
      <w:pPr>
        <w:rPr>
          <w:rFonts w:hint="eastAsia"/>
        </w:rPr>
      </w:pPr>
      <w:r>
        <w:rPr>
          <w:rFonts w:hint="eastAsia"/>
        </w:rPr>
        <w:t>对于那些渴望逃离都市喧嚣的人来说，打造一个属于自己的静谧角落是非常必要的。选择一个相对隔绝外界干扰的地方作为起点，比如家中的书房或阳台。布置一些能够带来放松感觉的物品，如舒适的座椅、柔和的灯光以及绿植等。更重要的是，保持空间整洁有序，减少不必要的杂物堆积。最后但同样重要的是，学会调整心态，即使身处闹市也能找到内心的那份宁静。通过这些方法，我们可以在繁忙生活中为自己开辟一片心灵的乐土。</w:t>
      </w:r>
    </w:p>
    <w:p w14:paraId="109486E5" w14:textId="77777777" w:rsidR="000D1C88" w:rsidRDefault="000D1C88">
      <w:pPr>
        <w:rPr>
          <w:rFonts w:hint="eastAsia"/>
        </w:rPr>
      </w:pPr>
    </w:p>
    <w:p w14:paraId="1BC2B745" w14:textId="77777777" w:rsidR="000D1C88" w:rsidRDefault="000D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94809" w14:textId="77777777" w:rsidR="000D1C88" w:rsidRDefault="000D1C88">
      <w:pPr>
        <w:rPr>
          <w:rFonts w:hint="eastAsia"/>
        </w:rPr>
      </w:pPr>
      <w:r>
        <w:rPr>
          <w:rFonts w:hint="eastAsia"/>
        </w:rPr>
        <w:t>最后的总结</w:t>
      </w:r>
    </w:p>
    <w:p w14:paraId="3D717018" w14:textId="77777777" w:rsidR="000D1C88" w:rsidRDefault="000D1C88">
      <w:pPr>
        <w:rPr>
          <w:rFonts w:hint="eastAsia"/>
        </w:rPr>
      </w:pPr>
      <w:r>
        <w:rPr>
          <w:rFonts w:hint="eastAsia"/>
        </w:rPr>
        <w:t>“静谧”不仅仅是一个词汇，它代表着一种生活态度，一种对美好事物的向往。在这个瞬息万变的时代，每个人都应该学会寻找并珍惜身边的静谧时刻，让自己的心灵得到滋养。无论是置身于大自然之中，还是静静地待在家里享受独处时光，只要心中存有这份宁静，就能感受到生活的真谛。希望每个人都能在生活中发现属于自己的那份静谧，并从中获得力量继续前行。</w:t>
      </w:r>
    </w:p>
    <w:p w14:paraId="6C673509" w14:textId="77777777" w:rsidR="000D1C88" w:rsidRDefault="000D1C88">
      <w:pPr>
        <w:rPr>
          <w:rFonts w:hint="eastAsia"/>
        </w:rPr>
      </w:pPr>
    </w:p>
    <w:p w14:paraId="6956357B" w14:textId="77777777" w:rsidR="000D1C88" w:rsidRDefault="000D1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C80E" w14:textId="4E6A9154" w:rsidR="00047B91" w:rsidRDefault="00047B91"/>
    <w:sectPr w:rsidR="0004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91"/>
    <w:rsid w:val="00047B91"/>
    <w:rsid w:val="000D1C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D212-5E45-45EB-9F6A-3B8BE50D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