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62BA" w14:textId="77777777" w:rsidR="002B6EAC" w:rsidRDefault="002B6EAC">
      <w:pPr>
        <w:rPr>
          <w:rFonts w:hint="eastAsia"/>
        </w:rPr>
      </w:pPr>
      <w:r>
        <w:rPr>
          <w:rFonts w:hint="eastAsia"/>
        </w:rPr>
        <w:t>降低的拼音怎么写的拼音</w:t>
      </w:r>
    </w:p>
    <w:p w14:paraId="6417CDB4" w14:textId="77777777" w:rsidR="002B6EAC" w:rsidRDefault="002B6EAC">
      <w:pPr>
        <w:rPr>
          <w:rFonts w:hint="eastAsia"/>
        </w:rPr>
      </w:pPr>
      <w:r>
        <w:rPr>
          <w:rFonts w:hint="eastAsia"/>
        </w:rPr>
        <w:t>在汉语拼音系统中，“降低”的拼音写作“jiàng dī”。这里，“降”字的拼音为“jiàng”，而“低”字则为“dī”。对于想要了解或学习如何正确书写这些音节的人来说，理解每个字符对应的声母、韵母以及声调是十分重要的。</w:t>
      </w:r>
    </w:p>
    <w:p w14:paraId="7E60FFAC" w14:textId="77777777" w:rsidR="002B6EAC" w:rsidRDefault="002B6EAC">
      <w:pPr>
        <w:rPr>
          <w:rFonts w:hint="eastAsia"/>
        </w:rPr>
      </w:pPr>
    </w:p>
    <w:p w14:paraId="4E0A07BB" w14:textId="77777777" w:rsidR="002B6EAC" w:rsidRDefault="002B6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3AA97" w14:textId="77777777" w:rsidR="002B6EAC" w:rsidRDefault="002B6EA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3C9EBBE" w14:textId="77777777" w:rsidR="002B6EAC" w:rsidRDefault="002B6EAC">
      <w:pPr>
        <w:rPr>
          <w:rFonts w:hint="eastAsia"/>
        </w:rPr>
      </w:pPr>
      <w:r>
        <w:rPr>
          <w:rFonts w:hint="eastAsia"/>
        </w:rPr>
        <w:t>汉语拼音是一种基于拉丁字母的拼写系统，用来表示标准普通话（即现代标准汉语）的发音。它由三部分组成：声母、韵母和声调。声母通常位于音节的开头，代表辅音；韵母跟随其后，可以是单个元音或是元音组合；声调则是指音节的高低升降变化，共有四个基本声调及一个轻声。以“降低”为例，“jiàng”中的“j”是声母，“iàng”是韵母，而上扬再下降的声调符号表明它是第三声。同样地，“dī”中的“d”是声母，“ī”既是韵母也标记了第一声。</w:t>
      </w:r>
    </w:p>
    <w:p w14:paraId="3D84B006" w14:textId="77777777" w:rsidR="002B6EAC" w:rsidRDefault="002B6EAC">
      <w:pPr>
        <w:rPr>
          <w:rFonts w:hint="eastAsia"/>
        </w:rPr>
      </w:pPr>
    </w:p>
    <w:p w14:paraId="0E14B132" w14:textId="77777777" w:rsidR="002B6EAC" w:rsidRDefault="002B6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80D3F" w14:textId="77777777" w:rsidR="002B6EAC" w:rsidRDefault="002B6EAC">
      <w:pPr>
        <w:rPr>
          <w:rFonts w:hint="eastAsia"/>
        </w:rPr>
      </w:pPr>
      <w:r>
        <w:rPr>
          <w:rFonts w:hint="eastAsia"/>
        </w:rPr>
        <w:t>关于“降”的多音字特性</w:t>
      </w:r>
    </w:p>
    <w:p w14:paraId="2DCA83D9" w14:textId="77777777" w:rsidR="002B6EAC" w:rsidRDefault="002B6EAC">
      <w:pPr>
        <w:rPr>
          <w:rFonts w:hint="eastAsia"/>
        </w:rPr>
      </w:pPr>
      <w:r>
        <w:rPr>
          <w:rFonts w:hint="eastAsia"/>
        </w:rPr>
        <w:t>值得注意的是，“降”是一个多音字，在不同的语境下有不同的读法。“jiàng”用于表达从高到低的变化，如“降价”、“降级”。另一个读音是“xiáng”，这通常出现在一些成语或固定搭配中，例如“投降”，意味着屈服或停止抵抗。因此，当我们说“降低”时，我们使用的是“降”的“jiàng”这个读音。</w:t>
      </w:r>
    </w:p>
    <w:p w14:paraId="667C5C21" w14:textId="77777777" w:rsidR="002B6EAC" w:rsidRDefault="002B6EAC">
      <w:pPr>
        <w:rPr>
          <w:rFonts w:hint="eastAsia"/>
        </w:rPr>
      </w:pPr>
    </w:p>
    <w:p w14:paraId="01EADF75" w14:textId="77777777" w:rsidR="002B6EAC" w:rsidRDefault="002B6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31F55" w14:textId="77777777" w:rsidR="002B6EAC" w:rsidRDefault="002B6EA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947A661" w14:textId="77777777" w:rsidR="002B6EAC" w:rsidRDefault="002B6EAC">
      <w:pPr>
        <w:rPr>
          <w:rFonts w:hint="eastAsia"/>
        </w:rPr>
      </w:pPr>
      <w:r>
        <w:rPr>
          <w:rFonts w:hint="eastAsia"/>
        </w:rPr>
        <w:t>汉语拼音不仅是中国儿童学习汉字发音的重要工具，也是非母语者掌握汉语发音的关键。通过学习像“jiàng dī”这样的拼音，学生能够准确地模仿标准普通话的发音，从而提高口语交流的能力。随着科技的发展，拼音输入法成为了人们用电脑或手机输入中文的主要方式之一，极大地促进了信息交流的速度和效率。</w:t>
      </w:r>
    </w:p>
    <w:p w14:paraId="18489A35" w14:textId="77777777" w:rsidR="002B6EAC" w:rsidRDefault="002B6EAC">
      <w:pPr>
        <w:rPr>
          <w:rFonts w:hint="eastAsia"/>
        </w:rPr>
      </w:pPr>
    </w:p>
    <w:p w14:paraId="12F85281" w14:textId="77777777" w:rsidR="002B6EAC" w:rsidRDefault="002B6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ACA1F" w14:textId="77777777" w:rsidR="002B6EAC" w:rsidRDefault="002B6EAC">
      <w:pPr>
        <w:rPr>
          <w:rFonts w:hint="eastAsia"/>
        </w:rPr>
      </w:pPr>
      <w:r>
        <w:rPr>
          <w:rFonts w:hint="eastAsia"/>
        </w:rPr>
        <w:t>最后的总结</w:t>
      </w:r>
    </w:p>
    <w:p w14:paraId="1F42B437" w14:textId="77777777" w:rsidR="002B6EAC" w:rsidRDefault="002B6EAC">
      <w:pPr>
        <w:rPr>
          <w:rFonts w:hint="eastAsia"/>
        </w:rPr>
      </w:pPr>
      <w:r>
        <w:rPr>
          <w:rFonts w:hint="eastAsia"/>
        </w:rPr>
        <w:t>“降低”的拼音是“jiàng dī”，这是对两个汉字发音的一种标准化表示方法。学习正确的拼音有助于更好地理解和使用汉语，无论是在语言学习还是日常沟通中都扮演着不可或缺的角色。对于“降”这样一个具有多种读音的汉字来说，了解它在不同情境下的发音规则可以帮助我们更准确地使用这个词。汉语拼音作为连接汉字与发音的桥梁，对汉语教学和信息技术都有着深远的影响。</w:t>
      </w:r>
    </w:p>
    <w:p w14:paraId="289FE32E" w14:textId="77777777" w:rsidR="002B6EAC" w:rsidRDefault="002B6EAC">
      <w:pPr>
        <w:rPr>
          <w:rFonts w:hint="eastAsia"/>
        </w:rPr>
      </w:pPr>
    </w:p>
    <w:p w14:paraId="299CF6AF" w14:textId="77777777" w:rsidR="002B6EAC" w:rsidRDefault="002B6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C5DEA" w14:textId="18DB2166" w:rsidR="00B36EB1" w:rsidRDefault="00B36EB1"/>
    <w:sectPr w:rsidR="00B3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B1"/>
    <w:rsid w:val="002B6EAC"/>
    <w:rsid w:val="00B36EB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5C9ED-2AF4-4078-BF89-40F13FC8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