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10AB1" w14:textId="77777777" w:rsidR="00505E35" w:rsidRDefault="00505E35">
      <w:pPr>
        <w:rPr>
          <w:rFonts w:hint="eastAsia"/>
        </w:rPr>
      </w:pPr>
      <w:r>
        <w:rPr>
          <w:rFonts w:hint="eastAsia"/>
        </w:rPr>
        <w:t>避重就轻的拼音：一种语言表达策略</w:t>
      </w:r>
    </w:p>
    <w:p w14:paraId="0DCA10D3" w14:textId="77777777" w:rsidR="00505E35" w:rsidRDefault="00505E35">
      <w:pPr>
        <w:rPr>
          <w:rFonts w:hint="eastAsia"/>
        </w:rPr>
      </w:pPr>
      <w:r>
        <w:rPr>
          <w:rFonts w:hint="eastAsia"/>
        </w:rPr>
        <w:t>在汉语中，“避重就轻”的拼音是“bì zhòng jiù qīng”。这不仅是一个简单的成语，更是一种深刻的语言艺术和交流策略。它意味着在讨论问题或阐述观点时，有意无意地绕开核心议题，而选择较不重要、较容易处理的话题来谈论。这种现象在中国文化里并不罕见，背后有着深厚的社会心理基础。</w:t>
      </w:r>
    </w:p>
    <w:p w14:paraId="036BB405" w14:textId="77777777" w:rsidR="00505E35" w:rsidRDefault="00505E35">
      <w:pPr>
        <w:rPr>
          <w:rFonts w:hint="eastAsia"/>
        </w:rPr>
      </w:pPr>
    </w:p>
    <w:p w14:paraId="6FCB8F88" w14:textId="77777777" w:rsidR="00505E35" w:rsidRDefault="00505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B7DF181" w14:textId="77777777" w:rsidR="00505E35" w:rsidRDefault="00505E35">
      <w:pPr>
        <w:rPr>
          <w:rFonts w:hint="eastAsia"/>
        </w:rPr>
      </w:pPr>
      <w:r>
        <w:rPr>
          <w:rFonts w:hint="eastAsia"/>
        </w:rPr>
        <w:t>社会背景下的避重就轻</w:t>
      </w:r>
    </w:p>
    <w:p w14:paraId="7244D82B" w14:textId="77777777" w:rsidR="00505E35" w:rsidRDefault="00505E35">
      <w:pPr>
        <w:rPr>
          <w:rFonts w:hint="eastAsia"/>
        </w:rPr>
      </w:pPr>
      <w:r>
        <w:rPr>
          <w:rFonts w:hint="eastAsia"/>
        </w:rPr>
        <w:t>中国作为一个拥有悠久历史和丰富文化的国家，其社会结构复杂多变。在这样的环境中，人们逐渐形成了较为圆滑的人际交往方式。“避重就轻”便是其中的一种体现。当面对棘手的问题或是不愿直接冲突的情境时，中国人可能会选择用这种方式来缓和气氛，避免不必要的争执。这种做法既体现了东方哲学中的“中庸之道”，也反映了对和谐关系的重视。</w:t>
      </w:r>
    </w:p>
    <w:p w14:paraId="085FABC7" w14:textId="77777777" w:rsidR="00505E35" w:rsidRDefault="00505E35">
      <w:pPr>
        <w:rPr>
          <w:rFonts w:hint="eastAsia"/>
        </w:rPr>
      </w:pPr>
    </w:p>
    <w:p w14:paraId="1468F7B7" w14:textId="77777777" w:rsidR="00505E35" w:rsidRDefault="00505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DAA11" w14:textId="77777777" w:rsidR="00505E35" w:rsidRDefault="00505E35">
      <w:pPr>
        <w:rPr>
          <w:rFonts w:hint="eastAsia"/>
        </w:rPr>
      </w:pPr>
      <w:r>
        <w:rPr>
          <w:rFonts w:hint="eastAsia"/>
        </w:rPr>
        <w:t>心理学角度解读避重就轻</w:t>
      </w:r>
    </w:p>
    <w:p w14:paraId="4675A242" w14:textId="77777777" w:rsidR="00505E35" w:rsidRDefault="00505E35">
      <w:pPr>
        <w:rPr>
          <w:rFonts w:hint="eastAsia"/>
        </w:rPr>
      </w:pPr>
      <w:r>
        <w:rPr>
          <w:rFonts w:hint="eastAsia"/>
        </w:rPr>
        <w:t>从心理学的角度来看，“避重就轻”可以被视为一种自我保护机制。当个人感到威胁或者不安时，他们倾向于回避那些可能引发负面情绪的话题，转而关注更为轻松的内容。这也可能是出于对他人感受的考虑——通过淡化严肃话题，维护对方的情绪稳定。然而，过度使用这一策略也可能导致沟通效率低下，甚至掩盖了真正需要解决的问题。</w:t>
      </w:r>
    </w:p>
    <w:p w14:paraId="58E67BF4" w14:textId="77777777" w:rsidR="00505E35" w:rsidRDefault="00505E35">
      <w:pPr>
        <w:rPr>
          <w:rFonts w:hint="eastAsia"/>
        </w:rPr>
      </w:pPr>
    </w:p>
    <w:p w14:paraId="0EB95CA8" w14:textId="77777777" w:rsidR="00505E35" w:rsidRDefault="00505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264CA9BC" w14:textId="77777777" w:rsidR="00505E35" w:rsidRDefault="00505E35">
      <w:pPr>
        <w:rPr>
          <w:rFonts w:hint="eastAsia"/>
        </w:rPr>
      </w:pPr>
      <w:r>
        <w:rPr>
          <w:rFonts w:hint="eastAsia"/>
        </w:rPr>
        <w:t>职场与生活中的应用</w:t>
      </w:r>
    </w:p>
    <w:p w14:paraId="4CA8AAE0" w14:textId="77777777" w:rsidR="00505E35" w:rsidRDefault="00505E35">
      <w:pPr>
        <w:rPr>
          <w:rFonts w:hint="eastAsia"/>
        </w:rPr>
      </w:pPr>
      <w:r>
        <w:rPr>
          <w:rFonts w:hint="eastAsia"/>
        </w:rPr>
        <w:t>在日常生活及工作中，“避重就轻”同样扮演着重要的角色。例如，在团队会议中，如果某个成员提出了一项极具挑战性的提议，其他成员可能会先讨论一些相对简单且易于达成一致意见的小细节，以此作为开场白。这样做不仅可以营造良好的氛围，还能为后续深入探讨奠定基础。而在家庭生活中，父母教育孩子时也会采用类似的方法，先表扬孩子的优点，再温和地指出不足之处，以达到更好的教育效果。</w:t>
      </w:r>
    </w:p>
    <w:p w14:paraId="6D138E02" w14:textId="77777777" w:rsidR="00505E35" w:rsidRDefault="00505E35">
      <w:pPr>
        <w:rPr>
          <w:rFonts w:hint="eastAsia"/>
        </w:rPr>
      </w:pPr>
    </w:p>
    <w:p w14:paraId="6DAE9F84" w14:textId="77777777" w:rsidR="00505E35" w:rsidRDefault="00505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7D9C75B0" w14:textId="77777777" w:rsidR="00505E35" w:rsidRDefault="00505E35">
      <w:pPr>
        <w:rPr>
          <w:rFonts w:hint="eastAsia"/>
        </w:rPr>
      </w:pPr>
      <w:r>
        <w:rPr>
          <w:rFonts w:hint="eastAsia"/>
        </w:rPr>
        <w:t>文学作品中的表现形式</w:t>
      </w:r>
    </w:p>
    <w:p w14:paraId="6AE2297E" w14:textId="77777777" w:rsidR="00505E35" w:rsidRDefault="00505E35">
      <w:pPr>
        <w:rPr>
          <w:rFonts w:hint="eastAsia"/>
        </w:rPr>
      </w:pPr>
      <w:r>
        <w:rPr>
          <w:rFonts w:hint="eastAsia"/>
        </w:rPr>
        <w:t>中国古代文学中不乏运用“避重就轻”的例子。许多诗人词人在抒发情感时，并不会直截了当地表达内心的痛苦或不满，而是借助自然景象、历史典故等间接传达自己的思想感情。如杜甫在其诗作《登高》中写道：“万里悲秋常作客，百年多病独登台。”这里并没有直接诉说个人遭遇的不幸，而是通过对季节变换和个人境遇的描写，让读者感受到诗人内心的惆怅与无奈。这种方式不仅增添了诗歌的艺术魅力，还使得作品更加含蓄深沉，给人留下深刻印象。</w:t>
      </w:r>
    </w:p>
    <w:p w14:paraId="2A85E7D8" w14:textId="77777777" w:rsidR="00505E35" w:rsidRDefault="00505E35">
      <w:pPr>
        <w:rPr>
          <w:rFonts w:hint="eastAsia"/>
        </w:rPr>
      </w:pPr>
    </w:p>
    <w:p w14:paraId="466FA2CC" w14:textId="77777777" w:rsidR="00505E35" w:rsidRDefault="00505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37CA8" w14:textId="77777777" w:rsidR="00505E35" w:rsidRDefault="00505E35">
      <w:pPr>
        <w:rPr>
          <w:rFonts w:hint="eastAsia"/>
        </w:rPr>
      </w:pPr>
      <w:r>
        <w:rPr>
          <w:rFonts w:hint="eastAsia"/>
        </w:rPr>
        <w:t>现代传媒语境下的演变</w:t>
      </w:r>
    </w:p>
    <w:p w14:paraId="16912F95" w14:textId="77777777" w:rsidR="00505E35" w:rsidRDefault="00505E35">
      <w:pPr>
        <w:rPr>
          <w:rFonts w:hint="eastAsia"/>
        </w:rPr>
      </w:pPr>
      <w:r>
        <w:rPr>
          <w:rFonts w:hint="eastAsia"/>
        </w:rPr>
        <w:t>随着时代的发展，“避重就轻”在当代媒体传播中也有新的变化。新闻报道为了吸引观众眼球，有时会强调事件中的某些非关键性因素，而忽略更重要的信息；社交媒体平台上，用户发布内容时也可能倾向于分享轻松愉快的信息而非严肃话题。虽然这些做法能够在短期内获得较高的关注度，但从长远来看，它们可能会削弱公众对于重要社会议题的关注度，影响舆论导向和社会进步。</w:t>
      </w:r>
    </w:p>
    <w:p w14:paraId="2264C04F" w14:textId="77777777" w:rsidR="00505E35" w:rsidRDefault="00505E35">
      <w:pPr>
        <w:rPr>
          <w:rFonts w:hint="eastAsia"/>
        </w:rPr>
      </w:pPr>
    </w:p>
    <w:p w14:paraId="3FA134FA" w14:textId="77777777" w:rsidR="00505E35" w:rsidRDefault="00505E3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E6B62F" w14:textId="77777777" w:rsidR="00505E35" w:rsidRDefault="00505E35">
      <w:pPr>
        <w:rPr>
          <w:rFonts w:hint="eastAsia"/>
        </w:rPr>
      </w:pPr>
      <w:r>
        <w:rPr>
          <w:rFonts w:hint="eastAsia"/>
        </w:rPr>
        <w:t>最后的总结</w:t>
      </w:r>
    </w:p>
    <w:p w14:paraId="44850881" w14:textId="77777777" w:rsidR="00505E35" w:rsidRDefault="00505E35">
      <w:pPr>
        <w:rPr>
          <w:rFonts w:hint="eastAsia"/>
        </w:rPr>
      </w:pPr>
      <w:r>
        <w:rPr>
          <w:rFonts w:hint="eastAsia"/>
        </w:rPr>
        <w:t>“避重就轻”作为一种语言表达策略，在中国文化中有其独特价值。它既能帮助人们在复杂的人际关系中保持和谐，又能成为艺术家们创作灵感的源泉。但同时也要注意到，合理把握分寸至关重要，过度依赖此法可能导致问题得不到有效解决。因此，在实际生活中，我们应当根据具体情况灵活运用这一技巧，力求做到既不失礼又能够坦诚相待。</w:t>
      </w:r>
    </w:p>
    <w:p w14:paraId="395AF9CE" w14:textId="77777777" w:rsidR="00505E35" w:rsidRDefault="00505E35">
      <w:pPr>
        <w:rPr>
          <w:rFonts w:hint="eastAsia"/>
        </w:rPr>
      </w:pPr>
    </w:p>
    <w:p w14:paraId="68108957" w14:textId="77777777" w:rsidR="00505E35" w:rsidRDefault="00505E3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53C8F2" w14:textId="6CA7450A" w:rsidR="0092471E" w:rsidRDefault="0092471E"/>
    <w:sectPr w:rsidR="00924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71E"/>
    <w:rsid w:val="003F1193"/>
    <w:rsid w:val="00505E35"/>
    <w:rsid w:val="00924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EF5359-B4F6-4B20-A4C4-CF753083C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7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7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7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7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7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7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7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7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7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7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7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7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7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7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7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7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7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7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7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7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7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7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7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7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7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7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7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7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7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2025-06-01T14:29:00Z</dcterms:created>
  <dcterms:modified xsi:type="dcterms:W3CDTF">2025-06-01T14:29:00Z</dcterms:modified>
</cp:coreProperties>
</file>