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1EDF" w14:textId="77777777" w:rsidR="00486498" w:rsidRDefault="00486498">
      <w:pPr>
        <w:rPr>
          <w:rFonts w:hint="eastAsia"/>
        </w:rPr>
      </w:pPr>
      <w:r>
        <w:rPr>
          <w:rFonts w:hint="eastAsia"/>
        </w:rPr>
        <w:t>辰的拼音是什么写的呀</w:t>
      </w:r>
    </w:p>
    <w:p w14:paraId="5687449D" w14:textId="77777777" w:rsidR="00486498" w:rsidRDefault="00486498">
      <w:pPr>
        <w:rPr>
          <w:rFonts w:hint="eastAsia"/>
        </w:rPr>
      </w:pPr>
      <w:r>
        <w:rPr>
          <w:rFonts w:hint="eastAsia"/>
        </w:rPr>
        <w:t>“辰”这个汉字，在汉语拼音中写作 chén。它是一个古老的汉字，有着丰富的含义和历史背景。在古代中国，“辰”字不仅仅是一个简单的符号，它与天文、历法以及文化传统都有着深厚的联系。</w:t>
      </w:r>
    </w:p>
    <w:p w14:paraId="6818FB04" w14:textId="77777777" w:rsidR="00486498" w:rsidRDefault="00486498">
      <w:pPr>
        <w:rPr>
          <w:rFonts w:hint="eastAsia"/>
        </w:rPr>
      </w:pPr>
    </w:p>
    <w:p w14:paraId="65B5C6D5" w14:textId="77777777" w:rsidR="00486498" w:rsidRDefault="0048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16AD" w14:textId="77777777" w:rsidR="00486498" w:rsidRDefault="00486498">
      <w:pPr>
        <w:rPr>
          <w:rFonts w:hint="eastAsia"/>
        </w:rPr>
      </w:pPr>
      <w:r>
        <w:rPr>
          <w:rFonts w:hint="eastAsia"/>
        </w:rPr>
        <w:t>辰的历史渊源</w:t>
      </w:r>
    </w:p>
    <w:p w14:paraId="55B4607F" w14:textId="77777777" w:rsidR="00486498" w:rsidRDefault="00486498">
      <w:pPr>
        <w:rPr>
          <w:rFonts w:hint="eastAsia"/>
        </w:rPr>
      </w:pPr>
      <w:r>
        <w:rPr>
          <w:rFonts w:hint="eastAsia"/>
        </w:rPr>
        <w:t>追溯到甲骨文时期，“辰”字就已经出现了，其原始形状像一种农具，称为辰器，也有人认为它描绘的是龙的形象，因为龙在中国传统文化中常被用来象征天象中的星宿。随着时间的推移，这个字的意义逐渐扩展，从表示具体的物体演变为一个抽象的概念，开始用于指代时间单位——时辰。在古代，一天被分为十二个时辰，每个时辰相当于现在的两个小时，而“辰”就是其中的一个。</w:t>
      </w:r>
    </w:p>
    <w:p w14:paraId="4883D048" w14:textId="77777777" w:rsidR="00486498" w:rsidRDefault="00486498">
      <w:pPr>
        <w:rPr>
          <w:rFonts w:hint="eastAsia"/>
        </w:rPr>
      </w:pPr>
    </w:p>
    <w:p w14:paraId="672BB6BC" w14:textId="77777777" w:rsidR="00486498" w:rsidRDefault="0048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FE1C" w14:textId="77777777" w:rsidR="00486498" w:rsidRDefault="00486498">
      <w:pPr>
        <w:rPr>
          <w:rFonts w:hint="eastAsia"/>
        </w:rPr>
      </w:pPr>
      <w:r>
        <w:rPr>
          <w:rFonts w:hint="eastAsia"/>
        </w:rPr>
        <w:t>辰的文化意义</w:t>
      </w:r>
    </w:p>
    <w:p w14:paraId="7EC5044D" w14:textId="77777777" w:rsidR="00486498" w:rsidRDefault="00486498">
      <w:pPr>
        <w:rPr>
          <w:rFonts w:hint="eastAsia"/>
        </w:rPr>
      </w:pPr>
      <w:r>
        <w:rPr>
          <w:rFonts w:hint="eastAsia"/>
        </w:rPr>
        <w:t>在中国的传统农历中，“辰”不仅是时间的划分之一，也是十二生肖之一，代表着龙。因此，辰年出生的人被认为具有龙的特质：强大、尊贵、成功且充满魅力。“辰”还经常出现在古诗词和其他文学作品中，诗人常常借辰光来表达对时光流逝的感慨，或者用辰时的美好来寄托对未来的希望。比如唐代诗人王维的《山居秋暝》中有“空山新雨后，天气晚来秋。明月松间照，清泉石上流。”这里的“明月松间照”，便是描写了一个静谧而美丽的辰光时刻。</w:t>
      </w:r>
    </w:p>
    <w:p w14:paraId="0D0479CB" w14:textId="77777777" w:rsidR="00486498" w:rsidRDefault="00486498">
      <w:pPr>
        <w:rPr>
          <w:rFonts w:hint="eastAsia"/>
        </w:rPr>
      </w:pPr>
    </w:p>
    <w:p w14:paraId="2C264C68" w14:textId="77777777" w:rsidR="00486498" w:rsidRDefault="0048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E5BA" w14:textId="77777777" w:rsidR="00486498" w:rsidRDefault="00486498">
      <w:pPr>
        <w:rPr>
          <w:rFonts w:hint="eastAsia"/>
        </w:rPr>
      </w:pPr>
      <w:r>
        <w:rPr>
          <w:rFonts w:hint="eastAsia"/>
        </w:rPr>
        <w:t>辰在现代生活中的应用</w:t>
      </w:r>
    </w:p>
    <w:p w14:paraId="43D05AD1" w14:textId="77777777" w:rsidR="00486498" w:rsidRDefault="00486498">
      <w:pPr>
        <w:rPr>
          <w:rFonts w:hint="eastAsia"/>
        </w:rPr>
      </w:pPr>
      <w:r>
        <w:rPr>
          <w:rFonts w:hint="eastAsia"/>
        </w:rPr>
        <w:t>尽管现代社会已经广泛使用公历和24小时制，但“辰”的概念仍然存在于人们的日常生活中。例如，在一些传统的节日或庆典活动中，人们可能会根据农历的时间来安排活动，这时“辰”作为时间单位的作用就显现出来了。由于“辰”与龙相关联，每到龙年，都会掀起一股与龙有关的文化热潮，从艺术创作到商业营销，到处都可以看到“辰”的身影。辰也是一个受欢迎的名字选择，父母们往往会给自己的孩子取名为“辰”，寓意着希望孩子能够拥有如龙般的优秀品质和辉煌未来。</w:t>
      </w:r>
    </w:p>
    <w:p w14:paraId="3FAED93B" w14:textId="77777777" w:rsidR="00486498" w:rsidRDefault="00486498">
      <w:pPr>
        <w:rPr>
          <w:rFonts w:hint="eastAsia"/>
        </w:rPr>
      </w:pPr>
    </w:p>
    <w:p w14:paraId="24944172" w14:textId="77777777" w:rsidR="00486498" w:rsidRDefault="00486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481FE" w14:textId="77777777" w:rsidR="00486498" w:rsidRDefault="00486498">
      <w:pPr>
        <w:rPr>
          <w:rFonts w:hint="eastAsia"/>
        </w:rPr>
      </w:pPr>
      <w:r>
        <w:rPr>
          <w:rFonts w:hint="eastAsia"/>
        </w:rPr>
        <w:t>最后的总结</w:t>
      </w:r>
    </w:p>
    <w:p w14:paraId="66E019AD" w14:textId="77777777" w:rsidR="00486498" w:rsidRDefault="00486498">
      <w:pPr>
        <w:rPr>
          <w:rFonts w:hint="eastAsia"/>
        </w:rPr>
      </w:pPr>
      <w:r>
        <w:rPr>
          <w:rFonts w:hint="eastAsia"/>
        </w:rPr>
        <w:t>“辰”的拼音为 chén，它不仅仅是一个简单的发音，更承载了深厚的历史文化和情感价值。无论是作为时间单位还是作为文化象征，“辰”都在中国乃至整个东亚地区的文化中占据着重要地位，并且通过各种形式持续影响着现代人的生活方式和思维模式。</w:t>
      </w:r>
    </w:p>
    <w:p w14:paraId="1DD80943" w14:textId="77777777" w:rsidR="00486498" w:rsidRDefault="00486498">
      <w:pPr>
        <w:rPr>
          <w:rFonts w:hint="eastAsia"/>
        </w:rPr>
      </w:pPr>
    </w:p>
    <w:p w14:paraId="76D21CD2" w14:textId="77777777" w:rsidR="00486498" w:rsidRDefault="00486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C4610" w14:textId="03E80345" w:rsidR="00BF355A" w:rsidRDefault="00BF355A"/>
    <w:sectPr w:rsidR="00BF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A"/>
    <w:rsid w:val="002D2887"/>
    <w:rsid w:val="00486498"/>
    <w:rsid w:val="00B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F5B1-2517-48E1-9B85-6931C1ED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