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E2E0" w14:textId="77777777" w:rsidR="00614C5A" w:rsidRDefault="00614C5A">
      <w:pPr>
        <w:rPr>
          <w:rFonts w:hint="eastAsia"/>
        </w:rPr>
      </w:pPr>
    </w:p>
    <w:p w14:paraId="57AD0CAE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chen</w:t>
      </w:r>
    </w:p>
    <w:p w14:paraId="4BFBAAD1" w14:textId="77777777" w:rsidR="00614C5A" w:rsidRDefault="00614C5A">
      <w:pPr>
        <w:rPr>
          <w:rFonts w:hint="eastAsia"/>
        </w:rPr>
      </w:pPr>
    </w:p>
    <w:p w14:paraId="54AC5E9F" w14:textId="77777777" w:rsidR="00614C5A" w:rsidRDefault="00614C5A">
      <w:pPr>
        <w:rPr>
          <w:rFonts w:hint="eastAsia"/>
        </w:rPr>
      </w:pPr>
    </w:p>
    <w:p w14:paraId="4B924212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“辰”字的拼音为“chen”，在汉语中具有丰富的含义和文化内涵。它不仅代表了一天中的特定时间段，也是中国传统文化中对宇宙万物运行规律的一种描述。</w:t>
      </w:r>
    </w:p>
    <w:p w14:paraId="4B13A030" w14:textId="77777777" w:rsidR="00614C5A" w:rsidRDefault="00614C5A">
      <w:pPr>
        <w:rPr>
          <w:rFonts w:hint="eastAsia"/>
        </w:rPr>
      </w:pPr>
    </w:p>
    <w:p w14:paraId="3C673EFF" w14:textId="77777777" w:rsidR="00614C5A" w:rsidRDefault="00614C5A">
      <w:pPr>
        <w:rPr>
          <w:rFonts w:hint="eastAsia"/>
        </w:rPr>
      </w:pPr>
    </w:p>
    <w:p w14:paraId="79C78DA5" w14:textId="77777777" w:rsidR="00614C5A" w:rsidRDefault="00614C5A">
      <w:pPr>
        <w:rPr>
          <w:rFonts w:hint="eastAsia"/>
        </w:rPr>
      </w:pPr>
    </w:p>
    <w:p w14:paraId="31AE8C48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时间的象征</w:t>
      </w:r>
    </w:p>
    <w:p w14:paraId="455B0E3A" w14:textId="77777777" w:rsidR="00614C5A" w:rsidRDefault="00614C5A">
      <w:pPr>
        <w:rPr>
          <w:rFonts w:hint="eastAsia"/>
        </w:rPr>
      </w:pPr>
    </w:p>
    <w:p w14:paraId="44475CD5" w14:textId="77777777" w:rsidR="00614C5A" w:rsidRDefault="00614C5A">
      <w:pPr>
        <w:rPr>
          <w:rFonts w:hint="eastAsia"/>
        </w:rPr>
      </w:pPr>
    </w:p>
    <w:p w14:paraId="10F12758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在古代中国，一天被划分为十二个时辰，每个时辰等于现在的两个小时，“辰时”是其中的一个，大约对应于上午7点到9点的时间段。这个时段被认为是阳气上升、生机勃勃的时候，因此有着积极向上的寓意。“辰”也用来指代龙，因为在中国传统文化里，龙被视为祥瑞之物，象征着权力和吉祥。</w:t>
      </w:r>
    </w:p>
    <w:p w14:paraId="3B5A0897" w14:textId="77777777" w:rsidR="00614C5A" w:rsidRDefault="00614C5A">
      <w:pPr>
        <w:rPr>
          <w:rFonts w:hint="eastAsia"/>
        </w:rPr>
      </w:pPr>
    </w:p>
    <w:p w14:paraId="41201215" w14:textId="77777777" w:rsidR="00614C5A" w:rsidRDefault="00614C5A">
      <w:pPr>
        <w:rPr>
          <w:rFonts w:hint="eastAsia"/>
        </w:rPr>
      </w:pPr>
    </w:p>
    <w:p w14:paraId="0BA864A2" w14:textId="77777777" w:rsidR="00614C5A" w:rsidRDefault="00614C5A">
      <w:pPr>
        <w:rPr>
          <w:rFonts w:hint="eastAsia"/>
        </w:rPr>
      </w:pPr>
    </w:p>
    <w:p w14:paraId="0B132E28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天文与历法</w:t>
      </w:r>
    </w:p>
    <w:p w14:paraId="62603C62" w14:textId="77777777" w:rsidR="00614C5A" w:rsidRDefault="00614C5A">
      <w:pPr>
        <w:rPr>
          <w:rFonts w:hint="eastAsia"/>
        </w:rPr>
      </w:pPr>
    </w:p>
    <w:p w14:paraId="19BF912C" w14:textId="77777777" w:rsidR="00614C5A" w:rsidRDefault="00614C5A">
      <w:pPr>
        <w:rPr>
          <w:rFonts w:hint="eastAsia"/>
        </w:rPr>
      </w:pPr>
    </w:p>
    <w:p w14:paraId="2C4F362F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除了作为时间单位外，“辰”还用于表示星宿的位置。古代中国人观察天空，将星空划分成不同的区域，称为“二十八宿”。这些星宿又分为四组，每组七宿，分别对应东方青龙、南方朱雀、西方白虎和北方玄武四大神兽。“辰”所在的东方青龙包括角、亢、氐、房、心、尾、箕七个星宿，它们在春季夜空中尤为明显，代表着春天的到来和万物复苏。</w:t>
      </w:r>
    </w:p>
    <w:p w14:paraId="73AD440C" w14:textId="77777777" w:rsidR="00614C5A" w:rsidRDefault="00614C5A">
      <w:pPr>
        <w:rPr>
          <w:rFonts w:hint="eastAsia"/>
        </w:rPr>
      </w:pPr>
    </w:p>
    <w:p w14:paraId="1CAF9E90" w14:textId="77777777" w:rsidR="00614C5A" w:rsidRDefault="00614C5A">
      <w:pPr>
        <w:rPr>
          <w:rFonts w:hint="eastAsia"/>
        </w:rPr>
      </w:pPr>
    </w:p>
    <w:p w14:paraId="1C58D411" w14:textId="77777777" w:rsidR="00614C5A" w:rsidRDefault="00614C5A">
      <w:pPr>
        <w:rPr>
          <w:rFonts w:hint="eastAsia"/>
        </w:rPr>
      </w:pPr>
    </w:p>
    <w:p w14:paraId="3720BA43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文学与艺术</w:t>
      </w:r>
    </w:p>
    <w:p w14:paraId="0D4116EB" w14:textId="77777777" w:rsidR="00614C5A" w:rsidRDefault="00614C5A">
      <w:pPr>
        <w:rPr>
          <w:rFonts w:hint="eastAsia"/>
        </w:rPr>
      </w:pPr>
    </w:p>
    <w:p w14:paraId="75C6B43A" w14:textId="77777777" w:rsidR="00614C5A" w:rsidRDefault="00614C5A">
      <w:pPr>
        <w:rPr>
          <w:rFonts w:hint="eastAsia"/>
        </w:rPr>
      </w:pPr>
    </w:p>
    <w:p w14:paraId="656F40BC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由于其丰富的象征意义，“辰”经常出现在中国的古典诗词和绘画作品中。诗人们常用“辰光”、“星辰”等词汇来表达时光流逝的感慨或对美好事物的向往。画家们则喜欢描绘出星空下的景象，以此寄托自己的情感或理想。在现代文学作品中，“辰”也被广泛使用，成为了连接古今文化的桥梁。</w:t>
      </w:r>
    </w:p>
    <w:p w14:paraId="1ADD4BB2" w14:textId="77777777" w:rsidR="00614C5A" w:rsidRDefault="00614C5A">
      <w:pPr>
        <w:rPr>
          <w:rFonts w:hint="eastAsia"/>
        </w:rPr>
      </w:pPr>
    </w:p>
    <w:p w14:paraId="3D128183" w14:textId="77777777" w:rsidR="00614C5A" w:rsidRDefault="00614C5A">
      <w:pPr>
        <w:rPr>
          <w:rFonts w:hint="eastAsia"/>
        </w:rPr>
      </w:pPr>
    </w:p>
    <w:p w14:paraId="20AEAB24" w14:textId="77777777" w:rsidR="00614C5A" w:rsidRDefault="00614C5A">
      <w:pPr>
        <w:rPr>
          <w:rFonts w:hint="eastAsia"/>
        </w:rPr>
      </w:pPr>
    </w:p>
    <w:p w14:paraId="53770AF2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289DCFF9" w14:textId="77777777" w:rsidR="00614C5A" w:rsidRDefault="00614C5A">
      <w:pPr>
        <w:rPr>
          <w:rFonts w:hint="eastAsia"/>
        </w:rPr>
      </w:pPr>
    </w:p>
    <w:p w14:paraId="456A7CBB" w14:textId="77777777" w:rsidR="00614C5A" w:rsidRDefault="00614C5A">
      <w:pPr>
        <w:rPr>
          <w:rFonts w:hint="eastAsia"/>
        </w:rPr>
      </w:pPr>
    </w:p>
    <w:p w14:paraId="2A8A3085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随着时代的发展，“辰”这个字及其所蕴含的文化元素依然活跃在现代生活中。无论是名字的选择，还是企业品牌的命名，都可见其身影。例如，很多家长给孩子取名时会选用“辰”字，希望孩子能够如早晨的阳光一样充满活力；一些公司也会以“辰”为名，寓意着企业的蓬勃发展。</w:t>
      </w:r>
    </w:p>
    <w:p w14:paraId="0CE9473F" w14:textId="77777777" w:rsidR="00614C5A" w:rsidRDefault="00614C5A">
      <w:pPr>
        <w:rPr>
          <w:rFonts w:hint="eastAsia"/>
        </w:rPr>
      </w:pPr>
    </w:p>
    <w:p w14:paraId="0FBE63B9" w14:textId="77777777" w:rsidR="00614C5A" w:rsidRDefault="00614C5A">
      <w:pPr>
        <w:rPr>
          <w:rFonts w:hint="eastAsia"/>
        </w:rPr>
      </w:pPr>
    </w:p>
    <w:p w14:paraId="3F82987E" w14:textId="77777777" w:rsidR="00614C5A" w:rsidRDefault="00614C5A">
      <w:pPr>
        <w:rPr>
          <w:rFonts w:hint="eastAsia"/>
        </w:rPr>
      </w:pPr>
    </w:p>
    <w:p w14:paraId="581B0324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DDCE1D" w14:textId="77777777" w:rsidR="00614C5A" w:rsidRDefault="00614C5A">
      <w:pPr>
        <w:rPr>
          <w:rFonts w:hint="eastAsia"/>
        </w:rPr>
      </w:pPr>
    </w:p>
    <w:p w14:paraId="73072CFC" w14:textId="77777777" w:rsidR="00614C5A" w:rsidRDefault="00614C5A">
      <w:pPr>
        <w:rPr>
          <w:rFonts w:hint="eastAsia"/>
        </w:rPr>
      </w:pPr>
    </w:p>
    <w:p w14:paraId="017A5D82" w14:textId="77777777" w:rsidR="00614C5A" w:rsidRDefault="00614C5A">
      <w:pPr>
        <w:rPr>
          <w:rFonts w:hint="eastAsia"/>
        </w:rPr>
      </w:pPr>
      <w:r>
        <w:rPr>
          <w:rFonts w:hint="eastAsia"/>
        </w:rPr>
        <w:tab/>
        <w:t>“辰”不仅仅是一个简单的汉字或时间单位，它承载了深厚的历史文化底蕴，反映了古人对自然界的认识以及他们对美好生活的向往。通过了解“辰”的多重含义，我们不仅可以增进对中国传统文化的理解，也能更好地欣赏那些蕴含其中的艺术魅力。</w:t>
      </w:r>
    </w:p>
    <w:p w14:paraId="1E3D9384" w14:textId="77777777" w:rsidR="00614C5A" w:rsidRDefault="00614C5A">
      <w:pPr>
        <w:rPr>
          <w:rFonts w:hint="eastAsia"/>
        </w:rPr>
      </w:pPr>
    </w:p>
    <w:p w14:paraId="2BAEE93E" w14:textId="77777777" w:rsidR="00614C5A" w:rsidRDefault="00614C5A">
      <w:pPr>
        <w:rPr>
          <w:rFonts w:hint="eastAsia"/>
        </w:rPr>
      </w:pPr>
    </w:p>
    <w:p w14:paraId="7F5F3765" w14:textId="77777777" w:rsidR="00614C5A" w:rsidRDefault="00614C5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98BFC79" w14:textId="7036BF8B" w:rsidR="00E453DF" w:rsidRDefault="00E453DF"/>
    <w:sectPr w:rsidR="00E4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F"/>
    <w:rsid w:val="002D2887"/>
    <w:rsid w:val="00614C5A"/>
    <w:rsid w:val="00E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7A110-E07B-40D7-8585-AAD85E9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