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08ED" w14:textId="77777777" w:rsidR="009205A4" w:rsidRDefault="009205A4">
      <w:pPr>
        <w:rPr>
          <w:rFonts w:hint="eastAsia"/>
        </w:rPr>
      </w:pPr>
    </w:p>
    <w:p w14:paraId="4E4266D9" w14:textId="77777777" w:rsidR="009205A4" w:rsidRDefault="009205A4">
      <w:pPr>
        <w:rPr>
          <w:rFonts w:hint="eastAsia"/>
        </w:rPr>
      </w:pPr>
      <w:r>
        <w:rPr>
          <w:rFonts w:hint="eastAsia"/>
        </w:rPr>
        <w:t>较的拼音和部首</w:t>
      </w:r>
    </w:p>
    <w:p w14:paraId="49282718" w14:textId="77777777" w:rsidR="009205A4" w:rsidRDefault="009205A4">
      <w:pPr>
        <w:rPr>
          <w:rFonts w:hint="eastAsia"/>
        </w:rPr>
      </w:pPr>
      <w:r>
        <w:rPr>
          <w:rFonts w:hint="eastAsia"/>
        </w:rPr>
        <w:t>“较”这个字在汉语中是一个非常常见的词汇，它包含了比较、较量等含义。我们来看看它的基本构成。“较”的拼音是jiào，由声母j和韵母iào组成。从部首的角度来看，“较”属于车字旁，具体来说，它的部首是“车”，这表明了这个字与车辆或者交通有着一定的关联。</w:t>
      </w:r>
    </w:p>
    <w:p w14:paraId="10255F71" w14:textId="77777777" w:rsidR="009205A4" w:rsidRDefault="009205A4">
      <w:pPr>
        <w:rPr>
          <w:rFonts w:hint="eastAsia"/>
        </w:rPr>
      </w:pPr>
    </w:p>
    <w:p w14:paraId="027F45CB" w14:textId="77777777" w:rsidR="009205A4" w:rsidRDefault="00920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164C0" w14:textId="77777777" w:rsidR="009205A4" w:rsidRDefault="009205A4">
      <w:pPr>
        <w:rPr>
          <w:rFonts w:hint="eastAsia"/>
        </w:rPr>
      </w:pPr>
      <w:r>
        <w:rPr>
          <w:rFonts w:hint="eastAsia"/>
        </w:rPr>
        <w:t>较的历史渊源</w:t>
      </w:r>
    </w:p>
    <w:p w14:paraId="75BA3B6F" w14:textId="77777777" w:rsidR="009205A4" w:rsidRDefault="009205A4">
      <w:pPr>
        <w:rPr>
          <w:rFonts w:hint="eastAsia"/>
        </w:rPr>
      </w:pPr>
      <w:r>
        <w:rPr>
          <w:rFonts w:hint="eastAsia"/>
        </w:rPr>
        <w:t>追溯“较”的历史，我们可以发现它最早出现在古代文献中时，多用于描述马车或战车上的某个部件。随着时间的发展，“较”的意义逐渐扩展，不仅限于原本的物理意义，而是延伸到了抽象概念中的比较和衡量。例如，在现代汉语中，“较”经常被用来表示两个事物之间的差异或者进行对比分析。</w:t>
      </w:r>
    </w:p>
    <w:p w14:paraId="4C6A9D35" w14:textId="77777777" w:rsidR="009205A4" w:rsidRDefault="009205A4">
      <w:pPr>
        <w:rPr>
          <w:rFonts w:hint="eastAsia"/>
        </w:rPr>
      </w:pPr>
    </w:p>
    <w:p w14:paraId="5FBA95C3" w14:textId="77777777" w:rsidR="009205A4" w:rsidRDefault="00920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F4483" w14:textId="77777777" w:rsidR="009205A4" w:rsidRDefault="009205A4">
      <w:pPr>
        <w:rPr>
          <w:rFonts w:hint="eastAsia"/>
        </w:rPr>
      </w:pPr>
      <w:r>
        <w:rPr>
          <w:rFonts w:hint="eastAsia"/>
        </w:rPr>
        <w:t>较在日常生活中的应用</w:t>
      </w:r>
    </w:p>
    <w:p w14:paraId="5F46098E" w14:textId="77777777" w:rsidR="009205A4" w:rsidRDefault="009205A4">
      <w:pPr>
        <w:rPr>
          <w:rFonts w:hint="eastAsia"/>
        </w:rPr>
      </w:pPr>
      <w:r>
        <w:rPr>
          <w:rFonts w:hint="eastAsia"/>
        </w:rPr>
        <w:t>在日常交流中，“较”是非常活跃的一个汉字。比如，当我们想要表达某物比另一物更好或更差时，就会使用到“较”。“较”还常常出现在一些成语当中，如“斤斤计较”，意思是过分在意小事；又如“明辨是非，较然可见”，这里指的是清晰地分辨对错。这些用法都展示了“较”在丰富汉语表达方面的重要性。</w:t>
      </w:r>
    </w:p>
    <w:p w14:paraId="43587AC2" w14:textId="77777777" w:rsidR="009205A4" w:rsidRDefault="009205A4">
      <w:pPr>
        <w:rPr>
          <w:rFonts w:hint="eastAsia"/>
        </w:rPr>
      </w:pPr>
    </w:p>
    <w:p w14:paraId="6AB49D4B" w14:textId="77777777" w:rsidR="009205A4" w:rsidRDefault="00920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167BC" w14:textId="77777777" w:rsidR="009205A4" w:rsidRDefault="009205A4">
      <w:pPr>
        <w:rPr>
          <w:rFonts w:hint="eastAsia"/>
        </w:rPr>
      </w:pPr>
      <w:r>
        <w:rPr>
          <w:rFonts w:hint="eastAsia"/>
        </w:rPr>
        <w:t>较的学习方法</w:t>
      </w:r>
    </w:p>
    <w:p w14:paraId="5C892B87" w14:textId="77777777" w:rsidR="009205A4" w:rsidRDefault="009205A4">
      <w:pPr>
        <w:rPr>
          <w:rFonts w:hint="eastAsia"/>
        </w:rPr>
      </w:pPr>
      <w:r>
        <w:rPr>
          <w:rFonts w:hint="eastAsia"/>
        </w:rPr>
        <w:t>对于学习汉语的朋友来说，掌握“较”的正确用法至关重要。一方面，要熟悉其基本发音jiào，另一方面，则是要理解并能够灵活运用它在不同语境下的意思。可以通过阅读含有“较”的文章或句子来增强对该字的理解，同时也可以尝试自己造句，加深记忆。了解“较”的历史背景和文化内涵也有助于更好地掌握这个汉字。</w:t>
      </w:r>
    </w:p>
    <w:p w14:paraId="646E0ACD" w14:textId="77777777" w:rsidR="009205A4" w:rsidRDefault="009205A4">
      <w:pPr>
        <w:rPr>
          <w:rFonts w:hint="eastAsia"/>
        </w:rPr>
      </w:pPr>
    </w:p>
    <w:p w14:paraId="020CD3F5" w14:textId="77777777" w:rsidR="009205A4" w:rsidRDefault="00920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4516C" w14:textId="77777777" w:rsidR="009205A4" w:rsidRDefault="009205A4">
      <w:pPr>
        <w:rPr>
          <w:rFonts w:hint="eastAsia"/>
        </w:rPr>
      </w:pPr>
      <w:r>
        <w:rPr>
          <w:rFonts w:hint="eastAsia"/>
        </w:rPr>
        <w:t>最后的总结</w:t>
      </w:r>
    </w:p>
    <w:p w14:paraId="01E8CF1A" w14:textId="77777777" w:rsidR="009205A4" w:rsidRDefault="009205A4">
      <w:pPr>
        <w:rPr>
          <w:rFonts w:hint="eastAsia"/>
        </w:rPr>
      </w:pPr>
      <w:r>
        <w:rPr>
          <w:rFonts w:hint="eastAsia"/>
        </w:rPr>
        <w:t>“较”作为一个拥有深厚历史文化底蕴的汉字，无论是在古代还是现代社会都有着不可或缺的地位。通过对其拼音（jiào）、部首（车）以及各种应用场景的学习，我们不仅能更好地掌握这一汉字，还能进一步领略中华文化的博大精深。希望每位汉语学习者都能用心去体会每一个汉字背后的故事，让语言学习变得更加有趣且富有意义。</w:t>
      </w:r>
    </w:p>
    <w:p w14:paraId="376519EB" w14:textId="77777777" w:rsidR="009205A4" w:rsidRDefault="009205A4">
      <w:pPr>
        <w:rPr>
          <w:rFonts w:hint="eastAsia"/>
        </w:rPr>
      </w:pPr>
    </w:p>
    <w:p w14:paraId="67C12D75" w14:textId="77777777" w:rsidR="009205A4" w:rsidRDefault="00920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32AD3" w14:textId="77777777" w:rsidR="009205A4" w:rsidRDefault="00920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47328" w14:textId="2451FA11" w:rsidR="00DA55D4" w:rsidRDefault="00DA55D4"/>
    <w:sectPr w:rsidR="00DA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D4"/>
    <w:rsid w:val="009205A4"/>
    <w:rsid w:val="00DA55D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92251-B252-457F-BEBC-D8C84D0B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