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3AE7" w14:textId="77777777" w:rsidR="004127A7" w:rsidRDefault="004127A7">
      <w:pPr>
        <w:rPr>
          <w:rFonts w:hint="eastAsia"/>
        </w:rPr>
      </w:pPr>
      <w:r>
        <w:rPr>
          <w:rFonts w:hint="eastAsia"/>
        </w:rPr>
        <w:t>蹦的拼音：跳跃的语言符号</w:t>
      </w:r>
    </w:p>
    <w:p w14:paraId="204C3A70" w14:textId="77777777" w:rsidR="004127A7" w:rsidRDefault="004127A7">
      <w:pPr>
        <w:rPr>
          <w:rFonts w:hint="eastAsia"/>
        </w:rPr>
      </w:pPr>
      <w:r>
        <w:rPr>
          <w:rFonts w:hint="eastAsia"/>
        </w:rPr>
        <w:t>在汉语拼音系统中，“蹦”字的拼音为 bèng。这个音节不仅是一个简单的发音单位，它还承载着丰富的文化内涵和语言活力。拼音是汉字的语音化表达方式，通过字母组合来表示汉字的读音，而“蹦”字的拼音则像是一次轻快的跳跃，在人们的口中发出清脆的声音，仿佛将汉字从纸面上解放出来，赋予了它们生动的生命。</w:t>
      </w:r>
    </w:p>
    <w:p w14:paraId="3EBFC8B7" w14:textId="77777777" w:rsidR="004127A7" w:rsidRDefault="004127A7">
      <w:pPr>
        <w:rPr>
          <w:rFonts w:hint="eastAsia"/>
        </w:rPr>
      </w:pPr>
    </w:p>
    <w:p w14:paraId="037D9271" w14:textId="77777777" w:rsidR="004127A7" w:rsidRDefault="0041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0F7F" w14:textId="77777777" w:rsidR="004127A7" w:rsidRDefault="004127A7">
      <w:pPr>
        <w:rPr>
          <w:rFonts w:hint="eastAsia"/>
        </w:rPr>
      </w:pPr>
      <w:r>
        <w:rPr>
          <w:rFonts w:hint="eastAsia"/>
        </w:rPr>
        <w:t>拼音的历史渊源</w:t>
      </w:r>
    </w:p>
    <w:p w14:paraId="274686DE" w14:textId="77777777" w:rsidR="004127A7" w:rsidRDefault="004127A7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它的设计旨在帮助人们学习普通话，并促进汉字的教学与国际交流。在此之前，中国历史上曾出现过多种注音方法，如反切、注音字母等，但这些方法要么复杂难学，要么不便于国际间的沟通。拼音的诞生，就像是给古老的汉字穿上了一双现代的鞋子，让它们能够轻松地在全球化的舞台上翩翩起舞。</w:t>
      </w:r>
    </w:p>
    <w:p w14:paraId="3417AF4A" w14:textId="77777777" w:rsidR="004127A7" w:rsidRDefault="004127A7">
      <w:pPr>
        <w:rPr>
          <w:rFonts w:hint="eastAsia"/>
        </w:rPr>
      </w:pPr>
    </w:p>
    <w:p w14:paraId="751AD84E" w14:textId="77777777" w:rsidR="004127A7" w:rsidRDefault="0041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854C" w14:textId="77777777" w:rsidR="004127A7" w:rsidRDefault="004127A7">
      <w:pPr>
        <w:rPr>
          <w:rFonts w:hint="eastAsia"/>
        </w:rPr>
      </w:pPr>
      <w:r>
        <w:rPr>
          <w:rFonts w:hint="eastAsia"/>
        </w:rPr>
        <w:t>蹦的拼音构成</w:t>
      </w:r>
    </w:p>
    <w:p w14:paraId="6D1B10F1" w14:textId="77777777" w:rsidR="004127A7" w:rsidRDefault="004127A7">
      <w:pPr>
        <w:rPr>
          <w:rFonts w:hint="eastAsia"/>
        </w:rPr>
      </w:pPr>
      <w:r>
        <w:rPr>
          <w:rFonts w:hint="eastAsia"/>
        </w:rPr>
        <w:t>“蹦”字的拼音由声母 b 和韵母 eng 组成，其中声母 b 代表的是一个双唇清塞音，即发音时双唇闭合然后突然放开，气流冲破阻碍形成声音；韵母 eng 则是一个后鼻音，发音时舌头后部抬起接近软腭，同时打开鼻腔通道。当这两个部分结合在一起，就构成了一个完整且独特的音节——bèng。这个音节听起来既短促又有力，就像一只小兔子在草地上欢快地跳跃。</w:t>
      </w:r>
    </w:p>
    <w:p w14:paraId="5A3F63CB" w14:textId="77777777" w:rsidR="004127A7" w:rsidRDefault="004127A7">
      <w:pPr>
        <w:rPr>
          <w:rFonts w:hint="eastAsia"/>
        </w:rPr>
      </w:pPr>
    </w:p>
    <w:p w14:paraId="6A73BDFB" w14:textId="77777777" w:rsidR="004127A7" w:rsidRDefault="0041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8169" w14:textId="77777777" w:rsidR="004127A7" w:rsidRDefault="004127A7">
      <w:pPr>
        <w:rPr>
          <w:rFonts w:hint="eastAsia"/>
        </w:rPr>
      </w:pPr>
      <w:r>
        <w:rPr>
          <w:rFonts w:hint="eastAsia"/>
        </w:rPr>
        <w:t>生活中的“蹦”</w:t>
      </w:r>
    </w:p>
    <w:p w14:paraId="332350F4" w14:textId="77777777" w:rsidR="004127A7" w:rsidRDefault="004127A7">
      <w:pPr>
        <w:rPr>
          <w:rFonts w:hint="eastAsia"/>
        </w:rPr>
      </w:pPr>
      <w:r>
        <w:rPr>
          <w:rFonts w:hint="eastAsia"/>
        </w:rPr>
        <w:t>在生活中，“蹦”这个词经常被用来形容快速而有节奏的动作，比如孩子们在操场上蹦跳玩耍，或者运动员在赛场上充满活力地奔跑。“蹦”不仅仅是一个动词，它更是一种情感的表达，一种对自由和快乐的追求。当我们说某人“蹦蹦跳跳”的时候，往往意味着这个人充满了生机和活力，有着积极向上的心态。这种状态也是很多人所向往的生活态度，它提醒我们要保持一颗年轻的心，勇敢地面对生活的挑战。</w:t>
      </w:r>
    </w:p>
    <w:p w14:paraId="39EC1A1E" w14:textId="77777777" w:rsidR="004127A7" w:rsidRDefault="004127A7">
      <w:pPr>
        <w:rPr>
          <w:rFonts w:hint="eastAsia"/>
        </w:rPr>
      </w:pPr>
    </w:p>
    <w:p w14:paraId="2FDCAB94" w14:textId="77777777" w:rsidR="004127A7" w:rsidRDefault="0041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9EE5" w14:textId="77777777" w:rsidR="004127A7" w:rsidRDefault="004127A7">
      <w:pPr>
        <w:rPr>
          <w:rFonts w:hint="eastAsia"/>
        </w:rPr>
      </w:pPr>
      <w:r>
        <w:rPr>
          <w:rFonts w:hint="eastAsia"/>
        </w:rPr>
        <w:t>“蹦”在文学艺术中的体现</w:t>
      </w:r>
    </w:p>
    <w:p w14:paraId="43DB3838" w14:textId="77777777" w:rsidR="004127A7" w:rsidRDefault="004127A7">
      <w:pPr>
        <w:rPr>
          <w:rFonts w:hint="eastAsia"/>
        </w:rPr>
      </w:pPr>
      <w:r>
        <w:rPr>
          <w:rFonts w:hint="eastAsia"/>
        </w:rPr>
        <w:t>在中国的文学作品和民间艺术中，“蹦”也扮演着重要的角色。例如，在传统戏曲里，演员们常常通过夸张的动作来表现人物的性格特点，而“蹦”就是其中一个非常典型的动作元素。在儿童文学中，“蹦”字也经常出现在描写动物或小孩活动场景的文字里，给读者带来了生动有趣的画面感。艺术家们利用“蹦”这个字所蕴含的能量，创造出许多令人难忘的艺术形象，让人们感受到了语言文字的魅力。</w:t>
      </w:r>
    </w:p>
    <w:p w14:paraId="00BE4E85" w14:textId="77777777" w:rsidR="004127A7" w:rsidRDefault="004127A7">
      <w:pPr>
        <w:rPr>
          <w:rFonts w:hint="eastAsia"/>
        </w:rPr>
      </w:pPr>
    </w:p>
    <w:p w14:paraId="154EB406" w14:textId="77777777" w:rsidR="004127A7" w:rsidRDefault="00412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8D9C" w14:textId="77777777" w:rsidR="004127A7" w:rsidRDefault="004127A7">
      <w:pPr>
        <w:rPr>
          <w:rFonts w:hint="eastAsia"/>
        </w:rPr>
      </w:pPr>
      <w:r>
        <w:rPr>
          <w:rFonts w:hint="eastAsia"/>
        </w:rPr>
        <w:t>最后的总结：蹦的拼音背后的故事</w:t>
      </w:r>
    </w:p>
    <w:p w14:paraId="43CFD376" w14:textId="77777777" w:rsidR="004127A7" w:rsidRDefault="004127A7">
      <w:pPr>
        <w:rPr>
          <w:rFonts w:hint="eastAsia"/>
        </w:rPr>
      </w:pPr>
      <w:r>
        <w:rPr>
          <w:rFonts w:hint="eastAsia"/>
        </w:rPr>
        <w:t>从拼音的角度来看，“蹦”字虽然只是一个小小的音节，但它却连接起了过去与现在，沟通了东方与西方。它是汉语拼音体系中的一个成员，见证了中国语言文字的发展变迁。“蹦”字所代表的那种活泼、开朗的精神风貌，也是中华民族传统文化的重要组成部分。无论是在日常生活中还是在艺术创作中，“蹦”都以其独特的方式影响着我们，激励着每一个人去追寻更加美好的未来。</w:t>
      </w:r>
    </w:p>
    <w:p w14:paraId="192A9FE5" w14:textId="77777777" w:rsidR="004127A7" w:rsidRDefault="004127A7">
      <w:pPr>
        <w:rPr>
          <w:rFonts w:hint="eastAsia"/>
        </w:rPr>
      </w:pPr>
    </w:p>
    <w:p w14:paraId="4FEF0554" w14:textId="77777777" w:rsidR="004127A7" w:rsidRDefault="00412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95585" w14:textId="1344C2BA" w:rsidR="00213B69" w:rsidRDefault="00213B69"/>
    <w:sectPr w:rsidR="0021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69"/>
    <w:rsid w:val="00213B69"/>
    <w:rsid w:val="003F1193"/>
    <w:rsid w:val="0041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BBD40-18B9-4CD1-BB5F-C09E04D1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