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280E" w14:textId="77777777" w:rsidR="00A70641" w:rsidRDefault="00A70641">
      <w:pPr>
        <w:rPr>
          <w:rFonts w:hint="eastAsia"/>
        </w:rPr>
      </w:pPr>
    </w:p>
    <w:p w14:paraId="0701665E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讲的拼音字</w:t>
      </w:r>
    </w:p>
    <w:p w14:paraId="1005E7D6" w14:textId="77777777" w:rsidR="00A70641" w:rsidRDefault="00A70641">
      <w:pPr>
        <w:rPr>
          <w:rFonts w:hint="eastAsia"/>
        </w:rPr>
      </w:pPr>
    </w:p>
    <w:p w14:paraId="67E3F01A" w14:textId="77777777" w:rsidR="00A70641" w:rsidRDefault="00A70641">
      <w:pPr>
        <w:rPr>
          <w:rFonts w:hint="eastAsia"/>
        </w:rPr>
      </w:pPr>
    </w:p>
    <w:p w14:paraId="58CAFCE0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“讲”字在汉语中占据着独特的位置，其拼音为“jiǎng”。这个字不仅承载了丰富的文化内涵，也是日常交流中不可或缺的一部分。从古至今，“讲”字所涵盖的意义已经扩展到教育、传播知识、分享故事等多个领域。</w:t>
      </w:r>
    </w:p>
    <w:p w14:paraId="7ACED625" w14:textId="77777777" w:rsidR="00A70641" w:rsidRDefault="00A70641">
      <w:pPr>
        <w:rPr>
          <w:rFonts w:hint="eastAsia"/>
        </w:rPr>
      </w:pPr>
    </w:p>
    <w:p w14:paraId="78503A12" w14:textId="77777777" w:rsidR="00A70641" w:rsidRDefault="00A70641">
      <w:pPr>
        <w:rPr>
          <w:rFonts w:hint="eastAsia"/>
        </w:rPr>
      </w:pPr>
    </w:p>
    <w:p w14:paraId="397D9CC6" w14:textId="77777777" w:rsidR="00A70641" w:rsidRDefault="00A70641">
      <w:pPr>
        <w:rPr>
          <w:rFonts w:hint="eastAsia"/>
        </w:rPr>
      </w:pPr>
    </w:p>
    <w:p w14:paraId="0DAD3E2A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字源与演变</w:t>
      </w:r>
    </w:p>
    <w:p w14:paraId="2835D5FB" w14:textId="77777777" w:rsidR="00A70641" w:rsidRDefault="00A70641">
      <w:pPr>
        <w:rPr>
          <w:rFonts w:hint="eastAsia"/>
        </w:rPr>
      </w:pPr>
    </w:p>
    <w:p w14:paraId="31A6FCFD" w14:textId="77777777" w:rsidR="00A70641" w:rsidRDefault="00A70641">
      <w:pPr>
        <w:rPr>
          <w:rFonts w:hint="eastAsia"/>
        </w:rPr>
      </w:pPr>
    </w:p>
    <w:p w14:paraId="4AB4CCF4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追溯“讲”的起源，可以发现它最早出现在甲骨文中，当时的形态和意义与现今有所不同。随着时间的推移，“讲”逐渐演变为现代汉字的模样，并且其含义也得到了极大的丰富和发展。从最初简单的讲述、说明，到现在包括讲解、演讲等更为广泛的应用场景。</w:t>
      </w:r>
    </w:p>
    <w:p w14:paraId="267C0416" w14:textId="77777777" w:rsidR="00A70641" w:rsidRDefault="00A70641">
      <w:pPr>
        <w:rPr>
          <w:rFonts w:hint="eastAsia"/>
        </w:rPr>
      </w:pPr>
    </w:p>
    <w:p w14:paraId="124F51F1" w14:textId="77777777" w:rsidR="00A70641" w:rsidRDefault="00A70641">
      <w:pPr>
        <w:rPr>
          <w:rFonts w:hint="eastAsia"/>
        </w:rPr>
      </w:pPr>
    </w:p>
    <w:p w14:paraId="1933E099" w14:textId="77777777" w:rsidR="00A70641" w:rsidRDefault="00A70641">
      <w:pPr>
        <w:rPr>
          <w:rFonts w:hint="eastAsia"/>
        </w:rPr>
      </w:pPr>
    </w:p>
    <w:p w14:paraId="76E4AF69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788ED6F0" w14:textId="77777777" w:rsidR="00A70641" w:rsidRDefault="00A70641">
      <w:pPr>
        <w:rPr>
          <w:rFonts w:hint="eastAsia"/>
        </w:rPr>
      </w:pPr>
    </w:p>
    <w:p w14:paraId="0529C0DF" w14:textId="77777777" w:rsidR="00A70641" w:rsidRDefault="00A70641">
      <w:pPr>
        <w:rPr>
          <w:rFonts w:hint="eastAsia"/>
        </w:rPr>
      </w:pPr>
    </w:p>
    <w:p w14:paraId="7440CE8D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在日常生活中，“讲”字无处不在。无论是在学校里老师给学生讲课，还是朋友之间相互讲述趣事，都离不开这个字。“讲”不仅仅是信息传递的方式，更是情感交流的重要途径。通过讲述，人们能够分享经验、传达感情，增进彼此之间的理解和联系。</w:t>
      </w:r>
    </w:p>
    <w:p w14:paraId="59B13323" w14:textId="77777777" w:rsidR="00A70641" w:rsidRDefault="00A70641">
      <w:pPr>
        <w:rPr>
          <w:rFonts w:hint="eastAsia"/>
        </w:rPr>
      </w:pPr>
    </w:p>
    <w:p w14:paraId="6E79C052" w14:textId="77777777" w:rsidR="00A70641" w:rsidRDefault="00A70641">
      <w:pPr>
        <w:rPr>
          <w:rFonts w:hint="eastAsia"/>
        </w:rPr>
      </w:pPr>
    </w:p>
    <w:p w14:paraId="1359B4FE" w14:textId="77777777" w:rsidR="00A70641" w:rsidRDefault="00A70641">
      <w:pPr>
        <w:rPr>
          <w:rFonts w:hint="eastAsia"/>
        </w:rPr>
      </w:pPr>
    </w:p>
    <w:p w14:paraId="3B8E718E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文化传播的角色</w:t>
      </w:r>
    </w:p>
    <w:p w14:paraId="40233A7F" w14:textId="77777777" w:rsidR="00A70641" w:rsidRDefault="00A70641">
      <w:pPr>
        <w:rPr>
          <w:rFonts w:hint="eastAsia"/>
        </w:rPr>
      </w:pPr>
    </w:p>
    <w:p w14:paraId="562E7DE7" w14:textId="77777777" w:rsidR="00A70641" w:rsidRDefault="00A70641">
      <w:pPr>
        <w:rPr>
          <w:rFonts w:hint="eastAsia"/>
        </w:rPr>
      </w:pPr>
    </w:p>
    <w:p w14:paraId="4908EB0F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作为一种文化传播的工具，“讲”扮演着至关重要的角色。无论是传统的民间故事、历史传说，还是现代社会中的各种知识讲座，“讲”都是连接不同文化和世代的桥梁。借助于讲述者的口才和智慧，许多珍贵的文化遗产得以保存并传承下来。</w:t>
      </w:r>
    </w:p>
    <w:p w14:paraId="70A3F6B9" w14:textId="77777777" w:rsidR="00A70641" w:rsidRDefault="00A70641">
      <w:pPr>
        <w:rPr>
          <w:rFonts w:hint="eastAsia"/>
        </w:rPr>
      </w:pPr>
    </w:p>
    <w:p w14:paraId="0ABAF447" w14:textId="77777777" w:rsidR="00A70641" w:rsidRDefault="00A70641">
      <w:pPr>
        <w:rPr>
          <w:rFonts w:hint="eastAsia"/>
        </w:rPr>
      </w:pPr>
    </w:p>
    <w:p w14:paraId="663E90B2" w14:textId="77777777" w:rsidR="00A70641" w:rsidRDefault="00A70641">
      <w:pPr>
        <w:rPr>
          <w:rFonts w:hint="eastAsia"/>
        </w:rPr>
      </w:pPr>
    </w:p>
    <w:p w14:paraId="41F394D0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现代社会中的新面貌</w:t>
      </w:r>
    </w:p>
    <w:p w14:paraId="0D5DCEF2" w14:textId="77777777" w:rsidR="00A70641" w:rsidRDefault="00A70641">
      <w:pPr>
        <w:rPr>
          <w:rFonts w:hint="eastAsia"/>
        </w:rPr>
      </w:pPr>
    </w:p>
    <w:p w14:paraId="30EAB6E9" w14:textId="77777777" w:rsidR="00A70641" w:rsidRDefault="00A70641">
      <w:pPr>
        <w:rPr>
          <w:rFonts w:hint="eastAsia"/>
        </w:rPr>
      </w:pPr>
    </w:p>
    <w:p w14:paraId="1D2FBEF4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进入现代社会，“讲”的形式和内容发生了巨大变化。随着互联网技术的发展，在线课程、网络直播等形式的出现，使得“讲”的范围不再局限于面对面的交流。现在，任何人都可以通过网络平台向全世界的人们讲述自己的见解和故事，极大地拓宽了“讲”的边界。</w:t>
      </w:r>
    </w:p>
    <w:p w14:paraId="3BDC0403" w14:textId="77777777" w:rsidR="00A70641" w:rsidRDefault="00A70641">
      <w:pPr>
        <w:rPr>
          <w:rFonts w:hint="eastAsia"/>
        </w:rPr>
      </w:pPr>
    </w:p>
    <w:p w14:paraId="54D1E72E" w14:textId="77777777" w:rsidR="00A70641" w:rsidRDefault="00A70641">
      <w:pPr>
        <w:rPr>
          <w:rFonts w:hint="eastAsia"/>
        </w:rPr>
      </w:pPr>
    </w:p>
    <w:p w14:paraId="4C39C819" w14:textId="77777777" w:rsidR="00A70641" w:rsidRDefault="00A70641">
      <w:pPr>
        <w:rPr>
          <w:rFonts w:hint="eastAsia"/>
        </w:rPr>
      </w:pPr>
    </w:p>
    <w:p w14:paraId="23D2AC9F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126C1" w14:textId="77777777" w:rsidR="00A70641" w:rsidRDefault="00A70641">
      <w:pPr>
        <w:rPr>
          <w:rFonts w:hint="eastAsia"/>
        </w:rPr>
      </w:pPr>
    </w:p>
    <w:p w14:paraId="5807AD52" w14:textId="77777777" w:rsidR="00A70641" w:rsidRDefault="00A70641">
      <w:pPr>
        <w:rPr>
          <w:rFonts w:hint="eastAsia"/>
        </w:rPr>
      </w:pPr>
    </w:p>
    <w:p w14:paraId="0C0D148C" w14:textId="77777777" w:rsidR="00A70641" w:rsidRDefault="00A70641">
      <w:pPr>
        <w:rPr>
          <w:rFonts w:hint="eastAsia"/>
        </w:rPr>
      </w:pPr>
      <w:r>
        <w:rPr>
          <w:rFonts w:hint="eastAsia"/>
        </w:rPr>
        <w:tab/>
        <w:t>“讲”的拼音字不仅仅是一个简单的发音符号，它背后蕴含的是深厚的文化底蕴和人类社会发展的印记。通过不断地讲述与分享，我们不仅能更好地理解世界，也能更深刻地认识自己。在未来，“讲”将继续以多种形式存在，成为连接过去与未来、东方与西方的重要纽带。</w:t>
      </w:r>
    </w:p>
    <w:p w14:paraId="01BF4D12" w14:textId="77777777" w:rsidR="00A70641" w:rsidRDefault="00A70641">
      <w:pPr>
        <w:rPr>
          <w:rFonts w:hint="eastAsia"/>
        </w:rPr>
      </w:pPr>
    </w:p>
    <w:p w14:paraId="47C76344" w14:textId="77777777" w:rsidR="00A70641" w:rsidRDefault="00A70641">
      <w:pPr>
        <w:rPr>
          <w:rFonts w:hint="eastAsia"/>
        </w:rPr>
      </w:pPr>
    </w:p>
    <w:p w14:paraId="68502464" w14:textId="77777777" w:rsidR="00A70641" w:rsidRDefault="00A70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A5ABB" w14:textId="481F0002" w:rsidR="00251DFB" w:rsidRDefault="00251DFB"/>
    <w:sectPr w:rsidR="0025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B"/>
    <w:rsid w:val="00251DFB"/>
    <w:rsid w:val="00A706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6686B-B6A4-4C76-B7BB-4CD84903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