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307FB" w14:textId="77777777" w:rsidR="00443A8D" w:rsidRDefault="00443A8D">
      <w:pPr>
        <w:rPr>
          <w:rFonts w:hint="eastAsia"/>
        </w:rPr>
      </w:pPr>
      <w:r>
        <w:rPr>
          <w:rFonts w:hint="eastAsia"/>
        </w:rPr>
        <w:t>裁组词的拼音偏旁：汉字构成的艺术</w:t>
      </w:r>
    </w:p>
    <w:p w14:paraId="03DC90F3" w14:textId="77777777" w:rsidR="00443A8D" w:rsidRDefault="00443A8D">
      <w:pPr>
        <w:rPr>
          <w:rFonts w:hint="eastAsia"/>
        </w:rPr>
      </w:pPr>
      <w:r>
        <w:rPr>
          <w:rFonts w:hint="eastAsia"/>
        </w:rPr>
        <w:t>在汉语的世界里，每一个字都是一个独立的小宇宙，它们由不同的部件组合而成，而这些部件则有着各自的故事和意义。其中，“裁”是一个充满文化韵味的汉字，它不仅体现了古人对生活的智慧，也反映了社会制度与个人行为之间的微妙关系。今天，我们就来探索一下“裁”字以及它所衍生出的一系列词汇的拼音和偏旁。</w:t>
      </w:r>
    </w:p>
    <w:p w14:paraId="16282724" w14:textId="77777777" w:rsidR="00443A8D" w:rsidRDefault="00443A8D">
      <w:pPr>
        <w:rPr>
          <w:rFonts w:hint="eastAsia"/>
        </w:rPr>
      </w:pPr>
    </w:p>
    <w:p w14:paraId="438810E8" w14:textId="77777777" w:rsidR="00443A8D" w:rsidRDefault="00443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BEC5B" w14:textId="77777777" w:rsidR="00443A8D" w:rsidRDefault="00443A8D">
      <w:pPr>
        <w:rPr>
          <w:rFonts w:hint="eastAsia"/>
        </w:rPr>
      </w:pPr>
      <w:r>
        <w:rPr>
          <w:rFonts w:hint="eastAsia"/>
        </w:rPr>
        <w:t>“裁”的起源与演变</w:t>
      </w:r>
    </w:p>
    <w:p w14:paraId="3C430015" w14:textId="77777777" w:rsidR="00443A8D" w:rsidRDefault="00443A8D">
      <w:pPr>
        <w:rPr>
          <w:rFonts w:hint="eastAsia"/>
        </w:rPr>
      </w:pPr>
      <w:r>
        <w:rPr>
          <w:rFonts w:hint="eastAsia"/>
        </w:rPr>
        <w:t>“裁”字最初的形象来源于古代的纺织活动，本义是指剪裁布料，使之适合制作衣物。随着时间的推移，这个字的意义逐渐扩展，涵盖了裁剪、裁定、裁决等多个层面，成为了一个多义词。从甲骨文到篆书，再到隶书和楷书，“裁”的书写形式也在不断变化，但其核心含义却一直保留至今。在现代汉语中，“裁”主要用作动词或名词，用来表示决定、删减或者设计等动作。</w:t>
      </w:r>
    </w:p>
    <w:p w14:paraId="170D3426" w14:textId="77777777" w:rsidR="00443A8D" w:rsidRDefault="00443A8D">
      <w:pPr>
        <w:rPr>
          <w:rFonts w:hint="eastAsia"/>
        </w:rPr>
      </w:pPr>
    </w:p>
    <w:p w14:paraId="51BC92DC" w14:textId="77777777" w:rsidR="00443A8D" w:rsidRDefault="00443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C7FA6" w14:textId="77777777" w:rsidR="00443A8D" w:rsidRDefault="00443A8D">
      <w:pPr>
        <w:rPr>
          <w:rFonts w:hint="eastAsia"/>
        </w:rPr>
      </w:pPr>
      <w:r>
        <w:rPr>
          <w:rFonts w:hint="eastAsia"/>
        </w:rPr>
        <w:t>拼音：承载语言的声音符号</w:t>
      </w:r>
    </w:p>
    <w:p w14:paraId="32756FB3" w14:textId="77777777" w:rsidR="00443A8D" w:rsidRDefault="00443A8D">
      <w:pPr>
        <w:rPr>
          <w:rFonts w:hint="eastAsia"/>
        </w:rPr>
      </w:pPr>
      <w:r>
        <w:rPr>
          <w:rFonts w:hint="eastAsia"/>
        </w:rPr>
        <w:t>对于“裁”而言，它的拼音是“cái”，属于平舌音，声调为阳平（第二声）。拼音作为汉字的发音指南，是学习汉语不可或缺的一部分。每个汉字都有对应的拼音，通过拼音我们可以准确地读出字词，进行交流沟通。拼音还有助于我们理解汉字的构造及其背后的文化内涵。例如，“裁”的拼音可以帮助人们更好地记住这个字，并且了解到它与“才”、“财”等同音字之间的联系。</w:t>
      </w:r>
    </w:p>
    <w:p w14:paraId="79C60D2D" w14:textId="77777777" w:rsidR="00443A8D" w:rsidRDefault="00443A8D">
      <w:pPr>
        <w:rPr>
          <w:rFonts w:hint="eastAsia"/>
        </w:rPr>
      </w:pPr>
    </w:p>
    <w:p w14:paraId="66FA09A0" w14:textId="77777777" w:rsidR="00443A8D" w:rsidRDefault="00443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7100C" w14:textId="77777777" w:rsidR="00443A8D" w:rsidRDefault="00443A8D">
      <w:pPr>
        <w:rPr>
          <w:rFonts w:hint="eastAsia"/>
        </w:rPr>
      </w:pPr>
      <w:r>
        <w:rPr>
          <w:rFonts w:hint="eastAsia"/>
        </w:rPr>
        <w:t>偏旁：汉字结构的灵魂</w:t>
      </w:r>
    </w:p>
    <w:p w14:paraId="247ECE74" w14:textId="77777777" w:rsidR="00443A8D" w:rsidRDefault="00443A8D">
      <w:pPr>
        <w:rPr>
          <w:rFonts w:hint="eastAsia"/>
        </w:rPr>
      </w:pPr>
      <w:r>
        <w:rPr>
          <w:rFonts w:hint="eastAsia"/>
        </w:rPr>
        <w:t>说到偏旁，不得不提到“裁”字中的“衣”部。在汉字体系中，偏旁是指构成合体字的基本单位，通常位于字的一侧或上下方，具有表意或表音的功能。“衣”部是“裁”字的重要组成部分，暗示了该字最初与服装制作有关。除了“衣”部外，“裁”字还包含了“刂”（刀），这表明了裁剪这一动作所需的工具。这两个偏旁共同作用，赋予了“裁”丰富的语义信息。</w:t>
      </w:r>
    </w:p>
    <w:p w14:paraId="6867C96F" w14:textId="77777777" w:rsidR="00443A8D" w:rsidRDefault="00443A8D">
      <w:pPr>
        <w:rPr>
          <w:rFonts w:hint="eastAsia"/>
        </w:rPr>
      </w:pPr>
    </w:p>
    <w:p w14:paraId="669CC836" w14:textId="77777777" w:rsidR="00443A8D" w:rsidRDefault="00443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35D13" w14:textId="77777777" w:rsidR="00443A8D" w:rsidRDefault="00443A8D">
      <w:pPr>
        <w:rPr>
          <w:rFonts w:hint="eastAsia"/>
        </w:rPr>
      </w:pPr>
      <w:r>
        <w:rPr>
          <w:rFonts w:hint="eastAsia"/>
        </w:rPr>
        <w:t>裁组词：多样化的表达方式</w:t>
      </w:r>
    </w:p>
    <w:p w14:paraId="3CAE71E1" w14:textId="77777777" w:rsidR="00443A8D" w:rsidRDefault="00443A8D">
      <w:pPr>
        <w:rPr>
          <w:rFonts w:hint="eastAsia"/>
        </w:rPr>
      </w:pPr>
      <w:r>
        <w:rPr>
          <w:rFonts w:hint="eastAsia"/>
        </w:rPr>
        <w:t>基于“裁”字的基础意义，我们可以构建出许多有趣的词语。比如，“裁缝”指的是专门从事衣服制作的人；“裁军”意味着减少军队规模；“裁员”则是指企业为了降低成本而减少员工数量；“裁判”是指在比赛中负责做出公正判决的人；“裁量”则强调根据具体情况灵活处理问题的能力。这些词语不仅丰富了我们的语言表达，也反映了社会生活的各个方面。</w:t>
      </w:r>
    </w:p>
    <w:p w14:paraId="1EC42A4C" w14:textId="77777777" w:rsidR="00443A8D" w:rsidRDefault="00443A8D">
      <w:pPr>
        <w:rPr>
          <w:rFonts w:hint="eastAsia"/>
        </w:rPr>
      </w:pPr>
    </w:p>
    <w:p w14:paraId="5AB9AAB3" w14:textId="77777777" w:rsidR="00443A8D" w:rsidRDefault="00443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9F7B0" w14:textId="77777777" w:rsidR="00443A8D" w:rsidRDefault="00443A8D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9768B20" w14:textId="77777777" w:rsidR="00443A8D" w:rsidRDefault="00443A8D">
      <w:pPr>
        <w:rPr>
          <w:rFonts w:hint="eastAsia"/>
        </w:rPr>
      </w:pPr>
      <w:r>
        <w:rPr>
          <w:rFonts w:hint="eastAsia"/>
        </w:rPr>
        <w:t>通过对“裁”字及其相关词汇的研究，我们不仅能够深入了解汉字的独特魅力，还可以从中窥见中华民族悠久的历史文化和哲学思想。随着时代的发展，虽然一些传统的裁制技艺可能逐渐被现代化工艺所取代，但“裁”字所蕴含的精神价值却永远不会过时。它提醒着我们要善于思考、勇于创新，在生活中做出正确的选择。无论是过去还是未来，“裁”都将持续发挥着重要的作用，成为连接古今文化的桥梁。</w:t>
      </w:r>
    </w:p>
    <w:p w14:paraId="312BD1C9" w14:textId="77777777" w:rsidR="00443A8D" w:rsidRDefault="00443A8D">
      <w:pPr>
        <w:rPr>
          <w:rFonts w:hint="eastAsia"/>
        </w:rPr>
      </w:pPr>
    </w:p>
    <w:p w14:paraId="3AF9B0F1" w14:textId="77777777" w:rsidR="00443A8D" w:rsidRDefault="00443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05B22" w14:textId="791BCFA4" w:rsidR="00B25B19" w:rsidRDefault="00B25B19"/>
    <w:sectPr w:rsidR="00B25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19"/>
    <w:rsid w:val="002D2887"/>
    <w:rsid w:val="00443A8D"/>
    <w:rsid w:val="00B2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96F61-BBDA-42B1-8D3A-FA654594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