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47F4" w14:textId="77777777" w:rsidR="00A667C1" w:rsidRDefault="00A667C1">
      <w:pPr>
        <w:rPr>
          <w:rFonts w:hint="eastAsia"/>
        </w:rPr>
      </w:pPr>
      <w:r>
        <w:rPr>
          <w:rFonts w:hint="eastAsia"/>
        </w:rPr>
        <w:t>蝴蝶的拼音是几声</w:t>
      </w:r>
    </w:p>
    <w:p w14:paraId="5ACF2632" w14:textId="77777777" w:rsidR="00A667C1" w:rsidRDefault="00A667C1">
      <w:pPr>
        <w:rPr>
          <w:rFonts w:hint="eastAsia"/>
        </w:rPr>
      </w:pPr>
      <w:r>
        <w:rPr>
          <w:rFonts w:hint="eastAsia"/>
        </w:rPr>
        <w:t>在汉语的世界里，每个汉字都有其独特的发音规则，而这些规则往往通过拼音来表示。拼音系统不仅帮助了人们学习和记忆汉字的读音，还成为了连接中文与世界其他语言的一座桥梁。当我们说到“蝴蝶”的时候，它的拼音是什么呢？我们又如何根据四声来准确地读出这个词呢？</w:t>
      </w:r>
    </w:p>
    <w:p w14:paraId="0EAC2996" w14:textId="77777777" w:rsidR="00A667C1" w:rsidRDefault="00A667C1">
      <w:pPr>
        <w:rPr>
          <w:rFonts w:hint="eastAsia"/>
        </w:rPr>
      </w:pPr>
    </w:p>
    <w:p w14:paraId="6823AE3A" w14:textId="77777777" w:rsidR="00A667C1" w:rsidRDefault="00A6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C5F5A" w14:textId="77777777" w:rsidR="00A667C1" w:rsidRDefault="00A667C1">
      <w:pPr>
        <w:rPr>
          <w:rFonts w:hint="eastAsia"/>
        </w:rPr>
      </w:pPr>
      <w:r>
        <w:rPr>
          <w:rFonts w:hint="eastAsia"/>
        </w:rPr>
        <w:t>探究“蝴蝶”一词的发音</w:t>
      </w:r>
    </w:p>
    <w:p w14:paraId="3EFAFE94" w14:textId="77777777" w:rsidR="00A667C1" w:rsidRDefault="00A667C1">
      <w:pPr>
        <w:rPr>
          <w:rFonts w:hint="eastAsia"/>
        </w:rPr>
      </w:pPr>
      <w:r>
        <w:rPr>
          <w:rFonts w:hint="eastAsia"/>
        </w:rPr>
        <w:t>“蝴蝶”这个词语由两个字组成：蝶（dié）和蝴（hú）。按照汉语拼音方案，“蝶”是第二声，而“蝴”则是轻声。因此，当我们在说“蝴蝶”时，实际上是先发一个升调的音，然后接上一个较轻、不强调声调的音。这种发音方式让“蝴蝶”听起来既柔美又和谐。</w:t>
      </w:r>
    </w:p>
    <w:p w14:paraId="6C11C9E4" w14:textId="77777777" w:rsidR="00A667C1" w:rsidRDefault="00A667C1">
      <w:pPr>
        <w:rPr>
          <w:rFonts w:hint="eastAsia"/>
        </w:rPr>
      </w:pPr>
    </w:p>
    <w:p w14:paraId="6E55EFFF" w14:textId="77777777" w:rsidR="00A667C1" w:rsidRDefault="00A6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5287C" w14:textId="77777777" w:rsidR="00A667C1" w:rsidRDefault="00A667C1">
      <w:pPr>
        <w:rPr>
          <w:rFonts w:hint="eastAsia"/>
        </w:rPr>
      </w:pPr>
      <w:r>
        <w:rPr>
          <w:rFonts w:hint="eastAsia"/>
        </w:rPr>
        <w:t>理解汉语中的声调概念</w:t>
      </w:r>
    </w:p>
    <w:p w14:paraId="6C7E1F84" w14:textId="77777777" w:rsidR="00A667C1" w:rsidRDefault="00A667C1">
      <w:pPr>
        <w:rPr>
          <w:rFonts w:hint="eastAsia"/>
        </w:rPr>
      </w:pPr>
      <w:r>
        <w:rPr>
          <w:rFonts w:hint="eastAsia"/>
        </w:rPr>
        <w:t>汉语是一种声调语言，这意味着同一个音节可以根据不同的声调表达不同的意义。普通话中存在四个基本声调以及一个轻声。第一声为平声，音高不变；第二声为升调，声音从低到高上升；第三声为降升调，开始时音高下降再稍微回升；第四声为降调，声音快速降低。轻声则通常出现在某些特定的词汇组合中，如“蝴蝶”，它没有明显的声调变化，而是依赖于前面的字来决定其语调。</w:t>
      </w:r>
    </w:p>
    <w:p w14:paraId="407AF084" w14:textId="77777777" w:rsidR="00A667C1" w:rsidRDefault="00A667C1">
      <w:pPr>
        <w:rPr>
          <w:rFonts w:hint="eastAsia"/>
        </w:rPr>
      </w:pPr>
    </w:p>
    <w:p w14:paraId="4376B557" w14:textId="77777777" w:rsidR="00A667C1" w:rsidRDefault="00A6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FD9D" w14:textId="77777777" w:rsidR="00A667C1" w:rsidRDefault="00A667C1">
      <w:pPr>
        <w:rPr>
          <w:rFonts w:hint="eastAsia"/>
        </w:rPr>
      </w:pPr>
      <w:r>
        <w:rPr>
          <w:rFonts w:hint="eastAsia"/>
        </w:rPr>
        <w:t>蝴蝶的拼音与文化背景</w:t>
      </w:r>
    </w:p>
    <w:p w14:paraId="40508DFD" w14:textId="77777777" w:rsidR="00A667C1" w:rsidRDefault="00A667C1">
      <w:pPr>
        <w:rPr>
          <w:rFonts w:hint="eastAsia"/>
        </w:rPr>
      </w:pPr>
      <w:r>
        <w:rPr>
          <w:rFonts w:hint="eastAsia"/>
        </w:rPr>
        <w:t>在中国传统文化里，蝴蝶常常被视为美丽、自由和变换的象征。古诗文中不乏以蝴蝶为主题的作品，最著名的莫过于庄周梦蝶的故事，这反映了古人对于自然和生命哲理的深刻思考。“蝴蝶”的发音，以其特有的声调，在诗歌朗诵或是日常对话中，都能带给人们一种优雅的感受，也传递着人与自然之间微妙的关系。</w:t>
      </w:r>
    </w:p>
    <w:p w14:paraId="2EF2AE49" w14:textId="77777777" w:rsidR="00A667C1" w:rsidRDefault="00A667C1">
      <w:pPr>
        <w:rPr>
          <w:rFonts w:hint="eastAsia"/>
        </w:rPr>
      </w:pPr>
    </w:p>
    <w:p w14:paraId="53D29A0F" w14:textId="77777777" w:rsidR="00A667C1" w:rsidRDefault="00A6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49F04" w14:textId="77777777" w:rsidR="00A667C1" w:rsidRDefault="00A667C1">
      <w:pPr>
        <w:rPr>
          <w:rFonts w:hint="eastAsia"/>
        </w:rPr>
      </w:pPr>
      <w:r>
        <w:rPr>
          <w:rFonts w:hint="eastAsia"/>
        </w:rPr>
        <w:t>总结：正确读取“蝴蝶”的拼音</w:t>
      </w:r>
    </w:p>
    <w:p w14:paraId="2D9CD278" w14:textId="77777777" w:rsidR="00A667C1" w:rsidRDefault="00A667C1">
      <w:pPr>
        <w:rPr>
          <w:rFonts w:hint="eastAsia"/>
        </w:rPr>
      </w:pPr>
      <w:r>
        <w:rPr>
          <w:rFonts w:hint="eastAsia"/>
        </w:rPr>
        <w:t>“蝴蝶”的拼音是“hú dié”。其中，“蝴”作为轻声，读得轻短而不强调声调；“蝶”则为第二声，读起来是一个清晰的升调。掌握正确的发音不仅能帮助我们更好地交流，也能让我们更加深入地体会中国语言文字的魅力所在。希望每位读者都能享受探索汉语拼音的乐趣，并且在今后提到或说起“蝴蝶”时，能够自信准确地说出它的正确读音。</w:t>
      </w:r>
    </w:p>
    <w:p w14:paraId="4970CCAB" w14:textId="77777777" w:rsidR="00A667C1" w:rsidRDefault="00A667C1">
      <w:pPr>
        <w:rPr>
          <w:rFonts w:hint="eastAsia"/>
        </w:rPr>
      </w:pPr>
    </w:p>
    <w:p w14:paraId="4FD56C7D" w14:textId="77777777" w:rsidR="00A667C1" w:rsidRDefault="00A66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44424" w14:textId="0768857B" w:rsidR="000A61C6" w:rsidRDefault="000A61C6"/>
    <w:sectPr w:rsidR="000A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C6"/>
    <w:rsid w:val="000A61C6"/>
    <w:rsid w:val="00A667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9891A-4F53-4120-A93A-648B14AD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