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ABD58" w14:textId="77777777" w:rsidR="00DE02E4" w:rsidRDefault="00DE02E4">
      <w:pPr>
        <w:rPr>
          <w:rFonts w:hint="eastAsia"/>
        </w:rPr>
      </w:pPr>
    </w:p>
    <w:p w14:paraId="018368F7" w14:textId="77777777" w:rsidR="00DE02E4" w:rsidRDefault="00DE02E4">
      <w:pPr>
        <w:rPr>
          <w:rFonts w:hint="eastAsia"/>
        </w:rPr>
      </w:pPr>
      <w:r>
        <w:rPr>
          <w:rFonts w:hint="eastAsia"/>
        </w:rPr>
        <w:tab/>
        <w:t>薄薄的苔藓的拼音</w:t>
      </w:r>
    </w:p>
    <w:p w14:paraId="2AEC52CA" w14:textId="77777777" w:rsidR="00DE02E4" w:rsidRDefault="00DE02E4">
      <w:pPr>
        <w:rPr>
          <w:rFonts w:hint="eastAsia"/>
        </w:rPr>
      </w:pPr>
    </w:p>
    <w:p w14:paraId="36EDB9CB" w14:textId="77777777" w:rsidR="00DE02E4" w:rsidRDefault="00DE02E4">
      <w:pPr>
        <w:rPr>
          <w:rFonts w:hint="eastAsia"/>
        </w:rPr>
      </w:pPr>
    </w:p>
    <w:p w14:paraId="0FA7FA6B" w14:textId="77777777" w:rsidR="00DE02E4" w:rsidRDefault="00DE02E4">
      <w:pPr>
        <w:rPr>
          <w:rFonts w:hint="eastAsia"/>
        </w:rPr>
      </w:pPr>
      <w:r>
        <w:rPr>
          <w:rFonts w:hint="eastAsia"/>
        </w:rPr>
        <w:tab/>
        <w:t>薄薄的苔藓，在汉语中的拼音为“báo báo de tái xiǎn”。苔藓植物属于最原始的高等植物之一，它们通常生长在阴湿环境中，如森林地面、树干以及岩石表面。这些植物虽小，却有着极强的生命力，能够在极端条件下生存。</w:t>
      </w:r>
    </w:p>
    <w:p w14:paraId="0C2CE66A" w14:textId="77777777" w:rsidR="00DE02E4" w:rsidRDefault="00DE02E4">
      <w:pPr>
        <w:rPr>
          <w:rFonts w:hint="eastAsia"/>
        </w:rPr>
      </w:pPr>
    </w:p>
    <w:p w14:paraId="01962E2A" w14:textId="77777777" w:rsidR="00DE02E4" w:rsidRDefault="00DE02E4">
      <w:pPr>
        <w:rPr>
          <w:rFonts w:hint="eastAsia"/>
        </w:rPr>
      </w:pPr>
    </w:p>
    <w:p w14:paraId="31561C7C" w14:textId="77777777" w:rsidR="00DE02E4" w:rsidRDefault="00DE02E4">
      <w:pPr>
        <w:rPr>
          <w:rFonts w:hint="eastAsia"/>
        </w:rPr>
      </w:pPr>
    </w:p>
    <w:p w14:paraId="4F41F5A9" w14:textId="77777777" w:rsidR="00DE02E4" w:rsidRDefault="00DE02E4">
      <w:pPr>
        <w:rPr>
          <w:rFonts w:hint="eastAsia"/>
        </w:rPr>
      </w:pPr>
      <w:r>
        <w:rPr>
          <w:rFonts w:hint="eastAsia"/>
        </w:rPr>
        <w:tab/>
        <w:t>自然界的绿色地毯</w:t>
      </w:r>
    </w:p>
    <w:p w14:paraId="592752A9" w14:textId="77777777" w:rsidR="00DE02E4" w:rsidRDefault="00DE02E4">
      <w:pPr>
        <w:rPr>
          <w:rFonts w:hint="eastAsia"/>
        </w:rPr>
      </w:pPr>
    </w:p>
    <w:p w14:paraId="57BB0E17" w14:textId="77777777" w:rsidR="00DE02E4" w:rsidRDefault="00DE02E4">
      <w:pPr>
        <w:rPr>
          <w:rFonts w:hint="eastAsia"/>
        </w:rPr>
      </w:pPr>
    </w:p>
    <w:p w14:paraId="7839BC59" w14:textId="77777777" w:rsidR="00DE02E4" w:rsidRDefault="00DE02E4">
      <w:pPr>
        <w:rPr>
          <w:rFonts w:hint="eastAsia"/>
        </w:rPr>
      </w:pPr>
      <w:r>
        <w:rPr>
          <w:rFonts w:hint="eastAsia"/>
        </w:rPr>
        <w:tab/>
        <w:t>当我们漫步于古老森林或是探访山间溪流旁时，常常能看到一层层翠绿的苔藓覆盖着大地，如同给世界铺上了一层柔软的绿色地毯。“báo báo de”这个词语形象地描绘了苔藓轻薄的特点，而“tái xiǎn”的发音则让人联想到那片静谧与生机并存的世界。</w:t>
      </w:r>
    </w:p>
    <w:p w14:paraId="23BCE8EF" w14:textId="77777777" w:rsidR="00DE02E4" w:rsidRDefault="00DE02E4">
      <w:pPr>
        <w:rPr>
          <w:rFonts w:hint="eastAsia"/>
        </w:rPr>
      </w:pPr>
    </w:p>
    <w:p w14:paraId="4E5A929A" w14:textId="77777777" w:rsidR="00DE02E4" w:rsidRDefault="00DE02E4">
      <w:pPr>
        <w:rPr>
          <w:rFonts w:hint="eastAsia"/>
        </w:rPr>
      </w:pPr>
    </w:p>
    <w:p w14:paraId="1C249904" w14:textId="77777777" w:rsidR="00DE02E4" w:rsidRDefault="00DE02E4">
      <w:pPr>
        <w:rPr>
          <w:rFonts w:hint="eastAsia"/>
        </w:rPr>
      </w:pPr>
    </w:p>
    <w:p w14:paraId="2D4BD5A4" w14:textId="77777777" w:rsidR="00DE02E4" w:rsidRDefault="00DE02E4">
      <w:pPr>
        <w:rPr>
          <w:rFonts w:hint="eastAsia"/>
        </w:rPr>
      </w:pPr>
      <w:r>
        <w:rPr>
          <w:rFonts w:hint="eastAsia"/>
        </w:rPr>
        <w:tab/>
        <w:t>苔藓的独特魅力</w:t>
      </w:r>
    </w:p>
    <w:p w14:paraId="7E300AB8" w14:textId="77777777" w:rsidR="00DE02E4" w:rsidRDefault="00DE02E4">
      <w:pPr>
        <w:rPr>
          <w:rFonts w:hint="eastAsia"/>
        </w:rPr>
      </w:pPr>
    </w:p>
    <w:p w14:paraId="009AF4F8" w14:textId="77777777" w:rsidR="00DE02E4" w:rsidRDefault="00DE02E4">
      <w:pPr>
        <w:rPr>
          <w:rFonts w:hint="eastAsia"/>
        </w:rPr>
      </w:pPr>
    </w:p>
    <w:p w14:paraId="4E1538A3" w14:textId="77777777" w:rsidR="00DE02E4" w:rsidRDefault="00DE02E4">
      <w:pPr>
        <w:rPr>
          <w:rFonts w:hint="eastAsia"/>
        </w:rPr>
      </w:pPr>
      <w:r>
        <w:rPr>
          <w:rFonts w:hint="eastAsia"/>
        </w:rPr>
        <w:tab/>
        <w:t>苔藓植物虽然没有真正的根、茎和叶之分，但它们拥有独特的繁殖方式和生态功能。作为自然界中重要的组成部分，苔藓对于保持土壤水分、防止水土流失具有不可替代的作用。它还为众多小型生物提供了栖息之所，促进了生态系统的多样性和稳定性。</w:t>
      </w:r>
    </w:p>
    <w:p w14:paraId="3F6A01AD" w14:textId="77777777" w:rsidR="00DE02E4" w:rsidRDefault="00DE02E4">
      <w:pPr>
        <w:rPr>
          <w:rFonts w:hint="eastAsia"/>
        </w:rPr>
      </w:pPr>
    </w:p>
    <w:p w14:paraId="02E707A7" w14:textId="77777777" w:rsidR="00DE02E4" w:rsidRDefault="00DE02E4">
      <w:pPr>
        <w:rPr>
          <w:rFonts w:hint="eastAsia"/>
        </w:rPr>
      </w:pPr>
    </w:p>
    <w:p w14:paraId="209F3D61" w14:textId="77777777" w:rsidR="00DE02E4" w:rsidRDefault="00DE02E4">
      <w:pPr>
        <w:rPr>
          <w:rFonts w:hint="eastAsia"/>
        </w:rPr>
      </w:pPr>
    </w:p>
    <w:p w14:paraId="308BDD91" w14:textId="77777777" w:rsidR="00DE02E4" w:rsidRDefault="00DE02E4">
      <w:pPr>
        <w:rPr>
          <w:rFonts w:hint="eastAsia"/>
        </w:rPr>
      </w:pPr>
      <w:r>
        <w:rPr>
          <w:rFonts w:hint="eastAsia"/>
        </w:rPr>
        <w:tab/>
        <w:t>文化中的苔藓意象</w:t>
      </w:r>
    </w:p>
    <w:p w14:paraId="580FCBC0" w14:textId="77777777" w:rsidR="00DE02E4" w:rsidRDefault="00DE02E4">
      <w:pPr>
        <w:rPr>
          <w:rFonts w:hint="eastAsia"/>
        </w:rPr>
      </w:pPr>
    </w:p>
    <w:p w14:paraId="69FC1A29" w14:textId="77777777" w:rsidR="00DE02E4" w:rsidRDefault="00DE02E4">
      <w:pPr>
        <w:rPr>
          <w:rFonts w:hint="eastAsia"/>
        </w:rPr>
      </w:pPr>
    </w:p>
    <w:p w14:paraId="6B3A91EE" w14:textId="77777777" w:rsidR="00DE02E4" w:rsidRDefault="00DE02E4">
      <w:pPr>
        <w:rPr>
          <w:rFonts w:hint="eastAsia"/>
        </w:rPr>
      </w:pPr>
      <w:r>
        <w:rPr>
          <w:rFonts w:hint="eastAsia"/>
        </w:rPr>
        <w:tab/>
        <w:t>在中国传统文化中，苔藓常被用作文学创作的素材，象征着宁静、隐逸的生活态度。古往今来，许多诗人和画家都喜欢以苔藓为主题，表达对大自然的喜爱和向往。“薄薄的苔藓”这一形象不仅出现在诗词歌赋中，也被广泛应用于绘画艺术里，成为东方美学不可或缺的一部分。</w:t>
      </w:r>
    </w:p>
    <w:p w14:paraId="50D9EBDD" w14:textId="77777777" w:rsidR="00DE02E4" w:rsidRDefault="00DE02E4">
      <w:pPr>
        <w:rPr>
          <w:rFonts w:hint="eastAsia"/>
        </w:rPr>
      </w:pPr>
    </w:p>
    <w:p w14:paraId="7F5B61BC" w14:textId="77777777" w:rsidR="00DE02E4" w:rsidRDefault="00DE02E4">
      <w:pPr>
        <w:rPr>
          <w:rFonts w:hint="eastAsia"/>
        </w:rPr>
      </w:pPr>
    </w:p>
    <w:p w14:paraId="68FF106C" w14:textId="77777777" w:rsidR="00DE02E4" w:rsidRDefault="00DE02E4">
      <w:pPr>
        <w:rPr>
          <w:rFonts w:hint="eastAsia"/>
        </w:rPr>
      </w:pPr>
    </w:p>
    <w:p w14:paraId="74F3E954" w14:textId="77777777" w:rsidR="00DE02E4" w:rsidRDefault="00DE02E4">
      <w:pPr>
        <w:rPr>
          <w:rFonts w:hint="eastAsia"/>
        </w:rPr>
      </w:pPr>
      <w:r>
        <w:rPr>
          <w:rFonts w:hint="eastAsia"/>
        </w:rPr>
        <w:tab/>
        <w:t>苔藓的研究价值</w:t>
      </w:r>
    </w:p>
    <w:p w14:paraId="7A7033EB" w14:textId="77777777" w:rsidR="00DE02E4" w:rsidRDefault="00DE02E4">
      <w:pPr>
        <w:rPr>
          <w:rFonts w:hint="eastAsia"/>
        </w:rPr>
      </w:pPr>
    </w:p>
    <w:p w14:paraId="28B53D65" w14:textId="77777777" w:rsidR="00DE02E4" w:rsidRDefault="00DE02E4">
      <w:pPr>
        <w:rPr>
          <w:rFonts w:hint="eastAsia"/>
        </w:rPr>
      </w:pPr>
    </w:p>
    <w:p w14:paraId="60B0DF1B" w14:textId="77777777" w:rsidR="00DE02E4" w:rsidRDefault="00DE02E4">
      <w:pPr>
        <w:rPr>
          <w:rFonts w:hint="eastAsia"/>
        </w:rPr>
      </w:pPr>
      <w:r>
        <w:rPr>
          <w:rFonts w:hint="eastAsia"/>
        </w:rPr>
        <w:tab/>
        <w:t>随着科学技术的发展，人们逐渐认识到苔藓植物在环境保护、药物开发等方面的重要价值。科学家们通过对苔藓植物的研究，发现了其潜在的药用成分，并探索利用苔藓净化空气污染的新途径。因此，“báo báo de tái xiǎn”不仅仅是一个简单的名词组合，更蕴含着无限的知识宝藏等待我们去发掘。</w:t>
      </w:r>
    </w:p>
    <w:p w14:paraId="554FBCE1" w14:textId="77777777" w:rsidR="00DE02E4" w:rsidRDefault="00DE02E4">
      <w:pPr>
        <w:rPr>
          <w:rFonts w:hint="eastAsia"/>
        </w:rPr>
      </w:pPr>
    </w:p>
    <w:p w14:paraId="00F1D457" w14:textId="77777777" w:rsidR="00DE02E4" w:rsidRDefault="00DE02E4">
      <w:pPr>
        <w:rPr>
          <w:rFonts w:hint="eastAsia"/>
        </w:rPr>
      </w:pPr>
    </w:p>
    <w:p w14:paraId="38231C94" w14:textId="77777777" w:rsidR="00DE02E4" w:rsidRDefault="00DE0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62D91" w14:textId="586BBC49" w:rsidR="003176FC" w:rsidRDefault="003176FC"/>
    <w:sectPr w:rsidR="0031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FC"/>
    <w:rsid w:val="003176FC"/>
    <w:rsid w:val="003F1193"/>
    <w:rsid w:val="00D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A8224-CD05-4C22-A964-F2C0A057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