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A438" w14:textId="77777777" w:rsidR="005F6668" w:rsidRDefault="005F6668">
      <w:pPr>
        <w:rPr>
          <w:rFonts w:hint="eastAsia"/>
        </w:rPr>
      </w:pPr>
      <w:r>
        <w:rPr>
          <w:rFonts w:hint="eastAsia"/>
        </w:rPr>
        <w:t>薄字的拼音和组词</w:t>
      </w:r>
    </w:p>
    <w:p w14:paraId="36295A97" w14:textId="77777777" w:rsidR="005F6668" w:rsidRDefault="005F6668">
      <w:pPr>
        <w:rPr>
          <w:rFonts w:hint="eastAsia"/>
        </w:rPr>
      </w:pPr>
      <w:r>
        <w:rPr>
          <w:rFonts w:hint="eastAsia"/>
        </w:rPr>
        <w:t>汉字“薄”（bó）在汉语中是一个多义词，它既可以作为形容词也可以作为动词使用。这个字蕴含着丰富的语义，可以表达出从物理厚度到情感深度的各种概念。本文将探讨“薄”的拼音以及它在不同语境下的多种组词方式。</w:t>
      </w:r>
    </w:p>
    <w:p w14:paraId="6E6F8193" w14:textId="77777777" w:rsidR="005F6668" w:rsidRDefault="005F6668">
      <w:pPr>
        <w:rPr>
          <w:rFonts w:hint="eastAsia"/>
        </w:rPr>
      </w:pPr>
    </w:p>
    <w:p w14:paraId="70BC5F89" w14:textId="77777777" w:rsidR="005F6668" w:rsidRDefault="005F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757A" w14:textId="77777777" w:rsidR="005F6668" w:rsidRDefault="005F6668">
      <w:pPr>
        <w:rPr>
          <w:rFonts w:hint="eastAsia"/>
        </w:rPr>
      </w:pPr>
      <w:r>
        <w:rPr>
          <w:rFonts w:hint="eastAsia"/>
        </w:rPr>
        <w:t>薄字的基本含义</w:t>
      </w:r>
    </w:p>
    <w:p w14:paraId="28342347" w14:textId="77777777" w:rsidR="005F6668" w:rsidRDefault="005F6668">
      <w:pPr>
        <w:rPr>
          <w:rFonts w:hint="eastAsia"/>
        </w:rPr>
      </w:pPr>
      <w:r>
        <w:rPr>
          <w:rFonts w:hint="eastAsia"/>
        </w:rPr>
        <w:t>“薄”字的基本意思是指物体的厚度较小，与“厚”相对。例如，我们可以说一张纸很薄，意指这张纸非常轻且容易透过光线。“薄”也用来形容事物的性质或程度较轻微，比如薄雾、薄情等，这里“薄”就不仅仅指物理上的厚度，更强调了一种状态或者感受的程度。</w:t>
      </w:r>
    </w:p>
    <w:p w14:paraId="1A35E5B5" w14:textId="77777777" w:rsidR="005F6668" w:rsidRDefault="005F6668">
      <w:pPr>
        <w:rPr>
          <w:rFonts w:hint="eastAsia"/>
        </w:rPr>
      </w:pPr>
    </w:p>
    <w:p w14:paraId="1ECD743E" w14:textId="77777777" w:rsidR="005F6668" w:rsidRDefault="005F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168D4" w14:textId="77777777" w:rsidR="005F6668" w:rsidRDefault="005F6668">
      <w:pPr>
        <w:rPr>
          <w:rFonts w:hint="eastAsia"/>
        </w:rPr>
      </w:pPr>
      <w:r>
        <w:rPr>
          <w:rFonts w:hint="eastAsia"/>
        </w:rPr>
        <w:t>薄字的拼音</w:t>
      </w:r>
    </w:p>
    <w:p w14:paraId="25B192D1" w14:textId="77777777" w:rsidR="005F6668" w:rsidRDefault="005F6668">
      <w:pPr>
        <w:rPr>
          <w:rFonts w:hint="eastAsia"/>
        </w:rPr>
      </w:pPr>
      <w:r>
        <w:rPr>
          <w:rFonts w:hint="eastAsia"/>
        </w:rPr>
        <w:t>根据现代汉语规范，“薄”的拼音是 bò, bó, báo 三个读音。其中最常用的是 bò 和 bó。当读作 bò 时，通常用于植物名称如薄荷；而读作 bó 时，则更多地出现在描述物质特性或者感情态度上，例如薄利多销中的“薄利”。另外还有较少见的读音 báo，主要用于口语环境中，表示非常少的意思，如“这汤煮得太薄了”，意味着汤的味道不够浓。</w:t>
      </w:r>
    </w:p>
    <w:p w14:paraId="26CABD84" w14:textId="77777777" w:rsidR="005F6668" w:rsidRDefault="005F6668">
      <w:pPr>
        <w:rPr>
          <w:rFonts w:hint="eastAsia"/>
        </w:rPr>
      </w:pPr>
    </w:p>
    <w:p w14:paraId="71A9362D" w14:textId="77777777" w:rsidR="005F6668" w:rsidRDefault="005F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25F4" w14:textId="77777777" w:rsidR="005F6668" w:rsidRDefault="005F6668">
      <w:pPr>
        <w:rPr>
          <w:rFonts w:hint="eastAsia"/>
        </w:rPr>
      </w:pPr>
      <w:r>
        <w:rPr>
          <w:rFonts w:hint="eastAsia"/>
        </w:rPr>
        <w:t>薄字的组词示例</w:t>
      </w:r>
    </w:p>
    <w:p w14:paraId="4BEB7B16" w14:textId="77777777" w:rsidR="005F6668" w:rsidRDefault="005F6668">
      <w:pPr>
        <w:rPr>
          <w:rFonts w:hint="eastAsia"/>
        </w:rPr>
      </w:pPr>
      <w:r>
        <w:rPr>
          <w:rFonts w:hint="eastAsia"/>
        </w:rPr>
        <w:t>“薄”字由于其意义广泛，在日常生活中被大量运用，并形成了许多固定的词汇。“薄暮”指的是傍晚时分天色渐暗的样子；“菲薄”则用来形容微薄的收入或者是谦虚地评价自己的贡献；“单薄”一词除了直接说衣服不保暖之外，还可以隐喻力量不足或者准备不够充分；“薄饼”是人们熟知的食物之一，特指那种又圆又扁的面食制品；“薄荷”不仅是一种草本植物的名字，同时也象征着清新凉爽的感觉。</w:t>
      </w:r>
    </w:p>
    <w:p w14:paraId="13655C95" w14:textId="77777777" w:rsidR="005F6668" w:rsidRDefault="005F6668">
      <w:pPr>
        <w:rPr>
          <w:rFonts w:hint="eastAsia"/>
        </w:rPr>
      </w:pPr>
    </w:p>
    <w:p w14:paraId="616824F0" w14:textId="77777777" w:rsidR="005F6668" w:rsidRDefault="005F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1DCF" w14:textId="77777777" w:rsidR="005F6668" w:rsidRDefault="005F6668">
      <w:pPr>
        <w:rPr>
          <w:rFonts w:hint="eastAsia"/>
        </w:rPr>
      </w:pPr>
      <w:r>
        <w:rPr>
          <w:rFonts w:hint="eastAsia"/>
        </w:rPr>
        <w:t>薄字的文化内涵</w:t>
      </w:r>
    </w:p>
    <w:p w14:paraId="4786593D" w14:textId="77777777" w:rsidR="005F6668" w:rsidRDefault="005F6668">
      <w:pPr>
        <w:rPr>
          <w:rFonts w:hint="eastAsia"/>
        </w:rPr>
      </w:pPr>
      <w:r>
        <w:rPr>
          <w:rFonts w:hint="eastAsia"/>
        </w:rPr>
        <w:t>在中国传统文化里，“薄”往往带有一种含蓄而不张扬的情感色彩。古人常说“厚德载物”，相对地，“薄”有时会被视为一种低调、简朴的生活态度。比如在人际交往中，保持一份“薄交”即浅层次的朋友关系，既不会因为过于亲密而产生矛盾，也能维持良好的社交圈。“薄”还常常出现在文学作品中，借以描绘人物性格或者环境氛围，传达出作者对生活细腻入微的感受。</w:t>
      </w:r>
    </w:p>
    <w:p w14:paraId="76FFE0DF" w14:textId="77777777" w:rsidR="005F6668" w:rsidRDefault="005F6668">
      <w:pPr>
        <w:rPr>
          <w:rFonts w:hint="eastAsia"/>
        </w:rPr>
      </w:pPr>
    </w:p>
    <w:p w14:paraId="57627FFC" w14:textId="77777777" w:rsidR="005F6668" w:rsidRDefault="005F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54CAF" w14:textId="77777777" w:rsidR="005F6668" w:rsidRDefault="005F6668">
      <w:pPr>
        <w:rPr>
          <w:rFonts w:hint="eastAsia"/>
        </w:rPr>
      </w:pPr>
      <w:r>
        <w:rPr>
          <w:rFonts w:hint="eastAsia"/>
        </w:rPr>
        <w:t>最后的总结</w:t>
      </w:r>
    </w:p>
    <w:p w14:paraId="1D9DFD80" w14:textId="77777777" w:rsidR="005F6668" w:rsidRDefault="005F6668">
      <w:pPr>
        <w:rPr>
          <w:rFonts w:hint="eastAsia"/>
        </w:rPr>
      </w:pPr>
      <w:r>
        <w:rPr>
          <w:rFonts w:hint="eastAsia"/>
        </w:rPr>
        <w:t>“薄”字虽然笔画简单，但其背后所承载的意义却十分深远。通过了解“薄”的拼音及其在不同情境下的组词，我们可以更好地把握这一汉字的精髓，体会汉语语言的魅力。无论是描述自然景象还是抒发个人情感，“薄”都为我们提供了一个独特的视角去观察世界、理解人生。</w:t>
      </w:r>
    </w:p>
    <w:p w14:paraId="59A2A340" w14:textId="77777777" w:rsidR="005F6668" w:rsidRDefault="005F6668">
      <w:pPr>
        <w:rPr>
          <w:rFonts w:hint="eastAsia"/>
        </w:rPr>
      </w:pPr>
    </w:p>
    <w:p w14:paraId="56DE0DD6" w14:textId="77777777" w:rsidR="005F6668" w:rsidRDefault="005F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E2C92" w14:textId="4F5DA70A" w:rsidR="00CA4033" w:rsidRDefault="00CA4033"/>
    <w:sectPr w:rsidR="00CA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33"/>
    <w:rsid w:val="003F1193"/>
    <w:rsid w:val="005F6668"/>
    <w:rsid w:val="00C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CB5A-8BC7-40D9-B8E7-9494D27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