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8CFC8" w14:textId="77777777" w:rsidR="00854712" w:rsidRDefault="00854712">
      <w:pPr>
        <w:rPr>
          <w:rFonts w:hint="eastAsia"/>
        </w:rPr>
      </w:pPr>
      <w:r>
        <w:rPr>
          <w:rFonts w:hint="eastAsia"/>
        </w:rPr>
        <w:t>sheng4 li6 de3 pin3 yin1</w:t>
      </w:r>
    </w:p>
    <w:p w14:paraId="41B6C6DB" w14:textId="77777777" w:rsidR="00854712" w:rsidRDefault="00854712">
      <w:pPr>
        <w:rPr>
          <w:rFonts w:hint="eastAsia"/>
        </w:rPr>
      </w:pPr>
      <w:r>
        <w:rPr>
          <w:rFonts w:hint="eastAsia"/>
        </w:rPr>
        <w:t xml:space="preserve"> </w:t>
      </w:r>
    </w:p>
    <w:p w14:paraId="057CA774" w14:textId="77777777" w:rsidR="00854712" w:rsidRDefault="00854712">
      <w:pPr>
        <w:rPr>
          <w:rFonts w:hint="eastAsia"/>
        </w:rPr>
      </w:pPr>
      <w:r>
        <w:rPr>
          <w:rFonts w:hint="eastAsia"/>
        </w:rPr>
        <w:t>胜利的拼音是“shèng lì”，这是中文中用来表达赢得比赛、冲突或竞争时所用的词汇。拼音作为汉字的音译工具，对于学习中文的人而言是极其重要的，它帮助人们正确发音和理解每个字词的读音。当提到“shèng lì”时，我们不仅在谈论一场战斗或比赛的结果，更是在讨论一种精神状态，一种通过不懈努力和决心而达到目标的状态。</w:t>
      </w:r>
    </w:p>
    <w:p w14:paraId="5C00F791" w14:textId="77777777" w:rsidR="00854712" w:rsidRDefault="00854712">
      <w:pPr>
        <w:rPr>
          <w:rFonts w:hint="eastAsia"/>
        </w:rPr>
      </w:pPr>
    </w:p>
    <w:p w14:paraId="59209A72" w14:textId="77777777" w:rsidR="00854712" w:rsidRDefault="00854712">
      <w:pPr>
        <w:rPr>
          <w:rFonts w:hint="eastAsia"/>
        </w:rPr>
      </w:pPr>
      <w:r>
        <w:rPr>
          <w:rFonts w:hint="eastAsia"/>
        </w:rPr>
        <w:t xml:space="preserve"> </w:t>
      </w:r>
    </w:p>
    <w:p w14:paraId="5A8177DA" w14:textId="77777777" w:rsidR="00854712" w:rsidRDefault="00854712">
      <w:pPr>
        <w:rPr>
          <w:rFonts w:hint="eastAsia"/>
        </w:rPr>
      </w:pPr>
      <w:r>
        <w:rPr>
          <w:rFonts w:hint="eastAsia"/>
        </w:rPr>
        <w:t>拼音与文化的交织</w:t>
      </w:r>
    </w:p>
    <w:p w14:paraId="29EDE9E9" w14:textId="77777777" w:rsidR="00854712" w:rsidRDefault="00854712">
      <w:pPr>
        <w:rPr>
          <w:rFonts w:hint="eastAsia"/>
        </w:rPr>
      </w:pPr>
      <w:r>
        <w:rPr>
          <w:rFonts w:hint="eastAsia"/>
        </w:rPr>
        <w:t xml:space="preserve"> </w:t>
      </w:r>
    </w:p>
    <w:p w14:paraId="12EA7000" w14:textId="77777777" w:rsidR="00854712" w:rsidRDefault="00854712">
      <w:pPr>
        <w:rPr>
          <w:rFonts w:hint="eastAsia"/>
        </w:rPr>
      </w:pPr>
      <w:r>
        <w:rPr>
          <w:rFonts w:hint="eastAsia"/>
        </w:rPr>
        <w:t>拼音不仅仅是一种语言符号，它深深嵌入了中国的文化之中。“shèng lì”的概念可以追溯到古代中国，那时候的战争和策略游戏就是对这一概念的早期体现。从古代兵法家孙武的《孙子兵法》到现代竞技体育，“shèng lì”一直是中国人心目中追求的目标。这种追求不是简单地打败对手，而是包含着自我超越、团队合作以及面对困难时的坚韧不拔。在中国文化里，“shèng lì”还意味着一种和谐与平衡，强调的是如何在竞争中保持道德和公平。</w:t>
      </w:r>
    </w:p>
    <w:p w14:paraId="5209FA3B" w14:textId="77777777" w:rsidR="00854712" w:rsidRDefault="00854712">
      <w:pPr>
        <w:rPr>
          <w:rFonts w:hint="eastAsia"/>
        </w:rPr>
      </w:pPr>
    </w:p>
    <w:p w14:paraId="781EA0AB" w14:textId="77777777" w:rsidR="00854712" w:rsidRDefault="00854712">
      <w:pPr>
        <w:rPr>
          <w:rFonts w:hint="eastAsia"/>
        </w:rPr>
      </w:pPr>
      <w:r>
        <w:rPr>
          <w:rFonts w:hint="eastAsia"/>
        </w:rPr>
        <w:t xml:space="preserve"> </w:t>
      </w:r>
    </w:p>
    <w:p w14:paraId="7D0AA48E" w14:textId="77777777" w:rsidR="00854712" w:rsidRDefault="00854712">
      <w:pPr>
        <w:rPr>
          <w:rFonts w:hint="eastAsia"/>
        </w:rPr>
      </w:pPr>
      <w:r>
        <w:rPr>
          <w:rFonts w:hint="eastAsia"/>
        </w:rPr>
        <w:t>教育中的拼音教学</w:t>
      </w:r>
    </w:p>
    <w:p w14:paraId="715B48EB" w14:textId="77777777" w:rsidR="00854712" w:rsidRDefault="00854712">
      <w:pPr>
        <w:rPr>
          <w:rFonts w:hint="eastAsia"/>
        </w:rPr>
      </w:pPr>
      <w:r>
        <w:rPr>
          <w:rFonts w:hint="eastAsia"/>
        </w:rPr>
        <w:t xml:space="preserve"> </w:t>
      </w:r>
    </w:p>
    <w:p w14:paraId="6729BA02" w14:textId="77777777" w:rsidR="00854712" w:rsidRDefault="00854712">
      <w:pPr>
        <w:rPr>
          <w:rFonts w:hint="eastAsia"/>
        </w:rPr>
      </w:pPr>
      <w:r>
        <w:rPr>
          <w:rFonts w:hint="eastAsia"/>
        </w:rPr>
        <w:t>在学校教育体系中，孩子们从很小的时候就开始学习拼音。对于儿童来说，“shèng lì”的拼音不仅是简单的语音组合，它代表了挑战自我的过程。教师们会鼓励学生在学习过程中设定个人目标，并为实现这些目标而努力。每一次小小的进步都是一次“shèng lì”。在这个阶段，拼音成为了一个桥梁，连接着学生们对语言的理解和他们对成功的渴望。</w:t>
      </w:r>
    </w:p>
    <w:p w14:paraId="799F01F2" w14:textId="77777777" w:rsidR="00854712" w:rsidRDefault="00854712">
      <w:pPr>
        <w:rPr>
          <w:rFonts w:hint="eastAsia"/>
        </w:rPr>
      </w:pPr>
    </w:p>
    <w:p w14:paraId="69457471" w14:textId="77777777" w:rsidR="00854712" w:rsidRDefault="00854712">
      <w:pPr>
        <w:rPr>
          <w:rFonts w:hint="eastAsia"/>
        </w:rPr>
      </w:pPr>
      <w:r>
        <w:rPr>
          <w:rFonts w:hint="eastAsia"/>
        </w:rPr>
        <w:t xml:space="preserve"> </w:t>
      </w:r>
    </w:p>
    <w:p w14:paraId="5D243E3F" w14:textId="77777777" w:rsidR="00854712" w:rsidRDefault="00854712">
      <w:pPr>
        <w:rPr>
          <w:rFonts w:hint="eastAsia"/>
        </w:rPr>
      </w:pPr>
      <w:r>
        <w:rPr>
          <w:rFonts w:hint="eastAsia"/>
        </w:rPr>
        <w:t>国际交流中的拼音</w:t>
      </w:r>
    </w:p>
    <w:p w14:paraId="67839536" w14:textId="77777777" w:rsidR="00854712" w:rsidRDefault="00854712">
      <w:pPr>
        <w:rPr>
          <w:rFonts w:hint="eastAsia"/>
        </w:rPr>
      </w:pPr>
      <w:r>
        <w:rPr>
          <w:rFonts w:hint="eastAsia"/>
        </w:rPr>
        <w:t xml:space="preserve"> </w:t>
      </w:r>
    </w:p>
    <w:p w14:paraId="3E5BC9DE" w14:textId="77777777" w:rsidR="00854712" w:rsidRDefault="00854712">
      <w:pPr>
        <w:rPr>
          <w:rFonts w:hint="eastAsia"/>
        </w:rPr>
      </w:pPr>
      <w:r>
        <w:rPr>
          <w:rFonts w:hint="eastAsia"/>
        </w:rPr>
        <w:t>随着全球化的发展，越来越多的外国人开始学习中文，其中拼音成为了他们接触汉语的第一步。对于非母语者来说，“shèng lì”的发音可能并不容易掌握，但是正是这种挑战激发了他们深入学习的兴趣。通过学习如何正确地说出“shèng lì”，外国朋友们也能够更好地融入中国文化，体会到这个词语背后蕴含的深刻含义。在全球化的今天，“shèng lì”的拼音已经跨越了国界，成为了连接不同文化之间的纽带。</w:t>
      </w:r>
    </w:p>
    <w:p w14:paraId="01FE58C7" w14:textId="77777777" w:rsidR="00854712" w:rsidRDefault="00854712">
      <w:pPr>
        <w:rPr>
          <w:rFonts w:hint="eastAsia"/>
        </w:rPr>
      </w:pPr>
    </w:p>
    <w:p w14:paraId="4A08749A" w14:textId="77777777" w:rsidR="00854712" w:rsidRDefault="00854712">
      <w:pPr>
        <w:rPr>
          <w:rFonts w:hint="eastAsia"/>
        </w:rPr>
      </w:pPr>
      <w:r>
        <w:rPr>
          <w:rFonts w:hint="eastAsia"/>
        </w:rPr>
        <w:t xml:space="preserve"> </w:t>
      </w:r>
    </w:p>
    <w:p w14:paraId="363742FF" w14:textId="77777777" w:rsidR="00854712" w:rsidRDefault="00854712">
      <w:pPr>
        <w:rPr>
          <w:rFonts w:hint="eastAsia"/>
        </w:rPr>
      </w:pPr>
      <w:r>
        <w:rPr>
          <w:rFonts w:hint="eastAsia"/>
        </w:rPr>
        <w:t>最后的总结</w:t>
      </w:r>
    </w:p>
    <w:p w14:paraId="28AAC437" w14:textId="77777777" w:rsidR="00854712" w:rsidRDefault="00854712">
      <w:pPr>
        <w:rPr>
          <w:rFonts w:hint="eastAsia"/>
        </w:rPr>
      </w:pPr>
      <w:r>
        <w:rPr>
          <w:rFonts w:hint="eastAsia"/>
        </w:rPr>
        <w:t xml:space="preserve"> </w:t>
      </w:r>
    </w:p>
    <w:p w14:paraId="4C8F5C6C" w14:textId="77777777" w:rsidR="00854712" w:rsidRDefault="00854712">
      <w:pPr>
        <w:rPr>
          <w:rFonts w:hint="eastAsia"/>
        </w:rPr>
      </w:pPr>
      <w:r>
        <w:rPr>
          <w:rFonts w:hint="eastAsia"/>
        </w:rPr>
        <w:t>“shèng lì”的拼音不仅仅是一个简单的语言元素，它是中华文化的一部分，体现了中国人对成功和成就的看法。无论是历史上的军事斗争、学校里的学术竞赛还是现代社会中的商业竞争，“shèng lì”都是一个激励人们不断前进的动力源泉。通过了解和学习“shèng lì”的拼音，我们可以更深入地认识中国文化和价值观，同时也能从中汲取力量，在自己的生活中寻求属于自己的“shèng lì”。</w:t>
      </w:r>
    </w:p>
    <w:p w14:paraId="5EABE633" w14:textId="77777777" w:rsidR="00854712" w:rsidRDefault="00854712">
      <w:pPr>
        <w:rPr>
          <w:rFonts w:hint="eastAsia"/>
        </w:rPr>
      </w:pPr>
    </w:p>
    <w:p w14:paraId="116AA9DA" w14:textId="77777777" w:rsidR="00854712" w:rsidRDefault="008547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E7ED3F" w14:textId="53B2E792" w:rsidR="005D0AD1" w:rsidRDefault="005D0AD1"/>
    <w:sectPr w:rsidR="005D0A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AD1"/>
    <w:rsid w:val="005D0AD1"/>
    <w:rsid w:val="00854712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D64F08-7115-4CEF-A5E7-FF755C410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0A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0A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0A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0A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0A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0A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0A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0A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0A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0A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0A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0A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0A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0A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0A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0A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0A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0A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0A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0A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0A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0A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0A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0A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0A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0A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0A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0A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0A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2025-06-01T13:00:00Z</dcterms:created>
  <dcterms:modified xsi:type="dcterms:W3CDTF">2025-06-01T13:00:00Z</dcterms:modified>
</cp:coreProperties>
</file>