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B233" w14:textId="77777777" w:rsidR="00922AE8" w:rsidRDefault="00922AE8">
      <w:pPr>
        <w:rPr>
          <w:rFonts w:hint="eastAsia"/>
        </w:rPr>
      </w:pPr>
      <w:r>
        <w:rPr>
          <w:rFonts w:hint="eastAsia"/>
        </w:rPr>
        <w:t>草字头的字带的拼音注解</w:t>
      </w:r>
    </w:p>
    <w:p w14:paraId="745A2748" w14:textId="77777777" w:rsidR="00922AE8" w:rsidRDefault="00922AE8">
      <w:pPr>
        <w:rPr>
          <w:rFonts w:hint="eastAsia"/>
        </w:rPr>
      </w:pPr>
      <w:r>
        <w:rPr>
          <w:rFonts w:hint="eastAsia"/>
        </w:rPr>
        <w:t>汉字中，带有“艹”（草字头）部首的字多与植物、草本相关。这些字不仅体现了中国古代人民对自然界的观察和理解，还反映了他们对生活的热爱以及对美的追求。在汉语拼音系统中，每一个汉字都对应着特定的拼音，这为学习者提供了便利，使得人们可以通过发音来记忆和区分不同的汉字。</w:t>
      </w:r>
    </w:p>
    <w:p w14:paraId="7CB922E4" w14:textId="77777777" w:rsidR="00922AE8" w:rsidRDefault="00922AE8">
      <w:pPr>
        <w:rPr>
          <w:rFonts w:hint="eastAsia"/>
        </w:rPr>
      </w:pPr>
    </w:p>
    <w:p w14:paraId="73A105E4" w14:textId="77777777" w:rsidR="00922AE8" w:rsidRDefault="00922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BF57" w14:textId="77777777" w:rsidR="00922AE8" w:rsidRDefault="00922AE8">
      <w:pPr>
        <w:rPr>
          <w:rFonts w:hint="eastAsia"/>
        </w:rPr>
      </w:pPr>
      <w:r>
        <w:rPr>
          <w:rFonts w:hint="eastAsia"/>
        </w:rPr>
        <w:t>拼音系统中的草字头</w:t>
      </w:r>
    </w:p>
    <w:p w14:paraId="3C7DD8F0" w14:textId="77777777" w:rsidR="00922AE8" w:rsidRDefault="00922AE8">
      <w:pPr>
        <w:rPr>
          <w:rFonts w:hint="eastAsia"/>
        </w:rPr>
      </w:pPr>
      <w:r>
        <w:rPr>
          <w:rFonts w:hint="eastAsia"/>
        </w:rPr>
        <w:t>在汉语拼音方案里，“艹”部的字按照其声母、韵母和声调进行拼读。例如：“草”的拼音是 cǎo，其中“c”是声母，“ao”是韵母，而上面的第三声则表明了它的声调。通过这样的组合，我们可以准确地读出每个带有草字头的汉字，并且根据它们的发音规律，推断出一些未见过的字词的正确读法。</w:t>
      </w:r>
    </w:p>
    <w:p w14:paraId="4AF0D963" w14:textId="77777777" w:rsidR="00922AE8" w:rsidRDefault="00922AE8">
      <w:pPr>
        <w:rPr>
          <w:rFonts w:hint="eastAsia"/>
        </w:rPr>
      </w:pPr>
    </w:p>
    <w:p w14:paraId="1D80F026" w14:textId="77777777" w:rsidR="00922AE8" w:rsidRDefault="00922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9161" w14:textId="77777777" w:rsidR="00922AE8" w:rsidRDefault="00922AE8">
      <w:pPr>
        <w:rPr>
          <w:rFonts w:hint="eastAsia"/>
        </w:rPr>
      </w:pPr>
      <w:r>
        <w:rPr>
          <w:rFonts w:hint="eastAsia"/>
        </w:rPr>
        <w:t>草字头字的拼音特点</w:t>
      </w:r>
    </w:p>
    <w:p w14:paraId="620469E0" w14:textId="77777777" w:rsidR="00922AE8" w:rsidRDefault="00922AE8">
      <w:pPr>
        <w:rPr>
          <w:rFonts w:hint="eastAsia"/>
        </w:rPr>
      </w:pPr>
      <w:r>
        <w:rPr>
          <w:rFonts w:hint="eastAsia"/>
        </w:rPr>
        <w:t>带有草字头的字通常会有一些共同的发音特征。比如，“花”字的拼音是 huā，它有着清晰的声母 h 和韵母 ua，加上第一声的高平调。同样地，“叶”字的拼音 ye4 (yè)，是一个零声母字，直接由韵母 ye 和第四声组成。还有许多其他的例子，如“蓝”lán、“药”yào、“茶”chá 等等，它们各自有着独特的拼音表达。</w:t>
      </w:r>
    </w:p>
    <w:p w14:paraId="701C8804" w14:textId="77777777" w:rsidR="00922AE8" w:rsidRDefault="00922AE8">
      <w:pPr>
        <w:rPr>
          <w:rFonts w:hint="eastAsia"/>
        </w:rPr>
      </w:pPr>
    </w:p>
    <w:p w14:paraId="7E798B5E" w14:textId="77777777" w:rsidR="00922AE8" w:rsidRDefault="00922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A34E" w14:textId="77777777" w:rsidR="00922AE8" w:rsidRDefault="00922AE8">
      <w:pPr>
        <w:rPr>
          <w:rFonts w:hint="eastAsia"/>
        </w:rPr>
      </w:pPr>
      <w:r>
        <w:rPr>
          <w:rFonts w:hint="eastAsia"/>
        </w:rPr>
        <w:t>草字头字的文化意义</w:t>
      </w:r>
    </w:p>
    <w:p w14:paraId="72C15C1F" w14:textId="77777777" w:rsidR="00922AE8" w:rsidRDefault="00922AE8">
      <w:pPr>
        <w:rPr>
          <w:rFonts w:hint="eastAsia"/>
        </w:rPr>
      </w:pPr>
      <w:r>
        <w:rPr>
          <w:rFonts w:hint="eastAsia"/>
        </w:rPr>
        <w:t>从文化角度来看，以草字头为部首的汉字承载着丰富的历史文化信息。在中国古代诗词中，经常可以看到描述花草树木的优美诗句，诗人借由这些词汇传达情感，描绘景色。在中医理论中，大量草药名称也采用了此类部首，如“菊”jú、“莲”lián、“桂”guì 等，这体现了古人对于植物药用价值的认知。</w:t>
      </w:r>
    </w:p>
    <w:p w14:paraId="0BA66C4B" w14:textId="77777777" w:rsidR="00922AE8" w:rsidRDefault="00922AE8">
      <w:pPr>
        <w:rPr>
          <w:rFonts w:hint="eastAsia"/>
        </w:rPr>
      </w:pPr>
    </w:p>
    <w:p w14:paraId="19FDEE91" w14:textId="77777777" w:rsidR="00922AE8" w:rsidRDefault="00922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D8956" w14:textId="77777777" w:rsidR="00922AE8" w:rsidRDefault="00922AE8">
      <w:pPr>
        <w:rPr>
          <w:rFonts w:hint="eastAsia"/>
        </w:rPr>
      </w:pPr>
      <w:r>
        <w:rPr>
          <w:rFonts w:hint="eastAsia"/>
        </w:rPr>
        <w:t>教育中的应用</w:t>
      </w:r>
    </w:p>
    <w:p w14:paraId="40255AAF" w14:textId="77777777" w:rsidR="00922AE8" w:rsidRDefault="00922AE8">
      <w:pPr>
        <w:rPr>
          <w:rFonts w:hint="eastAsia"/>
        </w:rPr>
      </w:pPr>
      <w:r>
        <w:rPr>
          <w:rFonts w:hint="eastAsia"/>
        </w:rPr>
        <w:t>在现代汉语教学过程中，了解草字头及其拼音对于学生来说非常重要。教师可以利用这一特点帮助孩子们更好地理解和记住这些汉字。通过组织有趣的活动，如猜谜语、编儿歌等形式，使学生们在游戏中学习到更多关于草字头的知识，从而提高他们的语言能力和文化素养。</w:t>
      </w:r>
    </w:p>
    <w:p w14:paraId="5E02ACDD" w14:textId="77777777" w:rsidR="00922AE8" w:rsidRDefault="00922AE8">
      <w:pPr>
        <w:rPr>
          <w:rFonts w:hint="eastAsia"/>
        </w:rPr>
      </w:pPr>
    </w:p>
    <w:p w14:paraId="6F3E8C88" w14:textId="77777777" w:rsidR="00922AE8" w:rsidRDefault="00922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E5307" w14:textId="77777777" w:rsidR="00922AE8" w:rsidRDefault="00922AE8">
      <w:pPr>
        <w:rPr>
          <w:rFonts w:hint="eastAsia"/>
        </w:rPr>
      </w:pPr>
      <w:r>
        <w:rPr>
          <w:rFonts w:hint="eastAsia"/>
        </w:rPr>
        <w:t>最后的总结</w:t>
      </w:r>
    </w:p>
    <w:p w14:paraId="4B34EE97" w14:textId="77777777" w:rsidR="00922AE8" w:rsidRDefault="00922AE8">
      <w:pPr>
        <w:rPr>
          <w:rFonts w:hint="eastAsia"/>
        </w:rPr>
      </w:pPr>
      <w:r>
        <w:rPr>
          <w:rFonts w:hint="eastAsia"/>
        </w:rPr>
        <w:t>带有草字头的汉字连同它们的拼音构成了汉语中不可或缺的一部分。它们不仅是语言交流的重要工具，也是传承中华文化的有效载体。无论是日常生活还是学术研究，掌握这些知识都能为我们打开一扇通向更广阔世界的窗户。</w:t>
      </w:r>
    </w:p>
    <w:p w14:paraId="70514CF8" w14:textId="77777777" w:rsidR="00922AE8" w:rsidRDefault="00922AE8">
      <w:pPr>
        <w:rPr>
          <w:rFonts w:hint="eastAsia"/>
        </w:rPr>
      </w:pPr>
    </w:p>
    <w:p w14:paraId="5350D377" w14:textId="77777777" w:rsidR="00922AE8" w:rsidRDefault="00922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D2B4E" w14:textId="7A02AA6B" w:rsidR="00620680" w:rsidRDefault="00620680"/>
    <w:sectPr w:rsidR="0062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80"/>
    <w:rsid w:val="002D2887"/>
    <w:rsid w:val="00620680"/>
    <w:rsid w:val="009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15C60-A0E6-4C90-AB90-98EF945D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