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DFAD" w14:textId="77777777" w:rsidR="00C35BCB" w:rsidRDefault="00C35BCB">
      <w:pPr>
        <w:rPr>
          <w:rFonts w:hint="eastAsia"/>
        </w:rPr>
      </w:pPr>
      <w:r>
        <w:rPr>
          <w:rFonts w:hint="eastAsia"/>
        </w:rPr>
        <w:t>膀的拼音怎么写</w:t>
      </w:r>
    </w:p>
    <w:p w14:paraId="09D52856" w14:textId="77777777" w:rsidR="00C35BCB" w:rsidRDefault="00C35BCB">
      <w:pPr>
        <w:rPr>
          <w:rFonts w:hint="eastAsia"/>
        </w:rPr>
      </w:pPr>
      <w:r>
        <w:rPr>
          <w:rFonts w:hint="eastAsia"/>
        </w:rPr>
        <w:t>在汉语拼音中，“膀”字的正确拼写是“bǎng”。这个发音包含了声母“b-”和韵母“-ǎng”，并且带有第三声，即降升调。当我们在书写汉字时，正确的拼音标注能够帮助学习者准确地读出词语，并理解其含义。对于“膀”字而言，它通常出现在一些常见的词汇中，比如“肩膀”（jiān bǎng），指的是人体上臂与躯干相连接的部分。</w:t>
      </w:r>
    </w:p>
    <w:p w14:paraId="2D62F89D" w14:textId="77777777" w:rsidR="00C35BCB" w:rsidRDefault="00C35BCB">
      <w:pPr>
        <w:rPr>
          <w:rFonts w:hint="eastAsia"/>
        </w:rPr>
      </w:pPr>
    </w:p>
    <w:p w14:paraId="17B46F18" w14:textId="77777777" w:rsidR="00C35BCB" w:rsidRDefault="00C3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088D" w14:textId="77777777" w:rsidR="00C35BCB" w:rsidRDefault="00C35BCB">
      <w:pPr>
        <w:rPr>
          <w:rFonts w:hint="eastAsia"/>
        </w:rPr>
      </w:pPr>
      <w:r>
        <w:rPr>
          <w:rFonts w:hint="eastAsia"/>
        </w:rPr>
        <w:t>拼音的历史背景</w:t>
      </w:r>
    </w:p>
    <w:p w14:paraId="75985E97" w14:textId="77777777" w:rsidR="00C35BCB" w:rsidRDefault="00C35BCB">
      <w:pPr>
        <w:rPr>
          <w:rFonts w:hint="eastAsia"/>
        </w:rPr>
      </w:pPr>
      <w:r>
        <w:rPr>
          <w:rFonts w:hint="eastAsia"/>
        </w:rPr>
        <w:t>汉语拼音是一套官方的拉丁字母拼写系统，用来表示标准普通话的发音。这套系统于1958年由中国政府正式推行，目的是为了简化汉字的学习过程，提高扫盲率，以及方便国际交流。拼音的制定基于北京话的发音，作为现代标准汉语的基础。随着时代的发展，拼音已经成为中国教育体系中的重要组成部分，也是中文输入法的核心之一，广泛应用于电脑和手机等设备上。</w:t>
      </w:r>
    </w:p>
    <w:p w14:paraId="315F2545" w14:textId="77777777" w:rsidR="00C35BCB" w:rsidRDefault="00C35BCB">
      <w:pPr>
        <w:rPr>
          <w:rFonts w:hint="eastAsia"/>
        </w:rPr>
      </w:pPr>
    </w:p>
    <w:p w14:paraId="7D573A44" w14:textId="77777777" w:rsidR="00C35BCB" w:rsidRDefault="00C3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6790" w14:textId="77777777" w:rsidR="00C35BCB" w:rsidRDefault="00C35BCB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53C7927" w14:textId="77777777" w:rsidR="00C35BCB" w:rsidRDefault="00C35BCB">
      <w:pPr>
        <w:rPr>
          <w:rFonts w:hint="eastAsia"/>
        </w:rPr>
      </w:pPr>
      <w:r>
        <w:rPr>
          <w:rFonts w:hint="eastAsia"/>
        </w:rPr>
        <w:t>要正确使用拼音来表达“膀”这样的汉字，我们需要了解拼音的基本规则。每个拼音音节由声母、韵母和声调组成。声母位于音节的开头，如“b-”；韵母则构成了音节的主要部分，像“-ǎng”；而声调则通过符号或数字标记在韵母之上，以表明音高的变化。“膀”的拼音“bǎng”就体现了这些元素的结合。拼音还可以用来区分同音字，例如“帮”（bāng）和“膀”（bǎng），尽管它们的发音相似，但声调的不同使得我们可以准确地区分它们。</w:t>
      </w:r>
    </w:p>
    <w:p w14:paraId="6C147770" w14:textId="77777777" w:rsidR="00C35BCB" w:rsidRDefault="00C35BCB">
      <w:pPr>
        <w:rPr>
          <w:rFonts w:hint="eastAsia"/>
        </w:rPr>
      </w:pPr>
    </w:p>
    <w:p w14:paraId="1D364646" w14:textId="77777777" w:rsidR="00C35BCB" w:rsidRDefault="00C3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0976" w14:textId="77777777" w:rsidR="00C35BCB" w:rsidRDefault="00C35BC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6FAFE0" w14:textId="77777777" w:rsidR="00C35BCB" w:rsidRDefault="00C35BCB">
      <w:pPr>
        <w:rPr>
          <w:rFonts w:hint="eastAsia"/>
        </w:rPr>
      </w:pPr>
      <w:r>
        <w:rPr>
          <w:rFonts w:hint="eastAsia"/>
        </w:rPr>
        <w:t>在日常生活中，拼音的应用非常广泛。从孩子刚开始学习汉字时的辅助工具，到成人使用电子设备输入文字，拼音都扮演着不可或缺的角色。特别是在信息技术高度发达的今天，拼音输入法让打字变得更加便捷高效。对于非汉语母语者来说，拼音也是一种有效的学习途径，它可以帮助他们克服汉字复杂结构带来的障碍，更快地掌握汉语的发音规则。因此，“膀”字的拼音“bǎng”不仅是语言学习的一部分，也是文化交流的重要桥梁。</w:t>
      </w:r>
    </w:p>
    <w:p w14:paraId="5A75BB28" w14:textId="77777777" w:rsidR="00C35BCB" w:rsidRDefault="00C35BCB">
      <w:pPr>
        <w:rPr>
          <w:rFonts w:hint="eastAsia"/>
        </w:rPr>
      </w:pPr>
    </w:p>
    <w:p w14:paraId="34514FE0" w14:textId="77777777" w:rsidR="00C35BCB" w:rsidRDefault="00C3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A6CB" w14:textId="77777777" w:rsidR="00C35BCB" w:rsidRDefault="00C35BCB">
      <w:pPr>
        <w:rPr>
          <w:rFonts w:hint="eastAsia"/>
        </w:rPr>
      </w:pPr>
      <w:r>
        <w:rPr>
          <w:rFonts w:hint="eastAsia"/>
        </w:rPr>
        <w:t>最后的总结</w:t>
      </w:r>
    </w:p>
    <w:p w14:paraId="7C10BD9F" w14:textId="77777777" w:rsidR="00C35BCB" w:rsidRDefault="00C35BCB">
      <w:pPr>
        <w:rPr>
          <w:rFonts w:hint="eastAsia"/>
        </w:rPr>
      </w:pPr>
      <w:r>
        <w:rPr>
          <w:rFonts w:hint="eastAsia"/>
        </w:rPr>
        <w:t>“膀”的拼音是“bǎng”，这一简单的拼写背后承载着丰富的文化历史信息。拼音作为汉语学习和交流的关键工具，不仅促进了国内教育的发展，也增进了世界对中国文化的了解。无论是在学校课堂上，还是在日常生活里，正确使用拼音都能够帮助我们更准确地传达信息，加深彼此之间的沟通。希望通过对“膀”字拼音的学习，读者们可以进一步认识到汉语拼音的重要性及其广泛应用的价值。</w:t>
      </w:r>
    </w:p>
    <w:p w14:paraId="33C9018D" w14:textId="77777777" w:rsidR="00C35BCB" w:rsidRDefault="00C35BCB">
      <w:pPr>
        <w:rPr>
          <w:rFonts w:hint="eastAsia"/>
        </w:rPr>
      </w:pPr>
    </w:p>
    <w:p w14:paraId="4E215C07" w14:textId="77777777" w:rsidR="00C35BCB" w:rsidRDefault="00C35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603FC" w14:textId="414D50CB" w:rsidR="003543D9" w:rsidRDefault="003543D9"/>
    <w:sectPr w:rsidR="0035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D9"/>
    <w:rsid w:val="003543D9"/>
    <w:rsid w:val="003F1193"/>
    <w:rsid w:val="00C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636C-70BE-4F39-B945-F90F76F8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