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F69D" w14:textId="77777777" w:rsidR="00C81F04" w:rsidRDefault="00C81F04">
      <w:pPr>
        <w:rPr>
          <w:rFonts w:hint="eastAsia"/>
        </w:rPr>
      </w:pPr>
    </w:p>
    <w:p w14:paraId="5A4310FE" w14:textId="77777777" w:rsidR="00C81F04" w:rsidRDefault="00C81F04">
      <w:pPr>
        <w:rPr>
          <w:rFonts w:hint="eastAsia"/>
        </w:rPr>
      </w:pPr>
      <w:r>
        <w:rPr>
          <w:rFonts w:hint="eastAsia"/>
        </w:rPr>
        <w:t>笔的拼音字</w:t>
      </w:r>
    </w:p>
    <w:p w14:paraId="5CCF3BB0" w14:textId="77777777" w:rsidR="00C81F04" w:rsidRDefault="00C81F04">
      <w:pPr>
        <w:rPr>
          <w:rFonts w:hint="eastAsia"/>
        </w:rPr>
      </w:pPr>
      <w:r>
        <w:rPr>
          <w:rFonts w:hint="eastAsia"/>
        </w:rPr>
        <w:t>笔，这个汉字在汉语中的拼音是“bǐ”。它不仅代表了书写和绘画的重要工具，也承载着丰富的文化内涵。从古代到现代，笔一直是文人墨客表达思想、记录历史的重要媒介。在这篇文章中，我们将探索笔的历史渊源、其在中国文化中的地位以及现代技术对这一传统工具的影响。</w:t>
      </w:r>
    </w:p>
    <w:p w14:paraId="305AC6FB" w14:textId="77777777" w:rsidR="00C81F04" w:rsidRDefault="00C81F04">
      <w:pPr>
        <w:rPr>
          <w:rFonts w:hint="eastAsia"/>
        </w:rPr>
      </w:pPr>
    </w:p>
    <w:p w14:paraId="2B47997B" w14:textId="77777777" w:rsidR="00C81F04" w:rsidRDefault="00C81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8187B" w14:textId="77777777" w:rsidR="00C81F04" w:rsidRDefault="00C81F04">
      <w:pPr>
        <w:rPr>
          <w:rFonts w:hint="eastAsia"/>
        </w:rPr>
      </w:pPr>
      <w:r>
        <w:rPr>
          <w:rFonts w:hint="eastAsia"/>
        </w:rPr>
        <w:t>历史悠久的书写工具</w:t>
      </w:r>
    </w:p>
    <w:p w14:paraId="26A58BC2" w14:textId="77777777" w:rsidR="00C81F04" w:rsidRDefault="00C81F04">
      <w:pPr>
        <w:rPr>
          <w:rFonts w:hint="eastAsia"/>
        </w:rPr>
      </w:pPr>
      <w:r>
        <w:rPr>
          <w:rFonts w:hint="eastAsia"/>
        </w:rPr>
        <w:t>早在新石器时代的陶器上，人们就已经开始使用类似毛笔的工具进行刻画。到了殷商时期，随着甲骨文的发展，笔作为专门的书写工具逐渐成形。而真正意义上的毛笔则出现在战国时期，并在秦汉时期得到了广泛应用和发展。毛笔以其柔软且富有弹性的特性，让书写者能够根据压力的变化创造出粗细不一的线条，这为书法艺术的繁荣奠定了基础。</w:t>
      </w:r>
    </w:p>
    <w:p w14:paraId="73BBD936" w14:textId="77777777" w:rsidR="00C81F04" w:rsidRDefault="00C81F04">
      <w:pPr>
        <w:rPr>
          <w:rFonts w:hint="eastAsia"/>
        </w:rPr>
      </w:pPr>
    </w:p>
    <w:p w14:paraId="06E6B224" w14:textId="77777777" w:rsidR="00C81F04" w:rsidRDefault="00C81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9CA1" w14:textId="77777777" w:rsidR="00C81F04" w:rsidRDefault="00C81F04">
      <w:pPr>
        <w:rPr>
          <w:rFonts w:hint="eastAsia"/>
        </w:rPr>
      </w:pPr>
      <w:r>
        <w:rPr>
          <w:rFonts w:hint="eastAsia"/>
        </w:rPr>
        <w:t>文化象征与精神寄托</w:t>
      </w:r>
    </w:p>
    <w:p w14:paraId="5AE0CBDB" w14:textId="77777777" w:rsidR="00C81F04" w:rsidRDefault="00C81F04">
      <w:pPr>
        <w:rPr>
          <w:rFonts w:hint="eastAsia"/>
        </w:rPr>
      </w:pPr>
      <w:r>
        <w:rPr>
          <w:rFonts w:hint="eastAsia"/>
        </w:rPr>
        <w:t>在中国传统文化中，笔不仅仅是一种书写工具，更是文化和精神的象征。古有“文房四宝”之称，即笔、墨、纸、砚，其中笔居首位，体现了其不可替代的重要性。许多文人雅士甚至以拥有名贵的毛笔为荣，视之为身份和品味的象征。在中国的诗词歌赋中，笔常被用来比喻才情和智慧，如“笔底春风”，形容人的才华横溢，如同春天般的生机勃勃。</w:t>
      </w:r>
    </w:p>
    <w:p w14:paraId="0AB8228F" w14:textId="77777777" w:rsidR="00C81F04" w:rsidRDefault="00C81F04">
      <w:pPr>
        <w:rPr>
          <w:rFonts w:hint="eastAsia"/>
        </w:rPr>
      </w:pPr>
    </w:p>
    <w:p w14:paraId="4418339C" w14:textId="77777777" w:rsidR="00C81F04" w:rsidRDefault="00C81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C312" w14:textId="77777777" w:rsidR="00C81F04" w:rsidRDefault="00C81F04">
      <w:pPr>
        <w:rPr>
          <w:rFonts w:hint="eastAsia"/>
        </w:rPr>
      </w:pPr>
      <w:r>
        <w:rPr>
          <w:rFonts w:hint="eastAsia"/>
        </w:rPr>
        <w:t>现代技术下的转型</w:t>
      </w:r>
    </w:p>
    <w:p w14:paraId="5443CF49" w14:textId="77777777" w:rsidR="00C81F04" w:rsidRDefault="00C81F04">
      <w:pPr>
        <w:rPr>
          <w:rFonts w:hint="eastAsia"/>
        </w:rPr>
      </w:pPr>
      <w:r>
        <w:rPr>
          <w:rFonts w:hint="eastAsia"/>
        </w:rPr>
        <w:t>随着科技的进步，传统的书写工具——笔也在经历着变革。虽然钢笔、圆珠笔等新型书写工具逐渐普及，但毛笔因其独特的书写体验和深厚的文化底蕴，仍然受到许多爱好者的喜爱。数字技术的发展也为笔带来了新的生命形式，例如触控笔可以用于平板电脑和智能手机上的书写和绘图，既保留了书写的乐趣，又适应了现代社会的需求。</w:t>
      </w:r>
    </w:p>
    <w:p w14:paraId="23F3EDCC" w14:textId="77777777" w:rsidR="00C81F04" w:rsidRDefault="00C81F04">
      <w:pPr>
        <w:rPr>
          <w:rFonts w:hint="eastAsia"/>
        </w:rPr>
      </w:pPr>
    </w:p>
    <w:p w14:paraId="09D98F31" w14:textId="77777777" w:rsidR="00C81F04" w:rsidRDefault="00C81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7931" w14:textId="77777777" w:rsidR="00C81F04" w:rsidRDefault="00C81F04">
      <w:pPr>
        <w:rPr>
          <w:rFonts w:hint="eastAsia"/>
        </w:rPr>
      </w:pPr>
      <w:r>
        <w:rPr>
          <w:rFonts w:hint="eastAsia"/>
        </w:rPr>
        <w:t>最后的总结</w:t>
      </w:r>
    </w:p>
    <w:p w14:paraId="030E90AB" w14:textId="77777777" w:rsidR="00C81F04" w:rsidRDefault="00C81F04">
      <w:pPr>
        <w:rPr>
          <w:rFonts w:hint="eastAsia"/>
        </w:rPr>
      </w:pPr>
      <w:r>
        <w:rPr>
          <w:rFonts w:hint="eastAsia"/>
        </w:rPr>
        <w:t>无论时代如何变迁，“笔”的重要性从未减弱。它是连接过去与未来、传统与现代的桥梁，不断地激发人们的创造力和想象力。通过了解笔的历史和意义，我们不仅能更好地欣赏这一古老工具的魅力，也能更加珍惜它所承载的文化价值。</w:t>
      </w:r>
    </w:p>
    <w:p w14:paraId="41517D0A" w14:textId="77777777" w:rsidR="00C81F04" w:rsidRDefault="00C81F04">
      <w:pPr>
        <w:rPr>
          <w:rFonts w:hint="eastAsia"/>
        </w:rPr>
      </w:pPr>
    </w:p>
    <w:p w14:paraId="43BE856D" w14:textId="77777777" w:rsidR="00C81F04" w:rsidRDefault="00C81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CA85" w14:textId="77777777" w:rsidR="00C81F04" w:rsidRDefault="00C81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87910" w14:textId="5C14AA65" w:rsidR="00B231A4" w:rsidRDefault="00B231A4"/>
    <w:sectPr w:rsidR="00B2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A4"/>
    <w:rsid w:val="003F1193"/>
    <w:rsid w:val="00B231A4"/>
    <w:rsid w:val="00C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F740-CA6C-46F0-B3B7-630C588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