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594E0" w14:textId="77777777" w:rsidR="00F25D0A" w:rsidRDefault="00F25D0A">
      <w:pPr>
        <w:rPr>
          <w:rFonts w:hint="eastAsia"/>
        </w:rPr>
      </w:pPr>
      <w:r>
        <w:rPr>
          <w:rFonts w:hint="eastAsia"/>
        </w:rPr>
        <w:t>积的拼音怎么拼写</w:t>
      </w:r>
    </w:p>
    <w:p w14:paraId="035078A4" w14:textId="77777777" w:rsidR="00F25D0A" w:rsidRDefault="00F25D0A">
      <w:pPr>
        <w:rPr>
          <w:rFonts w:hint="eastAsia"/>
        </w:rPr>
      </w:pPr>
      <w:r>
        <w:rPr>
          <w:rFonts w:hint="eastAsia"/>
        </w:rPr>
        <w:t>汉字“积”是一个多义词，广泛应用于中文书写中。它不仅代表累积、聚集的意思，还在数学中表示乘法运算的结果。当我们谈及“积”的拼音时，正确的发音为 jī。在汉语拼音系统中，每个汉字都有其对应的拼音形式，用于标示该字的正确读音，这对于学习中文的人来说是一项重要的工具。</w:t>
      </w:r>
    </w:p>
    <w:p w14:paraId="0C59DD36" w14:textId="77777777" w:rsidR="00F25D0A" w:rsidRDefault="00F25D0A">
      <w:pPr>
        <w:rPr>
          <w:rFonts w:hint="eastAsia"/>
        </w:rPr>
      </w:pPr>
    </w:p>
    <w:p w14:paraId="7489191F" w14:textId="77777777" w:rsidR="00F25D0A" w:rsidRDefault="00F25D0A">
      <w:pPr>
        <w:rPr>
          <w:rFonts w:hint="eastAsia"/>
        </w:rPr>
      </w:pPr>
      <w:r>
        <w:rPr>
          <w:rFonts w:hint="eastAsia"/>
        </w:rPr>
        <w:t xml:space="preserve"> </w:t>
      </w:r>
    </w:p>
    <w:p w14:paraId="6C953F2F" w14:textId="77777777" w:rsidR="00F25D0A" w:rsidRDefault="00F25D0A">
      <w:pPr>
        <w:rPr>
          <w:rFonts w:hint="eastAsia"/>
        </w:rPr>
      </w:pPr>
      <w:r>
        <w:rPr>
          <w:rFonts w:hint="eastAsia"/>
        </w:rPr>
        <w:t>拼音中的声母和韵母</w:t>
      </w:r>
    </w:p>
    <w:p w14:paraId="3A211915" w14:textId="77777777" w:rsidR="00F25D0A" w:rsidRDefault="00F25D0A">
      <w:pPr>
        <w:rPr>
          <w:rFonts w:hint="eastAsia"/>
        </w:rPr>
      </w:pPr>
      <w:r>
        <w:rPr>
          <w:rFonts w:hint="eastAsia"/>
        </w:rPr>
        <w:t>在汉语拼音中，“积”的拼音 jī 分为两部分：声母 j 和韵母 ī。声母是拼音中开头的辅音，而韵母则包含了元音以及可能跟随的辅音。声母 j 是一个清擦音，发音时舌尖轻触上颚，气流从舌面摩擦而出。韵母 ī 则是一个长元音，发音清晰且声音延续较长。因此，当我们将声母 j 和韵母 ī 结合起来，就构成了完整的拼音 jī。</w:t>
      </w:r>
    </w:p>
    <w:p w14:paraId="0AE0C9C5" w14:textId="77777777" w:rsidR="00F25D0A" w:rsidRDefault="00F25D0A">
      <w:pPr>
        <w:rPr>
          <w:rFonts w:hint="eastAsia"/>
        </w:rPr>
      </w:pPr>
    </w:p>
    <w:p w14:paraId="32598DB5" w14:textId="77777777" w:rsidR="00F25D0A" w:rsidRDefault="00F25D0A">
      <w:pPr>
        <w:rPr>
          <w:rFonts w:hint="eastAsia"/>
        </w:rPr>
      </w:pPr>
      <w:r>
        <w:rPr>
          <w:rFonts w:hint="eastAsia"/>
        </w:rPr>
        <w:t xml:space="preserve"> </w:t>
      </w:r>
    </w:p>
    <w:p w14:paraId="3C13F06A" w14:textId="77777777" w:rsidR="00F25D0A" w:rsidRDefault="00F25D0A">
      <w:pPr>
        <w:rPr>
          <w:rFonts w:hint="eastAsia"/>
        </w:rPr>
      </w:pPr>
      <w:r>
        <w:rPr>
          <w:rFonts w:hint="eastAsia"/>
        </w:rPr>
        <w:t>四声调与“积”的读音</w:t>
      </w:r>
    </w:p>
    <w:p w14:paraId="2B24B132" w14:textId="77777777" w:rsidR="00F25D0A" w:rsidRDefault="00F25D0A">
      <w:pPr>
        <w:rPr>
          <w:rFonts w:hint="eastAsia"/>
        </w:rPr>
      </w:pPr>
      <w:r>
        <w:rPr>
          <w:rFonts w:hint="eastAsia"/>
        </w:rPr>
        <w:t>汉语普通话中有四个主要声调，它们通过不同的音高来区分同音字的不同意义。对于“积”，我们使用第一声（阴平），即高平调，用数字标记为1。所以，当我们读“积”这个字的时候，应该保持音调平稳且较高。这种声调的变化是普通话区别于其他方言或语言的重要特征之一。</w:t>
      </w:r>
    </w:p>
    <w:p w14:paraId="7BAC6CA7" w14:textId="77777777" w:rsidR="00F25D0A" w:rsidRDefault="00F25D0A">
      <w:pPr>
        <w:rPr>
          <w:rFonts w:hint="eastAsia"/>
        </w:rPr>
      </w:pPr>
    </w:p>
    <w:p w14:paraId="16F97705" w14:textId="77777777" w:rsidR="00F25D0A" w:rsidRDefault="00F25D0A">
      <w:pPr>
        <w:rPr>
          <w:rFonts w:hint="eastAsia"/>
        </w:rPr>
      </w:pPr>
      <w:r>
        <w:rPr>
          <w:rFonts w:hint="eastAsia"/>
        </w:rPr>
        <w:t xml:space="preserve"> </w:t>
      </w:r>
    </w:p>
    <w:p w14:paraId="6FFC8B70" w14:textId="77777777" w:rsidR="00F25D0A" w:rsidRDefault="00F25D0A">
      <w:pPr>
        <w:rPr>
          <w:rFonts w:hint="eastAsia"/>
        </w:rPr>
      </w:pPr>
      <w:r>
        <w:rPr>
          <w:rFonts w:hint="eastAsia"/>
        </w:rPr>
        <w:t>实际应用中的“积”字</w:t>
      </w:r>
    </w:p>
    <w:p w14:paraId="18F8CC62" w14:textId="77777777" w:rsidR="00F25D0A" w:rsidRDefault="00F25D0A">
      <w:pPr>
        <w:rPr>
          <w:rFonts w:hint="eastAsia"/>
        </w:rPr>
      </w:pPr>
      <w:r>
        <w:rPr>
          <w:rFonts w:hint="eastAsia"/>
        </w:rPr>
        <w:t>在日常生活中，“积”字被频繁地使用在各种语境中。例如，在描述事物逐渐增加的过程时，我们会说“积累经验”；在数学里，两个数相乘的结果被称为“乘积”。“积”也出现在成语和固定短语中，如“积少成多”，意味着小量的东西经过长时间的积累可以变成大量的东西。无论是在书面还是口语表达中，“积”的正确发音都非常重要，以确保交流的有效性和准确性。</w:t>
      </w:r>
    </w:p>
    <w:p w14:paraId="06E1C351" w14:textId="77777777" w:rsidR="00F25D0A" w:rsidRDefault="00F25D0A">
      <w:pPr>
        <w:rPr>
          <w:rFonts w:hint="eastAsia"/>
        </w:rPr>
      </w:pPr>
    </w:p>
    <w:p w14:paraId="31E2233B" w14:textId="77777777" w:rsidR="00F25D0A" w:rsidRDefault="00F25D0A">
      <w:pPr>
        <w:rPr>
          <w:rFonts w:hint="eastAsia"/>
        </w:rPr>
      </w:pPr>
      <w:r>
        <w:rPr>
          <w:rFonts w:hint="eastAsia"/>
        </w:rPr>
        <w:t xml:space="preserve"> </w:t>
      </w:r>
    </w:p>
    <w:p w14:paraId="664F8F57" w14:textId="77777777" w:rsidR="00F25D0A" w:rsidRDefault="00F25D0A">
      <w:pPr>
        <w:rPr>
          <w:rFonts w:hint="eastAsia"/>
        </w:rPr>
      </w:pPr>
      <w:r>
        <w:rPr>
          <w:rFonts w:hint="eastAsia"/>
        </w:rPr>
        <w:t>教育中的拼音教学</w:t>
      </w:r>
    </w:p>
    <w:p w14:paraId="6ADE13FC" w14:textId="77777777" w:rsidR="00F25D0A" w:rsidRDefault="00F25D0A">
      <w:pPr>
        <w:rPr>
          <w:rFonts w:hint="eastAsia"/>
        </w:rPr>
      </w:pPr>
      <w:r>
        <w:rPr>
          <w:rFonts w:hint="eastAsia"/>
        </w:rPr>
        <w:t>在学校教育中，孩子们通常会在小学阶段开始学习汉语拼音，这是他们掌握汉字发音规则的基础。老师会教授学生如何识别并正确拼写出每一个汉字的拼音，包括像“积”这样的常见字。通过反复练习，学生们逐渐熟悉各个汉字的发音，并能够准确地将这些知识运用到阅读和写作当中。对于非母语者来说，掌握拼音同样是学习中文的关键步骤，因为它帮助人们建立起对汉字发音的基本理解。</w:t>
      </w:r>
    </w:p>
    <w:p w14:paraId="0B8F2081" w14:textId="77777777" w:rsidR="00F25D0A" w:rsidRDefault="00F25D0A">
      <w:pPr>
        <w:rPr>
          <w:rFonts w:hint="eastAsia"/>
        </w:rPr>
      </w:pPr>
    </w:p>
    <w:p w14:paraId="531E1819" w14:textId="77777777" w:rsidR="00F25D0A" w:rsidRDefault="00F25D0A">
      <w:pPr>
        <w:rPr>
          <w:rFonts w:hint="eastAsia"/>
        </w:rPr>
      </w:pPr>
      <w:r>
        <w:rPr>
          <w:rFonts w:hint="eastAsia"/>
        </w:rPr>
        <w:t xml:space="preserve"> </w:t>
      </w:r>
    </w:p>
    <w:p w14:paraId="4AC10CA7" w14:textId="77777777" w:rsidR="00F25D0A" w:rsidRDefault="00F25D0A">
      <w:pPr>
        <w:rPr>
          <w:rFonts w:hint="eastAsia"/>
        </w:rPr>
      </w:pPr>
      <w:r>
        <w:rPr>
          <w:rFonts w:hint="eastAsia"/>
        </w:rPr>
        <w:t>最后的总结</w:t>
      </w:r>
    </w:p>
    <w:p w14:paraId="44EF9D9C" w14:textId="77777777" w:rsidR="00F25D0A" w:rsidRDefault="00F25D0A">
      <w:pPr>
        <w:rPr>
          <w:rFonts w:hint="eastAsia"/>
        </w:rPr>
      </w:pPr>
      <w:r>
        <w:rPr>
          <w:rFonts w:hint="eastAsia"/>
        </w:rPr>
        <w:t>“积”的拼音是 jī，由声母 j 和韵母 ī 组成，并采用第一声调。了解并正确使用拼音对于中文的学习至关重要，无论是对于本土学生还是国际学生而言。通过对“积”字拼音的学习，我们可以更好地理解中文语音系统的复杂性及其在日常生活中的重要应用。</w:t>
      </w:r>
    </w:p>
    <w:p w14:paraId="03CDF4CC" w14:textId="77777777" w:rsidR="00F25D0A" w:rsidRDefault="00F25D0A">
      <w:pPr>
        <w:rPr>
          <w:rFonts w:hint="eastAsia"/>
        </w:rPr>
      </w:pPr>
    </w:p>
    <w:p w14:paraId="7CD7E6D1" w14:textId="77777777" w:rsidR="00F25D0A" w:rsidRDefault="00F25D0A">
      <w:pPr>
        <w:rPr>
          <w:rFonts w:hint="eastAsia"/>
        </w:rPr>
      </w:pPr>
      <w:r>
        <w:rPr>
          <w:rFonts w:hint="eastAsia"/>
        </w:rPr>
        <w:t>本文是由懂得生活网（dongdeshenghuo.com）为大家创作</w:t>
      </w:r>
    </w:p>
    <w:p w14:paraId="78779741" w14:textId="0F34EF95" w:rsidR="00B11DC6" w:rsidRDefault="00B11DC6"/>
    <w:sectPr w:rsidR="00B11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C6"/>
    <w:rsid w:val="00B11DC6"/>
    <w:rsid w:val="00E1153D"/>
    <w:rsid w:val="00F2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2A33A-0C7D-4092-BBA0-4D0027A8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DC6"/>
    <w:rPr>
      <w:rFonts w:cstheme="majorBidi"/>
      <w:color w:val="2F5496" w:themeColor="accent1" w:themeShade="BF"/>
      <w:sz w:val="28"/>
      <w:szCs w:val="28"/>
    </w:rPr>
  </w:style>
  <w:style w:type="character" w:customStyle="1" w:styleId="50">
    <w:name w:val="标题 5 字符"/>
    <w:basedOn w:val="a0"/>
    <w:link w:val="5"/>
    <w:uiPriority w:val="9"/>
    <w:semiHidden/>
    <w:rsid w:val="00B11DC6"/>
    <w:rPr>
      <w:rFonts w:cstheme="majorBidi"/>
      <w:color w:val="2F5496" w:themeColor="accent1" w:themeShade="BF"/>
      <w:sz w:val="24"/>
    </w:rPr>
  </w:style>
  <w:style w:type="character" w:customStyle="1" w:styleId="60">
    <w:name w:val="标题 6 字符"/>
    <w:basedOn w:val="a0"/>
    <w:link w:val="6"/>
    <w:uiPriority w:val="9"/>
    <w:semiHidden/>
    <w:rsid w:val="00B11DC6"/>
    <w:rPr>
      <w:rFonts w:cstheme="majorBidi"/>
      <w:b/>
      <w:bCs/>
      <w:color w:val="2F5496" w:themeColor="accent1" w:themeShade="BF"/>
    </w:rPr>
  </w:style>
  <w:style w:type="character" w:customStyle="1" w:styleId="70">
    <w:name w:val="标题 7 字符"/>
    <w:basedOn w:val="a0"/>
    <w:link w:val="7"/>
    <w:uiPriority w:val="9"/>
    <w:semiHidden/>
    <w:rsid w:val="00B11DC6"/>
    <w:rPr>
      <w:rFonts w:cstheme="majorBidi"/>
      <w:b/>
      <w:bCs/>
      <w:color w:val="595959" w:themeColor="text1" w:themeTint="A6"/>
    </w:rPr>
  </w:style>
  <w:style w:type="character" w:customStyle="1" w:styleId="80">
    <w:name w:val="标题 8 字符"/>
    <w:basedOn w:val="a0"/>
    <w:link w:val="8"/>
    <w:uiPriority w:val="9"/>
    <w:semiHidden/>
    <w:rsid w:val="00B11DC6"/>
    <w:rPr>
      <w:rFonts w:cstheme="majorBidi"/>
      <w:color w:val="595959" w:themeColor="text1" w:themeTint="A6"/>
    </w:rPr>
  </w:style>
  <w:style w:type="character" w:customStyle="1" w:styleId="90">
    <w:name w:val="标题 9 字符"/>
    <w:basedOn w:val="a0"/>
    <w:link w:val="9"/>
    <w:uiPriority w:val="9"/>
    <w:semiHidden/>
    <w:rsid w:val="00B11DC6"/>
    <w:rPr>
      <w:rFonts w:eastAsiaTheme="majorEastAsia" w:cstheme="majorBidi"/>
      <w:color w:val="595959" w:themeColor="text1" w:themeTint="A6"/>
    </w:rPr>
  </w:style>
  <w:style w:type="paragraph" w:styleId="a3">
    <w:name w:val="Title"/>
    <w:basedOn w:val="a"/>
    <w:next w:val="a"/>
    <w:link w:val="a4"/>
    <w:uiPriority w:val="10"/>
    <w:qFormat/>
    <w:rsid w:val="00B11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DC6"/>
    <w:pPr>
      <w:spacing w:before="160"/>
      <w:jc w:val="center"/>
    </w:pPr>
    <w:rPr>
      <w:i/>
      <w:iCs/>
      <w:color w:val="404040" w:themeColor="text1" w:themeTint="BF"/>
    </w:rPr>
  </w:style>
  <w:style w:type="character" w:customStyle="1" w:styleId="a8">
    <w:name w:val="引用 字符"/>
    <w:basedOn w:val="a0"/>
    <w:link w:val="a7"/>
    <w:uiPriority w:val="29"/>
    <w:rsid w:val="00B11DC6"/>
    <w:rPr>
      <w:i/>
      <w:iCs/>
      <w:color w:val="404040" w:themeColor="text1" w:themeTint="BF"/>
    </w:rPr>
  </w:style>
  <w:style w:type="paragraph" w:styleId="a9">
    <w:name w:val="List Paragraph"/>
    <w:basedOn w:val="a"/>
    <w:uiPriority w:val="34"/>
    <w:qFormat/>
    <w:rsid w:val="00B11DC6"/>
    <w:pPr>
      <w:ind w:left="720"/>
      <w:contextualSpacing/>
    </w:pPr>
  </w:style>
  <w:style w:type="character" w:styleId="aa">
    <w:name w:val="Intense Emphasis"/>
    <w:basedOn w:val="a0"/>
    <w:uiPriority w:val="21"/>
    <w:qFormat/>
    <w:rsid w:val="00B11DC6"/>
    <w:rPr>
      <w:i/>
      <w:iCs/>
      <w:color w:val="2F5496" w:themeColor="accent1" w:themeShade="BF"/>
    </w:rPr>
  </w:style>
  <w:style w:type="paragraph" w:styleId="ab">
    <w:name w:val="Intense Quote"/>
    <w:basedOn w:val="a"/>
    <w:next w:val="a"/>
    <w:link w:val="ac"/>
    <w:uiPriority w:val="30"/>
    <w:qFormat/>
    <w:rsid w:val="00B11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DC6"/>
    <w:rPr>
      <w:i/>
      <w:iCs/>
      <w:color w:val="2F5496" w:themeColor="accent1" w:themeShade="BF"/>
    </w:rPr>
  </w:style>
  <w:style w:type="character" w:styleId="ad">
    <w:name w:val="Intense Reference"/>
    <w:basedOn w:val="a0"/>
    <w:uiPriority w:val="32"/>
    <w:qFormat/>
    <w:rsid w:val="00B11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