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58AE8" w14:textId="77777777" w:rsidR="001B0950" w:rsidRDefault="001B0950">
      <w:pPr>
        <w:rPr>
          <w:rFonts w:hint="eastAsia"/>
        </w:rPr>
      </w:pPr>
      <w:r>
        <w:rPr>
          <w:rFonts w:hint="eastAsia"/>
        </w:rPr>
        <w:t>环境的拼音输入怎么打：初探中文输入法</w:t>
      </w:r>
    </w:p>
    <w:p w14:paraId="442AE83F" w14:textId="77777777" w:rsidR="001B0950" w:rsidRDefault="001B0950">
      <w:pPr>
        <w:rPr>
          <w:rFonts w:hint="eastAsia"/>
        </w:rPr>
      </w:pPr>
      <w:r>
        <w:rPr>
          <w:rFonts w:hint="eastAsia"/>
        </w:rPr>
        <w:t>在数字化的时代，无论是工作、学习还是娱乐，中文输入都成为了我们日常生活的一部分。对于许多人来说，掌握如何快速准确地打出“环境”的拼音——即“huan jing”，是提升效率的重要一步。中文输入法种类繁多，但大体上可以分为拼音输入法和形码输入法两种。拼音输入法依据汉字发音进行输入，而形码输入法则基于汉字的形状构造。本文将着重探讨拼音输入法中如何正确输入“环境”一词。</w:t>
      </w:r>
    </w:p>
    <w:p w14:paraId="0D694D68" w14:textId="77777777" w:rsidR="001B0950" w:rsidRDefault="001B0950">
      <w:pPr>
        <w:rPr>
          <w:rFonts w:hint="eastAsia"/>
        </w:rPr>
      </w:pPr>
    </w:p>
    <w:p w14:paraId="6290EEED" w14:textId="77777777" w:rsidR="001B0950" w:rsidRDefault="001B0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A5A31" w14:textId="77777777" w:rsidR="001B0950" w:rsidRDefault="001B0950">
      <w:pPr>
        <w:rPr>
          <w:rFonts w:hint="eastAsia"/>
        </w:rPr>
      </w:pPr>
      <w:r>
        <w:rPr>
          <w:rFonts w:hint="eastAsia"/>
        </w:rPr>
        <w:t>选择适合自己的输入法</w:t>
      </w:r>
    </w:p>
    <w:p w14:paraId="1E9471A9" w14:textId="77777777" w:rsidR="001B0950" w:rsidRDefault="001B0950">
      <w:pPr>
        <w:rPr>
          <w:rFonts w:hint="eastAsia"/>
        </w:rPr>
      </w:pPr>
      <w:r>
        <w:rPr>
          <w:rFonts w:hint="eastAsia"/>
        </w:rPr>
        <w:t>在开始之前，确保您的计算机或移动设备安装了适合的中文输入法。Windows系统自带微软拼音输入法，Mac用户则可以选择简体拼音或新式拼音。而在智能手机和平板电脑上，如iOS和Android平台，预装的输入法也支持拼音输入。还有诸如搜狗拼音、百度输入法等第三方输入法，它们提供了更为丰富的功能，比如智能纠错、联想输入等，可以根据个人喜好进行选择。</w:t>
      </w:r>
    </w:p>
    <w:p w14:paraId="0A291228" w14:textId="77777777" w:rsidR="001B0950" w:rsidRDefault="001B0950">
      <w:pPr>
        <w:rPr>
          <w:rFonts w:hint="eastAsia"/>
        </w:rPr>
      </w:pPr>
    </w:p>
    <w:p w14:paraId="70E9D49D" w14:textId="77777777" w:rsidR="001B0950" w:rsidRDefault="001B0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B37C5" w14:textId="77777777" w:rsidR="001B0950" w:rsidRDefault="001B0950">
      <w:pPr>
        <w:rPr>
          <w:rFonts w:hint="eastAsia"/>
        </w:rPr>
      </w:pPr>
      <w:r>
        <w:rPr>
          <w:rFonts w:hint="eastAsia"/>
        </w:rPr>
        <w:t>基础拼音输入技巧</w:t>
      </w:r>
    </w:p>
    <w:p w14:paraId="216FD8B9" w14:textId="77777777" w:rsidR="001B0950" w:rsidRDefault="001B0950">
      <w:pPr>
        <w:rPr>
          <w:rFonts w:hint="eastAsia"/>
        </w:rPr>
      </w:pPr>
      <w:r>
        <w:rPr>
          <w:rFonts w:hint="eastAsia"/>
        </w:rPr>
        <w:t>当您准备输入“环境”时，首先要做的是熟悉每个字的拼音。“环”的拼音是“huan2”，“境”的拼音为“jing4”。这里数字代表声调，分别对应第二声和第四声。在实际操作中，多数拼音输入法允许省略声调直接输入字母，例如只打“huan jing”即可。不过，对于一些同音字较多的情况，标注正确的声调能够提高输入准确性，减少候选字的数量。</w:t>
      </w:r>
    </w:p>
    <w:p w14:paraId="74D6375B" w14:textId="77777777" w:rsidR="001B0950" w:rsidRDefault="001B0950">
      <w:pPr>
        <w:rPr>
          <w:rFonts w:hint="eastAsia"/>
        </w:rPr>
      </w:pPr>
    </w:p>
    <w:p w14:paraId="50838789" w14:textId="77777777" w:rsidR="001B0950" w:rsidRDefault="001B0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1F416" w14:textId="77777777" w:rsidR="001B0950" w:rsidRDefault="001B0950">
      <w:pPr>
        <w:rPr>
          <w:rFonts w:hint="eastAsia"/>
        </w:rPr>
      </w:pPr>
      <w:r>
        <w:rPr>
          <w:rFonts w:hint="eastAsia"/>
        </w:rPr>
        <w:t>利用快捷键与设置优化输入体验</w:t>
      </w:r>
    </w:p>
    <w:p w14:paraId="59DFD3CF" w14:textId="77777777" w:rsidR="001B0950" w:rsidRDefault="001B0950">
      <w:pPr>
        <w:rPr>
          <w:rFonts w:hint="eastAsia"/>
        </w:rPr>
      </w:pPr>
      <w:r>
        <w:rPr>
          <w:rFonts w:hint="eastAsia"/>
        </w:rPr>
        <w:t>为了更加高效地输入汉字，了解并使用输入法提供的快捷键是必不可少的。以搜狗拼音为例，按下Shift键可以在英文和中文输入之间切换；Ctrl+空格则是全角半角转换的快捷方式。在输入法设置中开启“自动选择第一个候选词”功能后，只要拼音唯一确定，“环”和“境”两个字就能随打随出，无需额外按键确认。还可以通过自定义短语、添加常用词汇等方式进一步个性化输入体验。</w:t>
      </w:r>
    </w:p>
    <w:p w14:paraId="39991F6F" w14:textId="77777777" w:rsidR="001B0950" w:rsidRDefault="001B0950">
      <w:pPr>
        <w:rPr>
          <w:rFonts w:hint="eastAsia"/>
        </w:rPr>
      </w:pPr>
    </w:p>
    <w:p w14:paraId="30F25563" w14:textId="77777777" w:rsidR="001B0950" w:rsidRDefault="001B0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B5670" w14:textId="77777777" w:rsidR="001B0950" w:rsidRDefault="001B0950">
      <w:pPr>
        <w:rPr>
          <w:rFonts w:hint="eastAsia"/>
        </w:rPr>
      </w:pPr>
      <w:r>
        <w:rPr>
          <w:rFonts w:hint="eastAsia"/>
        </w:rPr>
        <w:t>探索高级特性提升输入效率</w:t>
      </w:r>
    </w:p>
    <w:p w14:paraId="44965B12" w14:textId="77777777" w:rsidR="001B0950" w:rsidRDefault="001B0950">
      <w:pPr>
        <w:rPr>
          <w:rFonts w:hint="eastAsia"/>
        </w:rPr>
      </w:pPr>
      <w:r>
        <w:rPr>
          <w:rFonts w:hint="eastAsia"/>
        </w:rPr>
        <w:t>现代输入法不仅限于简单的字符转换，还集成了许多实用的功能来帮助用户更快更准地表达想法。比如，很多输入法支持手写输入、语音输入以及表情符号的快速插入，这些都能根据具体场景灵活运用。针对专业领域的术语或者生僻字，部分输入法还会提供专门的词库供下载更新，确保无论是在学术研究还是日常交流中都能够得心应手。熟练掌握拼音输入法的各项技能，可以让我们的沟通变得更加顺畅无阻。</w:t>
      </w:r>
    </w:p>
    <w:p w14:paraId="7E472F99" w14:textId="77777777" w:rsidR="001B0950" w:rsidRDefault="001B0950">
      <w:pPr>
        <w:rPr>
          <w:rFonts w:hint="eastAsia"/>
        </w:rPr>
      </w:pPr>
    </w:p>
    <w:p w14:paraId="0F5943A7" w14:textId="77777777" w:rsidR="001B0950" w:rsidRDefault="001B0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7F3D1" w14:textId="77777777" w:rsidR="001B0950" w:rsidRDefault="001B0950">
      <w:pPr>
        <w:rPr>
          <w:rFonts w:hint="eastAsia"/>
        </w:rPr>
      </w:pPr>
      <w:r>
        <w:rPr>
          <w:rFonts w:hint="eastAsia"/>
        </w:rPr>
        <w:t>最后的总结</w:t>
      </w:r>
    </w:p>
    <w:p w14:paraId="11248DA0" w14:textId="77777777" w:rsidR="001B0950" w:rsidRDefault="001B0950">
      <w:pPr>
        <w:rPr>
          <w:rFonts w:hint="eastAsia"/>
        </w:rPr>
      </w:pPr>
      <w:r>
        <w:rPr>
          <w:rFonts w:hint="eastAsia"/>
        </w:rPr>
        <w:t>从最基本的拼音知识到各种便捷的操作技巧，再到充分利用输入法提供的各项特色服务，我们已经较为全面地了解了如何在不同的平台上轻松打出“环境”的拼音。随着技术的进步，未来的中文输入将会越来越智能化、人性化，带给使用者前所未有的便利。希望每位读者都能找到最适合自己的输入方法，并享受科技带来的无限可能。</w:t>
      </w:r>
    </w:p>
    <w:p w14:paraId="0FBF3ECD" w14:textId="77777777" w:rsidR="001B0950" w:rsidRDefault="001B0950">
      <w:pPr>
        <w:rPr>
          <w:rFonts w:hint="eastAsia"/>
        </w:rPr>
      </w:pPr>
    </w:p>
    <w:p w14:paraId="3A037D41" w14:textId="77777777" w:rsidR="001B0950" w:rsidRDefault="001B09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2F776" w14:textId="36D8E62F" w:rsidR="00676D12" w:rsidRDefault="00676D12"/>
    <w:sectPr w:rsidR="00676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12"/>
    <w:rsid w:val="001B0950"/>
    <w:rsid w:val="00676D1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EBE20-38C3-4E9D-8E3A-E72946D4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