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50447" w14:textId="77777777" w:rsidR="00615F82" w:rsidRDefault="00615F82">
      <w:pPr>
        <w:rPr>
          <w:rFonts w:hint="eastAsia"/>
        </w:rPr>
      </w:pPr>
      <w:r>
        <w:rPr>
          <w:rFonts w:hint="eastAsia"/>
        </w:rPr>
        <w:t>ài dài：一种深厚的情感表达</w:t>
      </w:r>
    </w:p>
    <w:p w14:paraId="7C0C95E3" w14:textId="77777777" w:rsidR="00615F82" w:rsidRDefault="00615F82">
      <w:pPr>
        <w:rPr>
          <w:rFonts w:hint="eastAsia"/>
        </w:rPr>
      </w:pPr>
      <w:r>
        <w:rPr>
          <w:rFonts w:hint="eastAsia"/>
        </w:rPr>
        <w:t>在汉语的丰富词汇海洋中，“爱戴”是一个承载着深刻情感和敬意的词汇。拼音“ài dài”简单却有力地概括了人们对于某人或某事物从心底里产生的热爱与崇敬之情。这种情感不仅仅是简单的喜欢，它更深层次地反映了一个人对另一个人或者一个群体的尊重、感激以及忠诚。当说到一位领导人、一位艺术家或是任何公众人物被民众所爱戴时，这意味着他们不仅赢得了大众的喜爱，而且也赢得了人们的尊敬和信任。</w:t>
      </w:r>
    </w:p>
    <w:p w14:paraId="51A65801" w14:textId="77777777" w:rsidR="00615F82" w:rsidRDefault="00615F82">
      <w:pPr>
        <w:rPr>
          <w:rFonts w:hint="eastAsia"/>
        </w:rPr>
      </w:pPr>
    </w:p>
    <w:p w14:paraId="70384ADC" w14:textId="77777777" w:rsidR="00615F82" w:rsidRDefault="00615F82">
      <w:pPr>
        <w:rPr>
          <w:rFonts w:hint="eastAsia"/>
        </w:rPr>
      </w:pPr>
      <w:r>
        <w:rPr>
          <w:rFonts w:hint="eastAsia"/>
        </w:rPr>
        <w:t xml:space="preserve"> </w:t>
      </w:r>
    </w:p>
    <w:p w14:paraId="2E0713C5" w14:textId="77777777" w:rsidR="00615F82" w:rsidRDefault="00615F82">
      <w:pPr>
        <w:rPr>
          <w:rFonts w:hint="eastAsia"/>
        </w:rPr>
      </w:pPr>
      <w:r>
        <w:rPr>
          <w:rFonts w:hint="eastAsia"/>
        </w:rPr>
        <w:t>爱戴背后的社会意义</w:t>
      </w:r>
    </w:p>
    <w:p w14:paraId="0C14F87C" w14:textId="77777777" w:rsidR="00615F82" w:rsidRDefault="00615F82">
      <w:pPr>
        <w:rPr>
          <w:rFonts w:hint="eastAsia"/>
        </w:rPr>
      </w:pPr>
      <w:r>
        <w:rPr>
          <w:rFonts w:hint="eastAsia"/>
        </w:rPr>
        <w:t>社会学上，爱戴是维系社会关系的重要纽带之一。它是领导者与追随者之间、长辈与晚辈之间、教师与学生之间等不同角色互动中的一种积极情感反馈。一个被广泛爱戴的人物往往具有高尚的品德、卓越的能力或者是为大众带来了福祉。这样的爱戴不是一时的热潮，而是在长时间的相处和共同经历中逐渐积累起来的。例如，在中国历史上，有许多仁君贤相因其治国有方、体恤民情而受到百姓的爱戴；同样地，在现代社会，那些致力于公益事业、推动社会进步的人士也会赢得广泛的赞誉和支持。</w:t>
      </w:r>
    </w:p>
    <w:p w14:paraId="18A31307" w14:textId="77777777" w:rsidR="00615F82" w:rsidRDefault="00615F82">
      <w:pPr>
        <w:rPr>
          <w:rFonts w:hint="eastAsia"/>
        </w:rPr>
      </w:pPr>
    </w:p>
    <w:p w14:paraId="66941A58" w14:textId="77777777" w:rsidR="00615F82" w:rsidRDefault="00615F82">
      <w:pPr>
        <w:rPr>
          <w:rFonts w:hint="eastAsia"/>
        </w:rPr>
      </w:pPr>
      <w:r>
        <w:rPr>
          <w:rFonts w:hint="eastAsia"/>
        </w:rPr>
        <w:t xml:space="preserve"> </w:t>
      </w:r>
    </w:p>
    <w:p w14:paraId="1C0F1C3B" w14:textId="77777777" w:rsidR="00615F82" w:rsidRDefault="00615F82">
      <w:pPr>
        <w:rPr>
          <w:rFonts w:hint="eastAsia"/>
        </w:rPr>
      </w:pPr>
      <w:r>
        <w:rPr>
          <w:rFonts w:hint="eastAsia"/>
        </w:rPr>
        <w:t>文化视角下的爱戴</w:t>
      </w:r>
    </w:p>
    <w:p w14:paraId="006B9084" w14:textId="77777777" w:rsidR="00615F82" w:rsidRDefault="00615F82">
      <w:pPr>
        <w:rPr>
          <w:rFonts w:hint="eastAsia"/>
        </w:rPr>
      </w:pPr>
      <w:r>
        <w:rPr>
          <w:rFonts w:hint="eastAsia"/>
        </w:rPr>
        <w:t>从文化的视角来看，“爱戴”这个词还体现了东方传统文化中的和谐思想。在中国及东亚地区，集体主义价值观强调个人与群体之间的紧密联系，而爱戴正是这种联系的具体表现形式之一。在家庭内部，子女对父母的孝顺可以被视为一种爱戴；在学校里，学生们对老师的敬重也是爱戴的体现；而在更大的社会层面上，公民对于国家领袖的支持则构成了更广泛意义上的爱戴。这种情感超越了个体利益，促进了社会稳定和发展。</w:t>
      </w:r>
    </w:p>
    <w:p w14:paraId="74270132" w14:textId="77777777" w:rsidR="00615F82" w:rsidRDefault="00615F82">
      <w:pPr>
        <w:rPr>
          <w:rFonts w:hint="eastAsia"/>
        </w:rPr>
      </w:pPr>
    </w:p>
    <w:p w14:paraId="35FA20CC" w14:textId="77777777" w:rsidR="00615F82" w:rsidRDefault="00615F82">
      <w:pPr>
        <w:rPr>
          <w:rFonts w:hint="eastAsia"/>
        </w:rPr>
      </w:pPr>
      <w:r>
        <w:rPr>
          <w:rFonts w:hint="eastAsia"/>
        </w:rPr>
        <w:t xml:space="preserve"> </w:t>
      </w:r>
    </w:p>
    <w:p w14:paraId="56B6DCA1" w14:textId="77777777" w:rsidR="00615F82" w:rsidRDefault="00615F82">
      <w:pPr>
        <w:rPr>
          <w:rFonts w:hint="eastAsia"/>
        </w:rPr>
      </w:pPr>
      <w:r>
        <w:rPr>
          <w:rFonts w:hint="eastAsia"/>
        </w:rPr>
        <w:t>现代语境中的爱戴</w:t>
      </w:r>
    </w:p>
    <w:p w14:paraId="18FAE54A" w14:textId="77777777" w:rsidR="00615F82" w:rsidRDefault="00615F82">
      <w:pPr>
        <w:rPr>
          <w:rFonts w:hint="eastAsia"/>
        </w:rPr>
      </w:pPr>
      <w:r>
        <w:rPr>
          <w:rFonts w:hint="eastAsia"/>
        </w:rPr>
        <w:t>进入21世纪后，随着全球化进程加快和社会变迁加剧，“爱戴”的含义也在不断演变。今天，它不仅仅局限于传统意义上的人际关系，还可以用来形容人们对品牌、偶像甚至虚拟角色的感情。社交媒体平台上的粉丝文化就是很好的例子，年轻一代通过网络表达自己对喜爱对象的爱戴之情，形成了独特的社群文化和经济现象。在数字时代，如何正确理解和践行爱戴也成为了一个值得探讨的话题，即在保持独立思考的同时给予适当的认可和鼓励。</w:t>
      </w:r>
    </w:p>
    <w:p w14:paraId="315BE0F8" w14:textId="77777777" w:rsidR="00615F82" w:rsidRDefault="00615F82">
      <w:pPr>
        <w:rPr>
          <w:rFonts w:hint="eastAsia"/>
        </w:rPr>
      </w:pPr>
    </w:p>
    <w:p w14:paraId="1D53A4E1" w14:textId="77777777" w:rsidR="00615F82" w:rsidRDefault="00615F82">
      <w:pPr>
        <w:rPr>
          <w:rFonts w:hint="eastAsia"/>
        </w:rPr>
      </w:pPr>
      <w:r>
        <w:rPr>
          <w:rFonts w:hint="eastAsia"/>
        </w:rPr>
        <w:t xml:space="preserve"> </w:t>
      </w:r>
    </w:p>
    <w:p w14:paraId="041D556E" w14:textId="77777777" w:rsidR="00615F82" w:rsidRDefault="00615F82">
      <w:pPr>
        <w:rPr>
          <w:rFonts w:hint="eastAsia"/>
        </w:rPr>
      </w:pPr>
      <w:r>
        <w:rPr>
          <w:rFonts w:hint="eastAsia"/>
        </w:rPr>
        <w:t>最后的总结：爱戴的力量</w:t>
      </w:r>
    </w:p>
    <w:p w14:paraId="15D0FD81" w14:textId="77777777" w:rsidR="00615F82" w:rsidRDefault="00615F82">
      <w:pPr>
        <w:rPr>
          <w:rFonts w:hint="eastAsia"/>
        </w:rPr>
      </w:pPr>
      <w:r>
        <w:rPr>
          <w:rFonts w:hint="eastAsia"/>
        </w:rPr>
        <w:t>“爱戴”作为一种强烈而持久的情感力量，在个人成长、社会建设和文化交流等方面都发挥着不可替代的作用。无论是过去还是现在，“爱戴”都是连接人心的一座桥梁，它提醒我们珍惜身边值得尊敬和爱护的人们，并且以实际行动回报他们的付出。在这个瞬息万变的世界里，让我们不要忘记用心去感受那份来自内心的真挚感情——爱戴。</w:t>
      </w:r>
    </w:p>
    <w:p w14:paraId="652B6F85" w14:textId="77777777" w:rsidR="00615F82" w:rsidRDefault="00615F82">
      <w:pPr>
        <w:rPr>
          <w:rFonts w:hint="eastAsia"/>
        </w:rPr>
      </w:pPr>
    </w:p>
    <w:p w14:paraId="364D3B10" w14:textId="77777777" w:rsidR="00615F82" w:rsidRDefault="00615F82">
      <w:pPr>
        <w:rPr>
          <w:rFonts w:hint="eastAsia"/>
        </w:rPr>
      </w:pPr>
      <w:r>
        <w:rPr>
          <w:rFonts w:hint="eastAsia"/>
        </w:rPr>
        <w:t>本文是由懂得生活网（dongdeshenghuo.com）为大家创作</w:t>
      </w:r>
    </w:p>
    <w:p w14:paraId="1C455886" w14:textId="24BE5EF2" w:rsidR="003F28DB" w:rsidRDefault="003F28DB"/>
    <w:sectPr w:rsidR="003F2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DB"/>
    <w:rsid w:val="000A09D4"/>
    <w:rsid w:val="003F28DB"/>
    <w:rsid w:val="0061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35D5B-5008-4704-9398-B6AEE245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8DB"/>
    <w:rPr>
      <w:rFonts w:cstheme="majorBidi"/>
      <w:color w:val="2F5496" w:themeColor="accent1" w:themeShade="BF"/>
      <w:sz w:val="28"/>
      <w:szCs w:val="28"/>
    </w:rPr>
  </w:style>
  <w:style w:type="character" w:customStyle="1" w:styleId="50">
    <w:name w:val="标题 5 字符"/>
    <w:basedOn w:val="a0"/>
    <w:link w:val="5"/>
    <w:uiPriority w:val="9"/>
    <w:semiHidden/>
    <w:rsid w:val="003F28DB"/>
    <w:rPr>
      <w:rFonts w:cstheme="majorBidi"/>
      <w:color w:val="2F5496" w:themeColor="accent1" w:themeShade="BF"/>
      <w:sz w:val="24"/>
    </w:rPr>
  </w:style>
  <w:style w:type="character" w:customStyle="1" w:styleId="60">
    <w:name w:val="标题 6 字符"/>
    <w:basedOn w:val="a0"/>
    <w:link w:val="6"/>
    <w:uiPriority w:val="9"/>
    <w:semiHidden/>
    <w:rsid w:val="003F28DB"/>
    <w:rPr>
      <w:rFonts w:cstheme="majorBidi"/>
      <w:b/>
      <w:bCs/>
      <w:color w:val="2F5496" w:themeColor="accent1" w:themeShade="BF"/>
    </w:rPr>
  </w:style>
  <w:style w:type="character" w:customStyle="1" w:styleId="70">
    <w:name w:val="标题 7 字符"/>
    <w:basedOn w:val="a0"/>
    <w:link w:val="7"/>
    <w:uiPriority w:val="9"/>
    <w:semiHidden/>
    <w:rsid w:val="003F28DB"/>
    <w:rPr>
      <w:rFonts w:cstheme="majorBidi"/>
      <w:b/>
      <w:bCs/>
      <w:color w:val="595959" w:themeColor="text1" w:themeTint="A6"/>
    </w:rPr>
  </w:style>
  <w:style w:type="character" w:customStyle="1" w:styleId="80">
    <w:name w:val="标题 8 字符"/>
    <w:basedOn w:val="a0"/>
    <w:link w:val="8"/>
    <w:uiPriority w:val="9"/>
    <w:semiHidden/>
    <w:rsid w:val="003F28DB"/>
    <w:rPr>
      <w:rFonts w:cstheme="majorBidi"/>
      <w:color w:val="595959" w:themeColor="text1" w:themeTint="A6"/>
    </w:rPr>
  </w:style>
  <w:style w:type="character" w:customStyle="1" w:styleId="90">
    <w:name w:val="标题 9 字符"/>
    <w:basedOn w:val="a0"/>
    <w:link w:val="9"/>
    <w:uiPriority w:val="9"/>
    <w:semiHidden/>
    <w:rsid w:val="003F28DB"/>
    <w:rPr>
      <w:rFonts w:eastAsiaTheme="majorEastAsia" w:cstheme="majorBidi"/>
      <w:color w:val="595959" w:themeColor="text1" w:themeTint="A6"/>
    </w:rPr>
  </w:style>
  <w:style w:type="paragraph" w:styleId="a3">
    <w:name w:val="Title"/>
    <w:basedOn w:val="a"/>
    <w:next w:val="a"/>
    <w:link w:val="a4"/>
    <w:uiPriority w:val="10"/>
    <w:qFormat/>
    <w:rsid w:val="003F2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8DB"/>
    <w:pPr>
      <w:spacing w:before="160"/>
      <w:jc w:val="center"/>
    </w:pPr>
    <w:rPr>
      <w:i/>
      <w:iCs/>
      <w:color w:val="404040" w:themeColor="text1" w:themeTint="BF"/>
    </w:rPr>
  </w:style>
  <w:style w:type="character" w:customStyle="1" w:styleId="a8">
    <w:name w:val="引用 字符"/>
    <w:basedOn w:val="a0"/>
    <w:link w:val="a7"/>
    <w:uiPriority w:val="29"/>
    <w:rsid w:val="003F28DB"/>
    <w:rPr>
      <w:i/>
      <w:iCs/>
      <w:color w:val="404040" w:themeColor="text1" w:themeTint="BF"/>
    </w:rPr>
  </w:style>
  <w:style w:type="paragraph" w:styleId="a9">
    <w:name w:val="List Paragraph"/>
    <w:basedOn w:val="a"/>
    <w:uiPriority w:val="34"/>
    <w:qFormat/>
    <w:rsid w:val="003F28DB"/>
    <w:pPr>
      <w:ind w:left="720"/>
      <w:contextualSpacing/>
    </w:pPr>
  </w:style>
  <w:style w:type="character" w:styleId="aa">
    <w:name w:val="Intense Emphasis"/>
    <w:basedOn w:val="a0"/>
    <w:uiPriority w:val="21"/>
    <w:qFormat/>
    <w:rsid w:val="003F28DB"/>
    <w:rPr>
      <w:i/>
      <w:iCs/>
      <w:color w:val="2F5496" w:themeColor="accent1" w:themeShade="BF"/>
    </w:rPr>
  </w:style>
  <w:style w:type="paragraph" w:styleId="ab">
    <w:name w:val="Intense Quote"/>
    <w:basedOn w:val="a"/>
    <w:next w:val="a"/>
    <w:link w:val="ac"/>
    <w:uiPriority w:val="30"/>
    <w:qFormat/>
    <w:rsid w:val="003F2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8DB"/>
    <w:rPr>
      <w:i/>
      <w:iCs/>
      <w:color w:val="2F5496" w:themeColor="accent1" w:themeShade="BF"/>
    </w:rPr>
  </w:style>
  <w:style w:type="character" w:styleId="ad">
    <w:name w:val="Intense Reference"/>
    <w:basedOn w:val="a0"/>
    <w:uiPriority w:val="32"/>
    <w:qFormat/>
    <w:rsid w:val="003F2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