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38E5" w14:textId="77777777" w:rsidR="005C4AD9" w:rsidRDefault="005C4AD9">
      <w:pPr>
        <w:rPr>
          <w:rFonts w:hint="eastAsia"/>
        </w:rPr>
      </w:pPr>
      <w:r>
        <w:rPr>
          <w:rFonts w:hint="eastAsia"/>
        </w:rPr>
        <w:t>Chén Tǔ (灰尘)：无处不在的微小颗粒</w:t>
      </w:r>
    </w:p>
    <w:p w14:paraId="70292339" w14:textId="77777777" w:rsidR="005C4AD9" w:rsidRDefault="005C4AD9">
      <w:pPr>
        <w:rPr>
          <w:rFonts w:hint="eastAsia"/>
        </w:rPr>
      </w:pPr>
      <w:r>
        <w:rPr>
          <w:rFonts w:hint="eastAsia"/>
        </w:rPr>
        <w:t>在我们生活的周围，有一种物质虽然微不足道却无处不在，那就是灰尘。灰尘，或者称作尘土（拼音：chén tǔ），是由细小的固体颗粒组成的混合物，这些颗粒来自各种各样的源头。它们可能是人类活动的产物，如建筑施工、交通行驶产生的细微砂石和碳粒；也可能是自然界的馈赠，比如风化的岩石碎片、花粉、孢子以及死去的植物和动物细胞。在室内环境中，灰尘还可能包括纤维织物上的脱落物、人体皮肤屑等。</w:t>
      </w:r>
    </w:p>
    <w:p w14:paraId="2DC27A80" w14:textId="77777777" w:rsidR="005C4AD9" w:rsidRDefault="005C4AD9">
      <w:pPr>
        <w:rPr>
          <w:rFonts w:hint="eastAsia"/>
        </w:rPr>
      </w:pPr>
    </w:p>
    <w:p w14:paraId="3CCDA301" w14:textId="77777777" w:rsidR="005C4AD9" w:rsidRDefault="005C4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D553D" w14:textId="77777777" w:rsidR="005C4AD9" w:rsidRDefault="005C4AD9">
      <w:pPr>
        <w:rPr>
          <w:rFonts w:hint="eastAsia"/>
        </w:rPr>
      </w:pPr>
      <w:r>
        <w:rPr>
          <w:rFonts w:hint="eastAsia"/>
        </w:rPr>
        <w:t>灰尘的构成与来源</w:t>
      </w:r>
    </w:p>
    <w:p w14:paraId="00E970CC" w14:textId="77777777" w:rsidR="005C4AD9" w:rsidRDefault="005C4AD9">
      <w:pPr>
        <w:rPr>
          <w:rFonts w:hint="eastAsia"/>
        </w:rPr>
      </w:pPr>
      <w:r>
        <w:rPr>
          <w:rFonts w:hint="eastAsia"/>
        </w:rPr>
        <w:t>灰尘的构成非常复杂，它不是单一成分的物质，而是由多种不同大小、形状和化学性质的粒子组成。室外灰尘中通常含有沙粒、泥土、工业排放物、汽车尾气中的有害物质等。而室内的灰尘则更多地包含了皮屑、毛发、衣物纤维、食物残渣以及清洁用品残留等。灰尘中还可能携带微生物，例如细菌、病毒和真菌孢子，这些都可能对健康造成影响。随着季节的变化，灰尘的组成也会有所不同，例如春季花粉增多，秋冬季取暖导致的煤烟颗粒增加。</w:t>
      </w:r>
    </w:p>
    <w:p w14:paraId="04E72F1C" w14:textId="77777777" w:rsidR="005C4AD9" w:rsidRDefault="005C4AD9">
      <w:pPr>
        <w:rPr>
          <w:rFonts w:hint="eastAsia"/>
        </w:rPr>
      </w:pPr>
    </w:p>
    <w:p w14:paraId="09E9C0A4" w14:textId="77777777" w:rsidR="005C4AD9" w:rsidRDefault="005C4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9A467" w14:textId="77777777" w:rsidR="005C4AD9" w:rsidRDefault="005C4AD9">
      <w:pPr>
        <w:rPr>
          <w:rFonts w:hint="eastAsia"/>
        </w:rPr>
      </w:pPr>
      <w:r>
        <w:rPr>
          <w:rFonts w:hint="eastAsia"/>
        </w:rPr>
        <w:t>灰尘的影响与作用</w:t>
      </w:r>
    </w:p>
    <w:p w14:paraId="553CBD72" w14:textId="77777777" w:rsidR="005C4AD9" w:rsidRDefault="005C4AD9">
      <w:pPr>
        <w:rPr>
          <w:rFonts w:hint="eastAsia"/>
        </w:rPr>
      </w:pPr>
      <w:r>
        <w:rPr>
          <w:rFonts w:hint="eastAsia"/>
        </w:rPr>
        <w:t>灰尘对于我们的生活有着多方面的影响。一方面，过量的灰尘可能会对人们的呼吸系统产生不良影响，尤其是对于那些有哮喘或过敏症状的人来说，灰尘中的过敏原可以引发不适。另一方面，灰尘也扮演着一些重要的生态角色，比如它是云形成过程中凝结核的重要来源之一，在一定程度上影响了地球的气候模式。灰尘还可以作为养分的载体，帮助种子传播，为某些生态系统提供必要的矿物质。</w:t>
      </w:r>
    </w:p>
    <w:p w14:paraId="308F65EC" w14:textId="77777777" w:rsidR="005C4AD9" w:rsidRDefault="005C4AD9">
      <w:pPr>
        <w:rPr>
          <w:rFonts w:hint="eastAsia"/>
        </w:rPr>
      </w:pPr>
    </w:p>
    <w:p w14:paraId="78CAD12E" w14:textId="77777777" w:rsidR="005C4AD9" w:rsidRDefault="005C4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2131D" w14:textId="77777777" w:rsidR="005C4AD9" w:rsidRDefault="005C4AD9">
      <w:pPr>
        <w:rPr>
          <w:rFonts w:hint="eastAsia"/>
        </w:rPr>
      </w:pPr>
      <w:r>
        <w:rPr>
          <w:rFonts w:hint="eastAsia"/>
        </w:rPr>
        <w:t>如何应对灰尘问题</w:t>
      </w:r>
    </w:p>
    <w:p w14:paraId="69224558" w14:textId="77777777" w:rsidR="005C4AD9" w:rsidRDefault="005C4AD9">
      <w:pPr>
        <w:rPr>
          <w:rFonts w:hint="eastAsia"/>
        </w:rPr>
      </w:pPr>
      <w:r>
        <w:rPr>
          <w:rFonts w:hint="eastAsia"/>
        </w:rPr>
        <w:t>为了减少灰尘带来的不便和潜在的健康风险，人们采取了许多措施来控制灰尘水平。在家庭环境中，经常打扫卫生、使用高效空气过滤器、保持适当的湿度都可以有效降低灰尘浓度。而在工业领域，则需要更加严格的粉尘控制措施，比如安装高效的除尘设备，确保生产过程中的粉尘不会大量逸散到空气中。植树造林、绿化城市也是从源头上减少灰尘的有效办法，因为植被可以捕捉和固定大量的灰尘颗粒。</w:t>
      </w:r>
    </w:p>
    <w:p w14:paraId="27C726BB" w14:textId="77777777" w:rsidR="005C4AD9" w:rsidRDefault="005C4AD9">
      <w:pPr>
        <w:rPr>
          <w:rFonts w:hint="eastAsia"/>
        </w:rPr>
      </w:pPr>
    </w:p>
    <w:p w14:paraId="24662F2D" w14:textId="77777777" w:rsidR="005C4AD9" w:rsidRDefault="005C4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AC9F0" w14:textId="77777777" w:rsidR="005C4AD9" w:rsidRDefault="005C4AD9">
      <w:pPr>
        <w:rPr>
          <w:rFonts w:hint="eastAsia"/>
        </w:rPr>
      </w:pPr>
      <w:r>
        <w:rPr>
          <w:rFonts w:hint="eastAsia"/>
        </w:rPr>
        <w:t>灰尘研究的新进展</w:t>
      </w:r>
    </w:p>
    <w:p w14:paraId="188F54E8" w14:textId="77777777" w:rsidR="005C4AD9" w:rsidRDefault="005C4AD9">
      <w:pPr>
        <w:rPr>
          <w:rFonts w:hint="eastAsia"/>
        </w:rPr>
      </w:pPr>
      <w:r>
        <w:rPr>
          <w:rFonts w:hint="eastAsia"/>
        </w:rPr>
        <w:t>科学家们对灰尘的研究从未停止。通过先进的显微镜技术和分析仪器，研究人员能够更深入地了解灰尘的微观结构及其物理化学特性。这不仅有助于我们更好地认识灰尘的本质，也为开发新的空气净化技术和材料提供了理论支持。关于灰尘对气候变化影响的研究也在不断深入，旨在揭示其在全球变暖背景下的角色。尽管灰尘看似平凡普通，但它背后隐藏的知识却是无穷无尽的，值得我们持续探索。</w:t>
      </w:r>
    </w:p>
    <w:p w14:paraId="4BE43B8E" w14:textId="77777777" w:rsidR="005C4AD9" w:rsidRDefault="005C4AD9">
      <w:pPr>
        <w:rPr>
          <w:rFonts w:hint="eastAsia"/>
        </w:rPr>
      </w:pPr>
    </w:p>
    <w:p w14:paraId="5C0E3718" w14:textId="77777777" w:rsidR="005C4AD9" w:rsidRDefault="005C4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843C5" w14:textId="21FF5936" w:rsidR="00FF6AD5" w:rsidRDefault="00FF6AD5"/>
    <w:sectPr w:rsidR="00FF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5"/>
    <w:rsid w:val="005C4AD9"/>
    <w:rsid w:val="00E1153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F3DC1-C813-456C-99B2-2524DA48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