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19AC5" w14:textId="77777777" w:rsidR="007724F4" w:rsidRDefault="007724F4">
      <w:pPr>
        <w:rPr>
          <w:rFonts w:hint="eastAsia"/>
        </w:rPr>
      </w:pPr>
      <w:r>
        <w:rPr>
          <w:rFonts w:hint="eastAsia"/>
        </w:rPr>
        <w:t>淙淙流水的拼音和意思</w:t>
      </w:r>
    </w:p>
    <w:p w14:paraId="619F8CE5" w14:textId="77777777" w:rsidR="007724F4" w:rsidRDefault="007724F4">
      <w:pPr>
        <w:rPr>
          <w:rFonts w:hint="eastAsia"/>
        </w:rPr>
      </w:pPr>
      <w:r>
        <w:rPr>
          <w:rFonts w:hint="eastAsia"/>
        </w:rPr>
        <w:t>“淙淙”这个词语在汉语中的拼音是 cóng cóng。它用来形容流水的声音，是一种轻柔而连续的声响，宛如自然界的低语，给人以宁静与和谐之感。当我们提到“淙淙流水”，我们不仅仅是在描述水流动时发出的声音，更是在唤起人们对自然美景的一种共鸣。</w:t>
      </w:r>
    </w:p>
    <w:p w14:paraId="61DFDC4F" w14:textId="77777777" w:rsidR="007724F4" w:rsidRDefault="007724F4">
      <w:pPr>
        <w:rPr>
          <w:rFonts w:hint="eastAsia"/>
        </w:rPr>
      </w:pPr>
    </w:p>
    <w:p w14:paraId="5F4F4CF8" w14:textId="77777777" w:rsidR="007724F4" w:rsidRDefault="007724F4">
      <w:pPr>
        <w:rPr>
          <w:rFonts w:hint="eastAsia"/>
        </w:rPr>
      </w:pPr>
      <w:r>
        <w:rPr>
          <w:rFonts w:hint="eastAsia"/>
        </w:rPr>
        <w:t xml:space="preserve"> </w:t>
      </w:r>
    </w:p>
    <w:p w14:paraId="7CEA4878" w14:textId="77777777" w:rsidR="007724F4" w:rsidRDefault="007724F4">
      <w:pPr>
        <w:rPr>
          <w:rFonts w:hint="eastAsia"/>
        </w:rPr>
      </w:pPr>
      <w:r>
        <w:rPr>
          <w:rFonts w:hint="eastAsia"/>
        </w:rPr>
        <w:t>自然之美：流水的旋律</w:t>
      </w:r>
    </w:p>
    <w:p w14:paraId="5B0C9780" w14:textId="77777777" w:rsidR="007724F4" w:rsidRDefault="007724F4">
      <w:pPr>
        <w:rPr>
          <w:rFonts w:hint="eastAsia"/>
        </w:rPr>
      </w:pPr>
      <w:r>
        <w:rPr>
          <w:rFonts w:hint="eastAsia"/>
        </w:rPr>
        <w:t>在山林间、溪流边，或是园林中的人工水景，我们常常能够听到这种美妙的声音。“淙淙”的声音象征着清澈的水流过石头或草丛，形成了一种天然的音乐，为周围的环境增添了几分灵动的气息。无论是清晨的第一缕阳光洒落在波光粼粼的河面上，还是傍晚夕阳余晖映照下的潺潺细流，流水的声音总是能让人联想到一幅幅美丽的画面。</w:t>
      </w:r>
    </w:p>
    <w:p w14:paraId="2A66B9F7" w14:textId="77777777" w:rsidR="007724F4" w:rsidRDefault="007724F4">
      <w:pPr>
        <w:rPr>
          <w:rFonts w:hint="eastAsia"/>
        </w:rPr>
      </w:pPr>
    </w:p>
    <w:p w14:paraId="0A198A6C" w14:textId="77777777" w:rsidR="007724F4" w:rsidRDefault="007724F4">
      <w:pPr>
        <w:rPr>
          <w:rFonts w:hint="eastAsia"/>
        </w:rPr>
      </w:pPr>
      <w:r>
        <w:rPr>
          <w:rFonts w:hint="eastAsia"/>
        </w:rPr>
        <w:t xml:space="preserve"> </w:t>
      </w:r>
    </w:p>
    <w:p w14:paraId="7F4972F4" w14:textId="77777777" w:rsidR="007724F4" w:rsidRDefault="007724F4">
      <w:pPr>
        <w:rPr>
          <w:rFonts w:hint="eastAsia"/>
        </w:rPr>
      </w:pPr>
      <w:r>
        <w:rPr>
          <w:rFonts w:hint="eastAsia"/>
        </w:rPr>
        <w:t>文学艺术中的“淙淙流水”</w:t>
      </w:r>
    </w:p>
    <w:p w14:paraId="1179AA2A" w14:textId="77777777" w:rsidR="007724F4" w:rsidRDefault="007724F4">
      <w:pPr>
        <w:rPr>
          <w:rFonts w:hint="eastAsia"/>
        </w:rPr>
      </w:pPr>
      <w:r>
        <w:rPr>
          <w:rFonts w:hint="eastAsia"/>
        </w:rPr>
        <w:t>在中国古代诗歌和散文中，“淙淙流水”经常被用作描绘自然景色的重要元素。诗人和作家们利用这一意象来表达他们对自然的热爱以及内心的平静。例如，在王维的《山居秋暝》一诗中，他写道：“空山新雨后，天气晚来秋。明月松间照，清泉石上流。”这里，“清泉石上流”不仅呈现了视觉上的美感，也传递了听觉上的享受，使读者仿佛置身于那片宁静的山水之间。</w:t>
      </w:r>
    </w:p>
    <w:p w14:paraId="24E2916D" w14:textId="77777777" w:rsidR="007724F4" w:rsidRDefault="007724F4">
      <w:pPr>
        <w:rPr>
          <w:rFonts w:hint="eastAsia"/>
        </w:rPr>
      </w:pPr>
    </w:p>
    <w:p w14:paraId="312742F1" w14:textId="77777777" w:rsidR="007724F4" w:rsidRDefault="007724F4">
      <w:pPr>
        <w:rPr>
          <w:rFonts w:hint="eastAsia"/>
        </w:rPr>
      </w:pPr>
      <w:r>
        <w:rPr>
          <w:rFonts w:hint="eastAsia"/>
        </w:rPr>
        <w:t xml:space="preserve"> </w:t>
      </w:r>
    </w:p>
    <w:p w14:paraId="108CCCFB" w14:textId="77777777" w:rsidR="007724F4" w:rsidRDefault="007724F4">
      <w:pPr>
        <w:rPr>
          <w:rFonts w:hint="eastAsia"/>
        </w:rPr>
      </w:pPr>
      <w:r>
        <w:rPr>
          <w:rFonts w:hint="eastAsia"/>
        </w:rPr>
        <w:t>心灵的栖息地：寻找内心的宁静</w:t>
      </w:r>
    </w:p>
    <w:p w14:paraId="1DD2AD0D" w14:textId="77777777" w:rsidR="007724F4" w:rsidRDefault="007724F4">
      <w:pPr>
        <w:rPr>
          <w:rFonts w:hint="eastAsia"/>
        </w:rPr>
      </w:pPr>
      <w:r>
        <w:rPr>
          <w:rFonts w:hint="eastAsia"/>
        </w:rPr>
        <w:t>现代生活中，人们面临着各种压力和挑战，因此更加渴望回归自然，聆听那“淙淙”的流水声。许多人在旅行或者休闲时会选择前往有流水的地方，如山区、河边等，希望通过接触自然来放松身心。心理学研究也表明，自然界的声音有助于减轻焦虑和抑郁情绪，提高人们的心理健康水平。所以，当我们在忙碌的生活之余，不妨停下脚步，去倾听那一曲由大自然谱写的“淙淙流水”之歌。</w:t>
      </w:r>
    </w:p>
    <w:p w14:paraId="24E2858B" w14:textId="77777777" w:rsidR="007724F4" w:rsidRDefault="007724F4">
      <w:pPr>
        <w:rPr>
          <w:rFonts w:hint="eastAsia"/>
        </w:rPr>
      </w:pPr>
    </w:p>
    <w:p w14:paraId="61412E6A" w14:textId="77777777" w:rsidR="007724F4" w:rsidRDefault="007724F4">
      <w:pPr>
        <w:rPr>
          <w:rFonts w:hint="eastAsia"/>
        </w:rPr>
      </w:pPr>
      <w:r>
        <w:rPr>
          <w:rFonts w:hint="eastAsia"/>
        </w:rPr>
        <w:t xml:space="preserve"> </w:t>
      </w:r>
    </w:p>
    <w:p w14:paraId="097DE501" w14:textId="77777777" w:rsidR="007724F4" w:rsidRDefault="007724F4">
      <w:pPr>
        <w:rPr>
          <w:rFonts w:hint="eastAsia"/>
        </w:rPr>
      </w:pPr>
      <w:r>
        <w:rPr>
          <w:rFonts w:hint="eastAsia"/>
        </w:rPr>
        <w:t>保护我们的自然资源</w:t>
      </w:r>
    </w:p>
    <w:p w14:paraId="0FF63CC6" w14:textId="77777777" w:rsidR="007724F4" w:rsidRDefault="007724F4">
      <w:pPr>
        <w:rPr>
          <w:rFonts w:hint="eastAsia"/>
        </w:rPr>
      </w:pPr>
      <w:r>
        <w:rPr>
          <w:rFonts w:hint="eastAsia"/>
        </w:rPr>
        <w:t>然而，随着工业化和城市化进程的加快，许多地方的水源受到了污染，导致原本清澈见底的小溪干涸或变质，再也听不到那熟悉的“淙淙”之声。这提醒我们必须重视水资源的保护，采取措施减少污染，恢复生态平衡。只有这样，未来的世代才能继续享受到这份来自大自然馈赠的美好礼物——“淙淙流水”。</w:t>
      </w:r>
    </w:p>
    <w:p w14:paraId="58A6B8B0" w14:textId="77777777" w:rsidR="007724F4" w:rsidRDefault="007724F4">
      <w:pPr>
        <w:rPr>
          <w:rFonts w:hint="eastAsia"/>
        </w:rPr>
      </w:pPr>
    </w:p>
    <w:p w14:paraId="446807E9" w14:textId="77777777" w:rsidR="007724F4" w:rsidRDefault="007724F4">
      <w:pPr>
        <w:rPr>
          <w:rFonts w:hint="eastAsia"/>
        </w:rPr>
      </w:pPr>
      <w:r>
        <w:rPr>
          <w:rFonts w:hint="eastAsia"/>
        </w:rPr>
        <w:t>本文是由懂得生活网（dongdeshenghuo.com）为大家创作</w:t>
      </w:r>
    </w:p>
    <w:p w14:paraId="73B128D6" w14:textId="0F081706" w:rsidR="00B12D42" w:rsidRDefault="00B12D42"/>
    <w:sectPr w:rsidR="00B12D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D42"/>
    <w:rsid w:val="002D2887"/>
    <w:rsid w:val="007724F4"/>
    <w:rsid w:val="00B12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AE144A-25C3-4DB5-965E-31CA7014D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D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D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D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D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D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D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D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D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D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D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D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D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D42"/>
    <w:rPr>
      <w:rFonts w:cstheme="majorBidi"/>
      <w:color w:val="2F5496" w:themeColor="accent1" w:themeShade="BF"/>
      <w:sz w:val="28"/>
      <w:szCs w:val="28"/>
    </w:rPr>
  </w:style>
  <w:style w:type="character" w:customStyle="1" w:styleId="50">
    <w:name w:val="标题 5 字符"/>
    <w:basedOn w:val="a0"/>
    <w:link w:val="5"/>
    <w:uiPriority w:val="9"/>
    <w:semiHidden/>
    <w:rsid w:val="00B12D42"/>
    <w:rPr>
      <w:rFonts w:cstheme="majorBidi"/>
      <w:color w:val="2F5496" w:themeColor="accent1" w:themeShade="BF"/>
      <w:sz w:val="24"/>
    </w:rPr>
  </w:style>
  <w:style w:type="character" w:customStyle="1" w:styleId="60">
    <w:name w:val="标题 6 字符"/>
    <w:basedOn w:val="a0"/>
    <w:link w:val="6"/>
    <w:uiPriority w:val="9"/>
    <w:semiHidden/>
    <w:rsid w:val="00B12D42"/>
    <w:rPr>
      <w:rFonts w:cstheme="majorBidi"/>
      <w:b/>
      <w:bCs/>
      <w:color w:val="2F5496" w:themeColor="accent1" w:themeShade="BF"/>
    </w:rPr>
  </w:style>
  <w:style w:type="character" w:customStyle="1" w:styleId="70">
    <w:name w:val="标题 7 字符"/>
    <w:basedOn w:val="a0"/>
    <w:link w:val="7"/>
    <w:uiPriority w:val="9"/>
    <w:semiHidden/>
    <w:rsid w:val="00B12D42"/>
    <w:rPr>
      <w:rFonts w:cstheme="majorBidi"/>
      <w:b/>
      <w:bCs/>
      <w:color w:val="595959" w:themeColor="text1" w:themeTint="A6"/>
    </w:rPr>
  </w:style>
  <w:style w:type="character" w:customStyle="1" w:styleId="80">
    <w:name w:val="标题 8 字符"/>
    <w:basedOn w:val="a0"/>
    <w:link w:val="8"/>
    <w:uiPriority w:val="9"/>
    <w:semiHidden/>
    <w:rsid w:val="00B12D42"/>
    <w:rPr>
      <w:rFonts w:cstheme="majorBidi"/>
      <w:color w:val="595959" w:themeColor="text1" w:themeTint="A6"/>
    </w:rPr>
  </w:style>
  <w:style w:type="character" w:customStyle="1" w:styleId="90">
    <w:name w:val="标题 9 字符"/>
    <w:basedOn w:val="a0"/>
    <w:link w:val="9"/>
    <w:uiPriority w:val="9"/>
    <w:semiHidden/>
    <w:rsid w:val="00B12D42"/>
    <w:rPr>
      <w:rFonts w:eastAsiaTheme="majorEastAsia" w:cstheme="majorBidi"/>
      <w:color w:val="595959" w:themeColor="text1" w:themeTint="A6"/>
    </w:rPr>
  </w:style>
  <w:style w:type="paragraph" w:styleId="a3">
    <w:name w:val="Title"/>
    <w:basedOn w:val="a"/>
    <w:next w:val="a"/>
    <w:link w:val="a4"/>
    <w:uiPriority w:val="10"/>
    <w:qFormat/>
    <w:rsid w:val="00B12D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D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D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D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D42"/>
    <w:pPr>
      <w:spacing w:before="160"/>
      <w:jc w:val="center"/>
    </w:pPr>
    <w:rPr>
      <w:i/>
      <w:iCs/>
      <w:color w:val="404040" w:themeColor="text1" w:themeTint="BF"/>
    </w:rPr>
  </w:style>
  <w:style w:type="character" w:customStyle="1" w:styleId="a8">
    <w:name w:val="引用 字符"/>
    <w:basedOn w:val="a0"/>
    <w:link w:val="a7"/>
    <w:uiPriority w:val="29"/>
    <w:rsid w:val="00B12D42"/>
    <w:rPr>
      <w:i/>
      <w:iCs/>
      <w:color w:val="404040" w:themeColor="text1" w:themeTint="BF"/>
    </w:rPr>
  </w:style>
  <w:style w:type="paragraph" w:styleId="a9">
    <w:name w:val="List Paragraph"/>
    <w:basedOn w:val="a"/>
    <w:uiPriority w:val="34"/>
    <w:qFormat/>
    <w:rsid w:val="00B12D42"/>
    <w:pPr>
      <w:ind w:left="720"/>
      <w:contextualSpacing/>
    </w:pPr>
  </w:style>
  <w:style w:type="character" w:styleId="aa">
    <w:name w:val="Intense Emphasis"/>
    <w:basedOn w:val="a0"/>
    <w:uiPriority w:val="21"/>
    <w:qFormat/>
    <w:rsid w:val="00B12D42"/>
    <w:rPr>
      <w:i/>
      <w:iCs/>
      <w:color w:val="2F5496" w:themeColor="accent1" w:themeShade="BF"/>
    </w:rPr>
  </w:style>
  <w:style w:type="paragraph" w:styleId="ab">
    <w:name w:val="Intense Quote"/>
    <w:basedOn w:val="a"/>
    <w:next w:val="a"/>
    <w:link w:val="ac"/>
    <w:uiPriority w:val="30"/>
    <w:qFormat/>
    <w:rsid w:val="00B12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D42"/>
    <w:rPr>
      <w:i/>
      <w:iCs/>
      <w:color w:val="2F5496" w:themeColor="accent1" w:themeShade="BF"/>
    </w:rPr>
  </w:style>
  <w:style w:type="character" w:styleId="ad">
    <w:name w:val="Intense Reference"/>
    <w:basedOn w:val="a0"/>
    <w:uiPriority w:val="32"/>
    <w:qFormat/>
    <w:rsid w:val="00B12D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2025-06-01T13:41:00Z</dcterms:created>
  <dcterms:modified xsi:type="dcterms:W3CDTF">2025-06-01T13:41:00Z</dcterms:modified>
</cp:coreProperties>
</file>