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8923C" w14:textId="77777777" w:rsidR="003251C2" w:rsidRDefault="003251C2">
      <w:pPr>
        <w:rPr>
          <w:rFonts w:hint="eastAsia"/>
        </w:rPr>
      </w:pPr>
      <w:r>
        <w:rPr>
          <w:rFonts w:hint="eastAsia"/>
        </w:rPr>
        <w:t>河里游泳的拼音：He Li You Yong</w:t>
      </w:r>
    </w:p>
    <w:p w14:paraId="2B43C2FC" w14:textId="77777777" w:rsidR="003251C2" w:rsidRDefault="003251C2">
      <w:pPr>
        <w:rPr>
          <w:rFonts w:hint="eastAsia"/>
        </w:rPr>
      </w:pPr>
      <w:r>
        <w:rPr>
          <w:rFonts w:hint="eastAsia"/>
        </w:rPr>
        <w:t>“河里游泳”的拼音是“He Li You Yong”。在炎炎夏日，河流成为人们避暑的好去处。清澈见底、流水潺潺的小河尤其受到大家的喜爱。在中国，很多乡村和城镇附近都有这样的河流，它们不仅是灌溉农田的生命线，也是孩子们嬉戏玩耍的乐园。</w:t>
      </w:r>
    </w:p>
    <w:p w14:paraId="3AA1D500" w14:textId="77777777" w:rsidR="003251C2" w:rsidRDefault="003251C2">
      <w:pPr>
        <w:rPr>
          <w:rFonts w:hint="eastAsia"/>
        </w:rPr>
      </w:pPr>
    </w:p>
    <w:p w14:paraId="46C38BBE" w14:textId="77777777" w:rsidR="003251C2" w:rsidRDefault="00325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0F2AF" w14:textId="77777777" w:rsidR="003251C2" w:rsidRDefault="003251C2">
      <w:pPr>
        <w:rPr>
          <w:rFonts w:hint="eastAsia"/>
        </w:rPr>
      </w:pPr>
      <w:r>
        <w:rPr>
          <w:rFonts w:hint="eastAsia"/>
        </w:rPr>
        <w:t>天然泳池的魅力</w:t>
      </w:r>
    </w:p>
    <w:p w14:paraId="2D163922" w14:textId="77777777" w:rsidR="003251C2" w:rsidRDefault="003251C2">
      <w:pPr>
        <w:rPr>
          <w:rFonts w:hint="eastAsia"/>
        </w:rPr>
      </w:pPr>
      <w:r>
        <w:rPr>
          <w:rFonts w:hint="eastAsia"/>
        </w:rPr>
        <w:t>与人工建造的游泳池相比，河里的水更加自然，没有氯气的味道。河流中的水流会根据季节和降雨量变化，这种动态环境给游泳带来了额外的乐趣和挑战。在夏季，当太阳高悬，河水平均温度达到适宜的二十多度时，许多人会选择到河边享受清凉一刻。他们或是悠闲地漂浮在水面，或是在浅滩上玩水打闹，尽情享受着大自然赋予的快乐。</w:t>
      </w:r>
    </w:p>
    <w:p w14:paraId="6F54DCBF" w14:textId="77777777" w:rsidR="003251C2" w:rsidRDefault="003251C2">
      <w:pPr>
        <w:rPr>
          <w:rFonts w:hint="eastAsia"/>
        </w:rPr>
      </w:pPr>
    </w:p>
    <w:p w14:paraId="5A1FBAA7" w14:textId="77777777" w:rsidR="003251C2" w:rsidRDefault="00325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46940" w14:textId="77777777" w:rsidR="003251C2" w:rsidRDefault="003251C2">
      <w:pPr>
        <w:rPr>
          <w:rFonts w:hint="eastAsia"/>
        </w:rPr>
      </w:pPr>
      <w:r>
        <w:rPr>
          <w:rFonts w:hint="eastAsia"/>
        </w:rPr>
        <w:t>安全第一</w:t>
      </w:r>
    </w:p>
    <w:p w14:paraId="3C6D9FB7" w14:textId="77777777" w:rsidR="003251C2" w:rsidRDefault="003251C2">
      <w:pPr>
        <w:rPr>
          <w:rFonts w:hint="eastAsia"/>
        </w:rPr>
      </w:pPr>
      <w:r>
        <w:rPr>
          <w:rFonts w:hint="eastAsia"/>
        </w:rPr>
        <w:t>尽管河里游泳充满了乐趣，但安全始终是第一位的。河流不同于静止的水域，它有流动的特性，可能会存在急流、漩涡等危险因素。因此，在进入河流之前，了解当地的水文情况非常重要。选择一个适合游泳且被当地居民认可的安全区域，避免独自一人前往偏僻的地方游泳，并且要确保自己具备足够的游泳技能。对于儿童来说，成人的监护不可或缺。</w:t>
      </w:r>
    </w:p>
    <w:p w14:paraId="75E3B154" w14:textId="77777777" w:rsidR="003251C2" w:rsidRDefault="003251C2">
      <w:pPr>
        <w:rPr>
          <w:rFonts w:hint="eastAsia"/>
        </w:rPr>
      </w:pPr>
    </w:p>
    <w:p w14:paraId="74D52213" w14:textId="77777777" w:rsidR="003251C2" w:rsidRDefault="00325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335E7" w14:textId="77777777" w:rsidR="003251C2" w:rsidRDefault="003251C2">
      <w:pPr>
        <w:rPr>
          <w:rFonts w:hint="eastAsia"/>
        </w:rPr>
      </w:pPr>
      <w:r>
        <w:rPr>
          <w:rFonts w:hint="eastAsia"/>
        </w:rPr>
        <w:t>环保意识不可少</w:t>
      </w:r>
    </w:p>
    <w:p w14:paraId="44FEFDA2" w14:textId="77777777" w:rsidR="003251C2" w:rsidRDefault="003251C2">
      <w:pPr>
        <w:rPr>
          <w:rFonts w:hint="eastAsia"/>
        </w:rPr>
      </w:pPr>
      <w:r>
        <w:rPr>
          <w:rFonts w:hint="eastAsia"/>
        </w:rPr>
        <w:t>随着越来越多的人喜欢在河中游泳，我们也应该提高自己的环保意识。不要将垃圾丢弃在河中或岸边，以免污染水质。同时也要注意保护周围的生态环境，不要破坏河岸植被或者打扰到栖息在此的野生动物。只有这样，我们才能长久地享受到这条美丽的河流带来的欢乐。</w:t>
      </w:r>
    </w:p>
    <w:p w14:paraId="2BF6EABD" w14:textId="77777777" w:rsidR="003251C2" w:rsidRDefault="003251C2">
      <w:pPr>
        <w:rPr>
          <w:rFonts w:hint="eastAsia"/>
        </w:rPr>
      </w:pPr>
    </w:p>
    <w:p w14:paraId="7A53E0A5" w14:textId="77777777" w:rsidR="003251C2" w:rsidRDefault="00325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4C3AE" w14:textId="77777777" w:rsidR="003251C2" w:rsidRDefault="003251C2">
      <w:pPr>
        <w:rPr>
          <w:rFonts w:hint="eastAsia"/>
        </w:rPr>
      </w:pPr>
      <w:r>
        <w:rPr>
          <w:rFonts w:hint="eastAsia"/>
        </w:rPr>
        <w:t>传统与现代的交融</w:t>
      </w:r>
    </w:p>
    <w:p w14:paraId="2FAD3020" w14:textId="77777777" w:rsidR="003251C2" w:rsidRDefault="003251C2">
      <w:pPr>
        <w:rPr>
          <w:rFonts w:hint="eastAsia"/>
        </w:rPr>
      </w:pPr>
      <w:r>
        <w:rPr>
          <w:rFonts w:hint="eastAsia"/>
        </w:rPr>
        <w:t>在一些地区，“河里游泳”不仅仅是一项体育活动，更是一种文化传承。老一辈人常常回忆起年轻时在河中游泳的情景，那时候河水干净清澈，大家在水中嬉戏，形成了独特的社区记忆。今天，虽然城市化发展迅速，许多河流受到了不同程度的污染，但人们对清洁河流的渴望从未停止过。各地政府和社会组织正在努力改善水质，希望通过治理让更多的河流重新焕发生机，再次成为人们亲近自然、享受生活的理想之地。</w:t>
      </w:r>
    </w:p>
    <w:p w14:paraId="2AB824AC" w14:textId="77777777" w:rsidR="003251C2" w:rsidRDefault="003251C2">
      <w:pPr>
        <w:rPr>
          <w:rFonts w:hint="eastAsia"/>
        </w:rPr>
      </w:pPr>
    </w:p>
    <w:p w14:paraId="090773FF" w14:textId="77777777" w:rsidR="003251C2" w:rsidRDefault="003251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37793B" w14:textId="75639992" w:rsidR="00B83126" w:rsidRDefault="00B83126"/>
    <w:sectPr w:rsidR="00B83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26"/>
    <w:rsid w:val="002D2887"/>
    <w:rsid w:val="003251C2"/>
    <w:rsid w:val="00B8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D42FB-D1D4-454F-B3C6-5A95CD14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