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25DB" w14:textId="77777777" w:rsidR="00334A88" w:rsidRDefault="00334A88">
      <w:pPr>
        <w:rPr>
          <w:rFonts w:hint="eastAsia"/>
        </w:rPr>
      </w:pPr>
      <w:r>
        <w:rPr>
          <w:rFonts w:hint="eastAsia"/>
        </w:rPr>
        <w:t>氯的拼音在电脑上怎么打</w:t>
      </w:r>
    </w:p>
    <w:p w14:paraId="1AEB15FD" w14:textId="77777777" w:rsidR="00334A88" w:rsidRDefault="00334A88">
      <w:pPr>
        <w:rPr>
          <w:rFonts w:hint="eastAsia"/>
        </w:rPr>
      </w:pPr>
      <w:r>
        <w:rPr>
          <w:rFonts w:hint="eastAsia"/>
        </w:rPr>
        <w:t>在日常的中文输入中，我们经常会遇到需要打出化学元素名称的情况，比如“氯”这个字。对于初学者或者不经常接触中文输入法的人来说，可能会对如何正确地在电脑上打出氯的拼音感到困惑。实际上，过程并不复杂，只需要掌握一些基本的方法和技巧即可。</w:t>
      </w:r>
    </w:p>
    <w:p w14:paraId="5FB281AA" w14:textId="77777777" w:rsidR="00334A88" w:rsidRDefault="00334A88">
      <w:pPr>
        <w:rPr>
          <w:rFonts w:hint="eastAsia"/>
        </w:rPr>
      </w:pPr>
    </w:p>
    <w:p w14:paraId="56725079" w14:textId="77777777" w:rsidR="00334A88" w:rsidRDefault="0033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46DA" w14:textId="77777777" w:rsidR="00334A88" w:rsidRDefault="00334A88">
      <w:pPr>
        <w:rPr>
          <w:rFonts w:hint="eastAsia"/>
        </w:rPr>
      </w:pPr>
      <w:r>
        <w:rPr>
          <w:rFonts w:hint="eastAsia"/>
        </w:rPr>
        <w:t>使用中文输入法打出氯的拼音</w:t>
      </w:r>
    </w:p>
    <w:p w14:paraId="0A458FBC" w14:textId="77777777" w:rsidR="00334A88" w:rsidRDefault="00334A88">
      <w:pPr>
        <w:rPr>
          <w:rFonts w:hint="eastAsia"/>
        </w:rPr>
      </w:pPr>
      <w:r>
        <w:rPr>
          <w:rFonts w:hint="eastAsia"/>
        </w:rPr>
        <w:t>要打出氯（lǜ）的拼音，首先确保你的电脑安装了中文输入法。大多数情况下，Windows或Mac操作系统都会自带中文输入法，如微软拼音、谷歌拼音等。如果你使用的是其他第三方输入法，例如搜狗拼音、QQ拼音等，操作方式大同小异。启动中文输入模式后，只需在键盘上输入“lv”，然后通过数字键选择你所需要的汉字“氯”。因为“氯”的拼音是带有声调的，有的输入法支持直接输入带声调的拼音，如“lü4”，这样可以更准确地找到目标字。</w:t>
      </w:r>
    </w:p>
    <w:p w14:paraId="243FBF45" w14:textId="77777777" w:rsidR="00334A88" w:rsidRDefault="00334A88">
      <w:pPr>
        <w:rPr>
          <w:rFonts w:hint="eastAsia"/>
        </w:rPr>
      </w:pPr>
    </w:p>
    <w:p w14:paraId="68C3B45C" w14:textId="77777777" w:rsidR="00334A88" w:rsidRDefault="0033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AA6E" w14:textId="77777777" w:rsidR="00334A88" w:rsidRDefault="00334A88">
      <w:pPr>
        <w:rPr>
          <w:rFonts w:hint="eastAsia"/>
        </w:rPr>
      </w:pPr>
      <w:r>
        <w:rPr>
          <w:rFonts w:hint="eastAsia"/>
        </w:rPr>
        <w:t>特殊字符与拼音的输入</w:t>
      </w:r>
    </w:p>
    <w:p w14:paraId="10E0DDB1" w14:textId="77777777" w:rsidR="00334A88" w:rsidRDefault="00334A88">
      <w:pPr>
        <w:rPr>
          <w:rFonts w:hint="eastAsia"/>
        </w:rPr>
      </w:pPr>
      <w:r>
        <w:rPr>
          <w:rFonts w:hint="eastAsia"/>
        </w:rPr>
        <w:t>值得注意的是，“氯”的拼音包含了一个特殊的字母“ü”，在标准的QWERTY键盘布局中并不存在这个按键。然而，在中文输入法的设计中，通常会用“v”来代替“ü”。因此，当你想要输入“lü”时，实际是在键盘上敲入“lv”。对于那些支持全拼输入的输入法，你可以尝试直接输入完整的拼音“lü”，系统也会自动识别并提供相应的汉字选项。</w:t>
      </w:r>
    </w:p>
    <w:p w14:paraId="70047011" w14:textId="77777777" w:rsidR="00334A88" w:rsidRDefault="00334A88">
      <w:pPr>
        <w:rPr>
          <w:rFonts w:hint="eastAsia"/>
        </w:rPr>
      </w:pPr>
    </w:p>
    <w:p w14:paraId="08DD652E" w14:textId="77777777" w:rsidR="00334A88" w:rsidRDefault="0033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DE19" w14:textId="77777777" w:rsidR="00334A88" w:rsidRDefault="00334A88">
      <w:pPr>
        <w:rPr>
          <w:rFonts w:hint="eastAsia"/>
        </w:rPr>
      </w:pPr>
      <w:r>
        <w:rPr>
          <w:rFonts w:hint="eastAsia"/>
        </w:rPr>
        <w:t>使用符号和特殊字符工具</w:t>
      </w:r>
    </w:p>
    <w:p w14:paraId="1BB9E712" w14:textId="77777777" w:rsidR="00334A88" w:rsidRDefault="00334A88">
      <w:pPr>
        <w:rPr>
          <w:rFonts w:hint="eastAsia"/>
        </w:rPr>
      </w:pPr>
      <w:r>
        <w:rPr>
          <w:rFonts w:hint="eastAsia"/>
        </w:rPr>
        <w:t>如果使用的输入法不支持直接输入带“ü”的拼音，或者你在寻找一种更加通用的方法，那么可以考虑使用系统的符号和特殊字符工具。在Windows中，可以通过“字符映射表”找到并复制粘贴所需的字符；而在Mac上，则可以利用“字符查看器”。这些工具提供了丰富的字符集，包括带有声调的拼音字母，能够满足各种特殊字符的输入需求。</w:t>
      </w:r>
    </w:p>
    <w:p w14:paraId="17A9885A" w14:textId="77777777" w:rsidR="00334A88" w:rsidRDefault="00334A88">
      <w:pPr>
        <w:rPr>
          <w:rFonts w:hint="eastAsia"/>
        </w:rPr>
      </w:pPr>
    </w:p>
    <w:p w14:paraId="0B8E296B" w14:textId="77777777" w:rsidR="00334A88" w:rsidRDefault="0033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C84B" w14:textId="77777777" w:rsidR="00334A88" w:rsidRDefault="00334A88">
      <w:pPr>
        <w:rPr>
          <w:rFonts w:hint="eastAsia"/>
        </w:rPr>
      </w:pPr>
      <w:r>
        <w:rPr>
          <w:rFonts w:hint="eastAsia"/>
        </w:rPr>
        <w:t>学习和记忆常用的化学元素拼音</w:t>
      </w:r>
    </w:p>
    <w:p w14:paraId="18649B47" w14:textId="77777777" w:rsidR="00334A88" w:rsidRDefault="00334A88">
      <w:pPr>
        <w:rPr>
          <w:rFonts w:hint="eastAsia"/>
        </w:rPr>
      </w:pPr>
      <w:r>
        <w:rPr>
          <w:rFonts w:hint="eastAsia"/>
        </w:rPr>
        <w:t>对于从事化学相关领域工作的人士来说，熟练掌握常用化学元素的拼音是非常有帮助的。这不仅能提高工作效率，而且在交流和撰写文档时也更加专业。除了氯（lǜ）之外，还有很多其他的元素，如氢（qīng）、氧（yǎng）、氮（dàn）等，它们的拼音同样重要。多加练习，逐渐积累，就能做到快速准确地输入。</w:t>
      </w:r>
    </w:p>
    <w:p w14:paraId="7E35BC39" w14:textId="77777777" w:rsidR="00334A88" w:rsidRDefault="00334A88">
      <w:pPr>
        <w:rPr>
          <w:rFonts w:hint="eastAsia"/>
        </w:rPr>
      </w:pPr>
    </w:p>
    <w:p w14:paraId="2C4A9CAB" w14:textId="77777777" w:rsidR="00334A88" w:rsidRDefault="0033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D65B" w14:textId="77777777" w:rsidR="00334A88" w:rsidRDefault="00334A88">
      <w:pPr>
        <w:rPr>
          <w:rFonts w:hint="eastAsia"/>
        </w:rPr>
      </w:pPr>
      <w:r>
        <w:rPr>
          <w:rFonts w:hint="eastAsia"/>
        </w:rPr>
        <w:t>最后的总结</w:t>
      </w:r>
    </w:p>
    <w:p w14:paraId="3F71943E" w14:textId="77777777" w:rsidR="00334A88" w:rsidRDefault="00334A88">
      <w:pPr>
        <w:rPr>
          <w:rFonts w:hint="eastAsia"/>
        </w:rPr>
      </w:pPr>
      <w:r>
        <w:rPr>
          <w:rFonts w:hint="eastAsia"/>
        </w:rPr>
        <w:t>在电脑上打出氯的拼音并不是一件难事，关键在于了解所使用输入法的特点，并根据其规则进行正确的拼音输入。无论是通过常规的中文输入法，还是借助系统的符号工具，都可以轻松实现。随着经验的增加，你将能更加自如地处理这类问题，甚至对更多复杂的汉字和拼音也能应付自如。</w:t>
      </w:r>
    </w:p>
    <w:p w14:paraId="5302FD0A" w14:textId="77777777" w:rsidR="00334A88" w:rsidRDefault="00334A88">
      <w:pPr>
        <w:rPr>
          <w:rFonts w:hint="eastAsia"/>
        </w:rPr>
      </w:pPr>
    </w:p>
    <w:p w14:paraId="54C2A958" w14:textId="77777777" w:rsidR="00334A88" w:rsidRDefault="00334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E7E7" w14:textId="398F97E3" w:rsidR="00282F63" w:rsidRDefault="00282F63"/>
    <w:sectPr w:rsidR="0028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3"/>
    <w:rsid w:val="00282F63"/>
    <w:rsid w:val="00334A8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1516-F857-48AD-BEE4-924FB758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