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9353" w14:textId="77777777" w:rsidR="00D83975" w:rsidRDefault="00D83975">
      <w:pPr>
        <w:rPr>
          <w:rFonts w:hint="eastAsia"/>
        </w:rPr>
      </w:pPr>
      <w:r>
        <w:rPr>
          <w:rFonts w:hint="eastAsia"/>
        </w:rPr>
        <w:t>比赛的拼音怎么拼写：基础概念</w:t>
      </w:r>
    </w:p>
    <w:p w14:paraId="3982EAAA" w14:textId="77777777" w:rsidR="00D83975" w:rsidRDefault="00D83975">
      <w:pPr>
        <w:rPr>
          <w:rFonts w:hint="eastAsia"/>
        </w:rPr>
      </w:pPr>
      <w:r>
        <w:rPr>
          <w:rFonts w:hint="eastAsia"/>
        </w:rPr>
        <w:t>在汉语中，“比赛”的拼音是“bǐ sài”。这个词汇是由两个汉字组成，每个字都有其独特的发音。第一个字“比”读作第三声，其拼音为“bǐ”，而第二个字“赛”同样读作第四声，拼音为“sài”。当我们把这两个字组合起来时，就形成了我们常说的“比赛”，用来描述各种形式的竞争活动，从体育赛事到学术竞赛，甚至包括日常生活中的非正式较量。</w:t>
      </w:r>
    </w:p>
    <w:p w14:paraId="0B163578" w14:textId="77777777" w:rsidR="00D83975" w:rsidRDefault="00D83975">
      <w:pPr>
        <w:rPr>
          <w:rFonts w:hint="eastAsia"/>
        </w:rPr>
      </w:pPr>
    </w:p>
    <w:p w14:paraId="2580CE14" w14:textId="77777777" w:rsidR="00D83975" w:rsidRDefault="00D83975">
      <w:pPr>
        <w:rPr>
          <w:rFonts w:hint="eastAsia"/>
        </w:rPr>
      </w:pPr>
      <w:r>
        <w:rPr>
          <w:rFonts w:hint="eastAsia"/>
        </w:rPr>
        <w:t xml:space="preserve"> </w:t>
      </w:r>
    </w:p>
    <w:p w14:paraId="033E1325" w14:textId="77777777" w:rsidR="00D83975" w:rsidRDefault="00D83975">
      <w:pPr>
        <w:rPr>
          <w:rFonts w:hint="eastAsia"/>
        </w:rPr>
      </w:pPr>
      <w:r>
        <w:rPr>
          <w:rFonts w:hint="eastAsia"/>
        </w:rPr>
        <w:t>比赛的拼音怎么拼写：语音规则</w:t>
      </w:r>
    </w:p>
    <w:p w14:paraId="34A3C0EE" w14:textId="77777777" w:rsidR="00D83975" w:rsidRDefault="00D83975">
      <w:pPr>
        <w:rPr>
          <w:rFonts w:hint="eastAsia"/>
        </w:rPr>
      </w:pPr>
      <w:r>
        <w:rPr>
          <w:rFonts w:hint="eastAsia"/>
        </w:rPr>
        <w:t>在学习如何正确地拼写“比赛”的拼音时，了解一些基本的汉语拼音规则是非常有帮助的。例如，在汉语拼音系统中，每个音节都由一个声母（辅音）和一个韵母（元音）构成，并且会有一个声调来表示发音的高度变化。对于“比”而言，它以“b”作为声母，以“i”作为韵母；而对于“赛”，则以“s”作为声母，以“ai”作为韵母。值得注意的是，“ai”是一个复合韵母，意味着它是由两个元音连在一起发出的声音。当我们将这些元素组合起来，并加上正确的声调标记，我们就得到了“比赛”的准确拼音：“bǐ sài”。</w:t>
      </w:r>
    </w:p>
    <w:p w14:paraId="25ED4ED0" w14:textId="77777777" w:rsidR="00D83975" w:rsidRDefault="00D83975">
      <w:pPr>
        <w:rPr>
          <w:rFonts w:hint="eastAsia"/>
        </w:rPr>
      </w:pPr>
    </w:p>
    <w:p w14:paraId="2E0B383D" w14:textId="77777777" w:rsidR="00D83975" w:rsidRDefault="00D83975">
      <w:pPr>
        <w:rPr>
          <w:rFonts w:hint="eastAsia"/>
        </w:rPr>
      </w:pPr>
      <w:r>
        <w:rPr>
          <w:rFonts w:hint="eastAsia"/>
        </w:rPr>
        <w:t xml:space="preserve"> </w:t>
      </w:r>
    </w:p>
    <w:p w14:paraId="6B7DBFD6" w14:textId="77777777" w:rsidR="00D83975" w:rsidRDefault="00D83975">
      <w:pPr>
        <w:rPr>
          <w:rFonts w:hint="eastAsia"/>
        </w:rPr>
      </w:pPr>
      <w:r>
        <w:rPr>
          <w:rFonts w:hint="eastAsia"/>
        </w:rPr>
        <w:t>比赛的拼音怎么拼写：声调的重要性</w:t>
      </w:r>
    </w:p>
    <w:p w14:paraId="75BDA555" w14:textId="77777777" w:rsidR="00D83975" w:rsidRDefault="00D83975">
      <w:pPr>
        <w:rPr>
          <w:rFonts w:hint="eastAsia"/>
        </w:rPr>
      </w:pPr>
      <w:r>
        <w:rPr>
          <w:rFonts w:hint="eastAsia"/>
        </w:rPr>
        <w:t>声调在汉语拼音中扮演着至关重要的角色，因为不同的声调可以改变一个词的意义。在“比赛”的拼音中，“比”的声调是从高降到低再升高的第三声，这给这个词赋予了一种比较或对比的感觉。相对地，“赛”的声调是快速下降的第四声，这种急促的降调通常用来表达一种激烈或者竞争性的动作。因此，通过声调的变化，“比赛”的拼音不仅传达了词语的基本含义，还微妙地反映了与之相关联的动作特质。</w:t>
      </w:r>
    </w:p>
    <w:p w14:paraId="5357C296" w14:textId="77777777" w:rsidR="00D83975" w:rsidRDefault="00D83975">
      <w:pPr>
        <w:rPr>
          <w:rFonts w:hint="eastAsia"/>
        </w:rPr>
      </w:pPr>
    </w:p>
    <w:p w14:paraId="2C4F12A6" w14:textId="77777777" w:rsidR="00D83975" w:rsidRDefault="00D83975">
      <w:pPr>
        <w:rPr>
          <w:rFonts w:hint="eastAsia"/>
        </w:rPr>
      </w:pPr>
      <w:r>
        <w:rPr>
          <w:rFonts w:hint="eastAsia"/>
        </w:rPr>
        <w:t xml:space="preserve"> </w:t>
      </w:r>
    </w:p>
    <w:p w14:paraId="28048529" w14:textId="77777777" w:rsidR="00D83975" w:rsidRDefault="00D83975">
      <w:pPr>
        <w:rPr>
          <w:rFonts w:hint="eastAsia"/>
        </w:rPr>
      </w:pPr>
      <w:r>
        <w:rPr>
          <w:rFonts w:hint="eastAsia"/>
        </w:rPr>
        <w:t>比赛的拼音怎么拼写：实际应用</w:t>
      </w:r>
    </w:p>
    <w:p w14:paraId="0475D79B" w14:textId="77777777" w:rsidR="00D83975" w:rsidRDefault="00D83975">
      <w:pPr>
        <w:rPr>
          <w:rFonts w:hint="eastAsia"/>
        </w:rPr>
      </w:pPr>
      <w:r>
        <w:rPr>
          <w:rFonts w:hint="eastAsia"/>
        </w:rPr>
        <w:t>在日常生活中，人们经常使用“比赛”这个词来指代众多不同类型的竞技活动。无论是孩子们在学校操场上的友谊赛，还是职业运动员之间的高水平对抗，亦或是艺术家们在舞台上展现技艺的角逐，“比赛”一词都能恰当地形容这些场合。当你用中文谈论任何这类事件时，确保你能够准确地说出“比赛”的拼音“bǐ sài”，这样不仅可以使你的语言更加地道，也能让交流更加顺畅。在书写过程中正确地标注拼音也有助于初学者更好地理解和记忆汉字。</w:t>
      </w:r>
    </w:p>
    <w:p w14:paraId="35143F4A" w14:textId="77777777" w:rsidR="00D83975" w:rsidRDefault="00D83975">
      <w:pPr>
        <w:rPr>
          <w:rFonts w:hint="eastAsia"/>
        </w:rPr>
      </w:pPr>
    </w:p>
    <w:p w14:paraId="1DD27530" w14:textId="77777777" w:rsidR="00D83975" w:rsidRDefault="00D83975">
      <w:pPr>
        <w:rPr>
          <w:rFonts w:hint="eastAsia"/>
        </w:rPr>
      </w:pPr>
      <w:r>
        <w:rPr>
          <w:rFonts w:hint="eastAsia"/>
        </w:rPr>
        <w:t xml:space="preserve"> </w:t>
      </w:r>
    </w:p>
    <w:p w14:paraId="7CAF5EDB" w14:textId="77777777" w:rsidR="00D83975" w:rsidRDefault="00D83975">
      <w:pPr>
        <w:rPr>
          <w:rFonts w:hint="eastAsia"/>
        </w:rPr>
      </w:pPr>
      <w:r>
        <w:rPr>
          <w:rFonts w:hint="eastAsia"/>
        </w:rPr>
        <w:t>比赛的拼音怎么拼写：总结</w:t>
      </w:r>
    </w:p>
    <w:p w14:paraId="19DBDAF7" w14:textId="77777777" w:rsidR="00D83975" w:rsidRDefault="00D83975">
      <w:pPr>
        <w:rPr>
          <w:rFonts w:hint="eastAsia"/>
        </w:rPr>
      </w:pPr>
      <w:r>
        <w:rPr>
          <w:rFonts w:hint="eastAsia"/>
        </w:rPr>
        <w:t>“比赛”的拼音是“bǐ sài”，它体现了汉语拼音系统的精妙之处，即通过简单的字母组合和声调标记就能精确地传达复杂的语义信息。掌握正确的拼音不仅是学习汉语的一个重要步骤，也是跨文化交流的一个桥梁。无论你是想要提升自己的汉语水平，还是仅仅出于兴趣了解这一美丽的语言，学会正确地拼写和发音“比赛”都将为你打开一扇通往丰富多彩的中国文化世界的大门。</w:t>
      </w:r>
    </w:p>
    <w:p w14:paraId="219EFF43" w14:textId="77777777" w:rsidR="00D83975" w:rsidRDefault="00D83975">
      <w:pPr>
        <w:rPr>
          <w:rFonts w:hint="eastAsia"/>
        </w:rPr>
      </w:pPr>
    </w:p>
    <w:p w14:paraId="60222F38" w14:textId="77777777" w:rsidR="00D83975" w:rsidRDefault="00D83975">
      <w:pPr>
        <w:rPr>
          <w:rFonts w:hint="eastAsia"/>
        </w:rPr>
      </w:pPr>
      <w:r>
        <w:rPr>
          <w:rFonts w:hint="eastAsia"/>
        </w:rPr>
        <w:t>本文是由懂得生活网（dongdeshenghuo.com）为大家创作</w:t>
      </w:r>
    </w:p>
    <w:p w14:paraId="6344435B" w14:textId="6BB37F29" w:rsidR="00D7311A" w:rsidRDefault="00D7311A"/>
    <w:sectPr w:rsidR="00D73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1A"/>
    <w:rsid w:val="003F1193"/>
    <w:rsid w:val="00D7311A"/>
    <w:rsid w:val="00D8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FAD087-EF48-4DD5-9FDC-D1505952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11A"/>
    <w:rPr>
      <w:rFonts w:cstheme="majorBidi"/>
      <w:color w:val="2F5496" w:themeColor="accent1" w:themeShade="BF"/>
      <w:sz w:val="28"/>
      <w:szCs w:val="28"/>
    </w:rPr>
  </w:style>
  <w:style w:type="character" w:customStyle="1" w:styleId="50">
    <w:name w:val="标题 5 字符"/>
    <w:basedOn w:val="a0"/>
    <w:link w:val="5"/>
    <w:uiPriority w:val="9"/>
    <w:semiHidden/>
    <w:rsid w:val="00D7311A"/>
    <w:rPr>
      <w:rFonts w:cstheme="majorBidi"/>
      <w:color w:val="2F5496" w:themeColor="accent1" w:themeShade="BF"/>
      <w:sz w:val="24"/>
    </w:rPr>
  </w:style>
  <w:style w:type="character" w:customStyle="1" w:styleId="60">
    <w:name w:val="标题 6 字符"/>
    <w:basedOn w:val="a0"/>
    <w:link w:val="6"/>
    <w:uiPriority w:val="9"/>
    <w:semiHidden/>
    <w:rsid w:val="00D7311A"/>
    <w:rPr>
      <w:rFonts w:cstheme="majorBidi"/>
      <w:b/>
      <w:bCs/>
      <w:color w:val="2F5496" w:themeColor="accent1" w:themeShade="BF"/>
    </w:rPr>
  </w:style>
  <w:style w:type="character" w:customStyle="1" w:styleId="70">
    <w:name w:val="标题 7 字符"/>
    <w:basedOn w:val="a0"/>
    <w:link w:val="7"/>
    <w:uiPriority w:val="9"/>
    <w:semiHidden/>
    <w:rsid w:val="00D7311A"/>
    <w:rPr>
      <w:rFonts w:cstheme="majorBidi"/>
      <w:b/>
      <w:bCs/>
      <w:color w:val="595959" w:themeColor="text1" w:themeTint="A6"/>
    </w:rPr>
  </w:style>
  <w:style w:type="character" w:customStyle="1" w:styleId="80">
    <w:name w:val="标题 8 字符"/>
    <w:basedOn w:val="a0"/>
    <w:link w:val="8"/>
    <w:uiPriority w:val="9"/>
    <w:semiHidden/>
    <w:rsid w:val="00D7311A"/>
    <w:rPr>
      <w:rFonts w:cstheme="majorBidi"/>
      <w:color w:val="595959" w:themeColor="text1" w:themeTint="A6"/>
    </w:rPr>
  </w:style>
  <w:style w:type="character" w:customStyle="1" w:styleId="90">
    <w:name w:val="标题 9 字符"/>
    <w:basedOn w:val="a0"/>
    <w:link w:val="9"/>
    <w:uiPriority w:val="9"/>
    <w:semiHidden/>
    <w:rsid w:val="00D7311A"/>
    <w:rPr>
      <w:rFonts w:eastAsiaTheme="majorEastAsia" w:cstheme="majorBidi"/>
      <w:color w:val="595959" w:themeColor="text1" w:themeTint="A6"/>
    </w:rPr>
  </w:style>
  <w:style w:type="paragraph" w:styleId="a3">
    <w:name w:val="Title"/>
    <w:basedOn w:val="a"/>
    <w:next w:val="a"/>
    <w:link w:val="a4"/>
    <w:uiPriority w:val="10"/>
    <w:qFormat/>
    <w:rsid w:val="00D73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11A"/>
    <w:pPr>
      <w:spacing w:before="160"/>
      <w:jc w:val="center"/>
    </w:pPr>
    <w:rPr>
      <w:i/>
      <w:iCs/>
      <w:color w:val="404040" w:themeColor="text1" w:themeTint="BF"/>
    </w:rPr>
  </w:style>
  <w:style w:type="character" w:customStyle="1" w:styleId="a8">
    <w:name w:val="引用 字符"/>
    <w:basedOn w:val="a0"/>
    <w:link w:val="a7"/>
    <w:uiPriority w:val="29"/>
    <w:rsid w:val="00D7311A"/>
    <w:rPr>
      <w:i/>
      <w:iCs/>
      <w:color w:val="404040" w:themeColor="text1" w:themeTint="BF"/>
    </w:rPr>
  </w:style>
  <w:style w:type="paragraph" w:styleId="a9">
    <w:name w:val="List Paragraph"/>
    <w:basedOn w:val="a"/>
    <w:uiPriority w:val="34"/>
    <w:qFormat/>
    <w:rsid w:val="00D7311A"/>
    <w:pPr>
      <w:ind w:left="720"/>
      <w:contextualSpacing/>
    </w:pPr>
  </w:style>
  <w:style w:type="character" w:styleId="aa">
    <w:name w:val="Intense Emphasis"/>
    <w:basedOn w:val="a0"/>
    <w:uiPriority w:val="21"/>
    <w:qFormat/>
    <w:rsid w:val="00D7311A"/>
    <w:rPr>
      <w:i/>
      <w:iCs/>
      <w:color w:val="2F5496" w:themeColor="accent1" w:themeShade="BF"/>
    </w:rPr>
  </w:style>
  <w:style w:type="paragraph" w:styleId="ab">
    <w:name w:val="Intense Quote"/>
    <w:basedOn w:val="a"/>
    <w:next w:val="a"/>
    <w:link w:val="ac"/>
    <w:uiPriority w:val="30"/>
    <w:qFormat/>
    <w:rsid w:val="00D73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11A"/>
    <w:rPr>
      <w:i/>
      <w:iCs/>
      <w:color w:val="2F5496" w:themeColor="accent1" w:themeShade="BF"/>
    </w:rPr>
  </w:style>
  <w:style w:type="character" w:styleId="ad">
    <w:name w:val="Intense Reference"/>
    <w:basedOn w:val="a0"/>
    <w:uiPriority w:val="32"/>
    <w:qFormat/>
    <w:rsid w:val="00D73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