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81A3" w14:textId="77777777" w:rsidR="001227DC" w:rsidRDefault="001227DC">
      <w:pPr>
        <w:rPr>
          <w:rFonts w:hint="eastAsia"/>
        </w:rPr>
      </w:pPr>
    </w:p>
    <w:p w14:paraId="7F28B426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柬的拼音</w:t>
      </w:r>
    </w:p>
    <w:p w14:paraId="68259093" w14:textId="77777777" w:rsidR="001227DC" w:rsidRDefault="001227DC">
      <w:pPr>
        <w:rPr>
          <w:rFonts w:hint="eastAsia"/>
        </w:rPr>
      </w:pPr>
    </w:p>
    <w:p w14:paraId="169C7630" w14:textId="77777777" w:rsidR="001227DC" w:rsidRDefault="001227DC">
      <w:pPr>
        <w:rPr>
          <w:rFonts w:hint="eastAsia"/>
        </w:rPr>
      </w:pPr>
    </w:p>
    <w:p w14:paraId="345AAF9E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“柬”这个字在汉语中的拼音是“jiǎn”，是一个非常独特且有趣的汉字。它不仅承载着深厚的文化意义，而且在现代汉语中也有其特定的应用场景。了解一个汉字的拼音及其背后的故事，可以帮助我们更好地理解中华文化的丰富性和多样性。</w:t>
      </w:r>
    </w:p>
    <w:p w14:paraId="03977EA7" w14:textId="77777777" w:rsidR="001227DC" w:rsidRDefault="001227DC">
      <w:pPr>
        <w:rPr>
          <w:rFonts w:hint="eastAsia"/>
        </w:rPr>
      </w:pPr>
    </w:p>
    <w:p w14:paraId="3F6EA530" w14:textId="77777777" w:rsidR="001227DC" w:rsidRDefault="001227DC">
      <w:pPr>
        <w:rPr>
          <w:rFonts w:hint="eastAsia"/>
        </w:rPr>
      </w:pPr>
    </w:p>
    <w:p w14:paraId="045B99D7" w14:textId="77777777" w:rsidR="001227DC" w:rsidRDefault="001227DC">
      <w:pPr>
        <w:rPr>
          <w:rFonts w:hint="eastAsia"/>
        </w:rPr>
      </w:pPr>
    </w:p>
    <w:p w14:paraId="56341CF3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58E41237" w14:textId="77777777" w:rsidR="001227DC" w:rsidRDefault="001227DC">
      <w:pPr>
        <w:rPr>
          <w:rFonts w:hint="eastAsia"/>
        </w:rPr>
      </w:pPr>
    </w:p>
    <w:p w14:paraId="2DFAA2B2" w14:textId="77777777" w:rsidR="001227DC" w:rsidRDefault="001227DC">
      <w:pPr>
        <w:rPr>
          <w:rFonts w:hint="eastAsia"/>
        </w:rPr>
      </w:pPr>
    </w:p>
    <w:p w14:paraId="548FCB64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“柬”字从甲骨文演变而来，其古文字形像是一只手拿着竹简的样子，象征着选择或挑选的意思。因此，“柬”的本意与选择、拣选有关。随着时代的变迁，该字的意义逐渐扩展，并衍生出邀请函、信件等含义。例如，在现代汉语中，“柬帖”指的是正式的请柬或贺卡。</w:t>
      </w:r>
    </w:p>
    <w:p w14:paraId="1C31B356" w14:textId="77777777" w:rsidR="001227DC" w:rsidRDefault="001227DC">
      <w:pPr>
        <w:rPr>
          <w:rFonts w:hint="eastAsia"/>
        </w:rPr>
      </w:pPr>
    </w:p>
    <w:p w14:paraId="241A8888" w14:textId="77777777" w:rsidR="001227DC" w:rsidRDefault="001227DC">
      <w:pPr>
        <w:rPr>
          <w:rFonts w:hint="eastAsia"/>
        </w:rPr>
      </w:pPr>
    </w:p>
    <w:p w14:paraId="47EEAA2F" w14:textId="77777777" w:rsidR="001227DC" w:rsidRDefault="001227DC">
      <w:pPr>
        <w:rPr>
          <w:rFonts w:hint="eastAsia"/>
        </w:rPr>
      </w:pPr>
    </w:p>
    <w:p w14:paraId="6B54D797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D591596" w14:textId="77777777" w:rsidR="001227DC" w:rsidRDefault="001227DC">
      <w:pPr>
        <w:rPr>
          <w:rFonts w:hint="eastAsia"/>
        </w:rPr>
      </w:pPr>
    </w:p>
    <w:p w14:paraId="1A227161" w14:textId="77777777" w:rsidR="001227DC" w:rsidRDefault="001227DC">
      <w:pPr>
        <w:rPr>
          <w:rFonts w:hint="eastAsia"/>
        </w:rPr>
      </w:pPr>
    </w:p>
    <w:p w14:paraId="4440F70D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在中国传统文化中，柬不仅仅是一种简单的书写形式，更是一种礼仪和社交活动的重要组成部分。通过发送柬帖，人们能够表达对他人的尊敬和祝福，尤其是在节日或者特殊场合如婚礼、寿宴等。这种传统延续至今，虽然现代社会通讯手段更加多样化，但柬帖依旧保持着它的独特魅力和重要性。</w:t>
      </w:r>
    </w:p>
    <w:p w14:paraId="7A357951" w14:textId="77777777" w:rsidR="001227DC" w:rsidRDefault="001227DC">
      <w:pPr>
        <w:rPr>
          <w:rFonts w:hint="eastAsia"/>
        </w:rPr>
      </w:pPr>
    </w:p>
    <w:p w14:paraId="5FEFB684" w14:textId="77777777" w:rsidR="001227DC" w:rsidRDefault="001227DC">
      <w:pPr>
        <w:rPr>
          <w:rFonts w:hint="eastAsia"/>
        </w:rPr>
      </w:pPr>
    </w:p>
    <w:p w14:paraId="694DE910" w14:textId="77777777" w:rsidR="001227DC" w:rsidRDefault="001227DC">
      <w:pPr>
        <w:rPr>
          <w:rFonts w:hint="eastAsia"/>
        </w:rPr>
      </w:pPr>
    </w:p>
    <w:p w14:paraId="430BA959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发音与使用</w:t>
      </w:r>
    </w:p>
    <w:p w14:paraId="2F9D73E5" w14:textId="77777777" w:rsidR="001227DC" w:rsidRDefault="001227DC">
      <w:pPr>
        <w:rPr>
          <w:rFonts w:hint="eastAsia"/>
        </w:rPr>
      </w:pPr>
    </w:p>
    <w:p w14:paraId="6991A925" w14:textId="77777777" w:rsidR="001227DC" w:rsidRDefault="001227DC">
      <w:pPr>
        <w:rPr>
          <w:rFonts w:hint="eastAsia"/>
        </w:rPr>
      </w:pPr>
    </w:p>
    <w:p w14:paraId="66C174BA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说到“柬”的拼音“jiǎn”，这是一个由声母“j”和韵母“iǎn”组成的二合元音。在日常交流中，正确掌握汉字的发音对于提高沟通效率至关重要。“柬”也常出现在人名或地名中，比如著名的旅游胜地柬埔寨（Cambodia），其中“柬”即来源于此字。</w:t>
      </w:r>
    </w:p>
    <w:p w14:paraId="115BB184" w14:textId="77777777" w:rsidR="001227DC" w:rsidRDefault="001227DC">
      <w:pPr>
        <w:rPr>
          <w:rFonts w:hint="eastAsia"/>
        </w:rPr>
      </w:pPr>
    </w:p>
    <w:p w14:paraId="2D326EF7" w14:textId="77777777" w:rsidR="001227DC" w:rsidRDefault="001227DC">
      <w:pPr>
        <w:rPr>
          <w:rFonts w:hint="eastAsia"/>
        </w:rPr>
      </w:pPr>
    </w:p>
    <w:p w14:paraId="2C1BC261" w14:textId="77777777" w:rsidR="001227DC" w:rsidRDefault="001227DC">
      <w:pPr>
        <w:rPr>
          <w:rFonts w:hint="eastAsia"/>
        </w:rPr>
      </w:pPr>
    </w:p>
    <w:p w14:paraId="5E0B86DE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97384DF" w14:textId="77777777" w:rsidR="001227DC" w:rsidRDefault="001227DC">
      <w:pPr>
        <w:rPr>
          <w:rFonts w:hint="eastAsia"/>
        </w:rPr>
      </w:pPr>
    </w:p>
    <w:p w14:paraId="28BC5A8F" w14:textId="77777777" w:rsidR="001227DC" w:rsidRDefault="001227DC">
      <w:pPr>
        <w:rPr>
          <w:rFonts w:hint="eastAsia"/>
        </w:rPr>
      </w:pPr>
    </w:p>
    <w:p w14:paraId="3BD9DEF0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尽管现代社会已经进入数字化时代，电子请柬、电子邮件等新型通讯方式日益普及，但是传统的纸质柬帖依然受到很多人的喜爱。它们不仅是信息传递的工具，更是情感交流的载体。特别是在一些正式场合或对长辈表示尊敬时，使用传统的柬帖更能体现出对对方的重视。</w:t>
      </w:r>
    </w:p>
    <w:p w14:paraId="31E22EF1" w14:textId="77777777" w:rsidR="001227DC" w:rsidRDefault="001227DC">
      <w:pPr>
        <w:rPr>
          <w:rFonts w:hint="eastAsia"/>
        </w:rPr>
      </w:pPr>
    </w:p>
    <w:p w14:paraId="394F64AC" w14:textId="77777777" w:rsidR="001227DC" w:rsidRDefault="001227DC">
      <w:pPr>
        <w:rPr>
          <w:rFonts w:hint="eastAsia"/>
        </w:rPr>
      </w:pPr>
    </w:p>
    <w:p w14:paraId="6C5B6233" w14:textId="77777777" w:rsidR="001227DC" w:rsidRDefault="001227DC">
      <w:pPr>
        <w:rPr>
          <w:rFonts w:hint="eastAsia"/>
        </w:rPr>
      </w:pPr>
    </w:p>
    <w:p w14:paraId="2AFD9EFA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BD51D" w14:textId="77777777" w:rsidR="001227DC" w:rsidRDefault="001227DC">
      <w:pPr>
        <w:rPr>
          <w:rFonts w:hint="eastAsia"/>
        </w:rPr>
      </w:pPr>
    </w:p>
    <w:p w14:paraId="7BBA966D" w14:textId="77777777" w:rsidR="001227DC" w:rsidRDefault="001227DC">
      <w:pPr>
        <w:rPr>
          <w:rFonts w:hint="eastAsia"/>
        </w:rPr>
      </w:pPr>
    </w:p>
    <w:p w14:paraId="0344B2FB" w14:textId="77777777" w:rsidR="001227DC" w:rsidRDefault="001227DC">
      <w:pPr>
        <w:rPr>
          <w:rFonts w:hint="eastAsia"/>
        </w:rPr>
      </w:pPr>
      <w:r>
        <w:rPr>
          <w:rFonts w:hint="eastAsia"/>
        </w:rPr>
        <w:tab/>
        <w:t>通过对“柬”的拼音及文化背景的探讨，我们可以看到即使是这样一个小小的汉字，也蕴含着丰富的历史文化和人文价值。学习和了解这些知识，不仅能帮助我们更好地掌握汉语，还能增进对中国传统文化的理解和欣赏。希望每位读者都能从中获得启发，珍惜并传承这份宝贵的文化遗产。</w:t>
      </w:r>
    </w:p>
    <w:p w14:paraId="07B5D8F5" w14:textId="77777777" w:rsidR="001227DC" w:rsidRDefault="001227DC">
      <w:pPr>
        <w:rPr>
          <w:rFonts w:hint="eastAsia"/>
        </w:rPr>
      </w:pPr>
    </w:p>
    <w:p w14:paraId="46866BF2" w14:textId="77777777" w:rsidR="001227DC" w:rsidRDefault="001227DC">
      <w:pPr>
        <w:rPr>
          <w:rFonts w:hint="eastAsia"/>
        </w:rPr>
      </w:pPr>
    </w:p>
    <w:p w14:paraId="3588246D" w14:textId="77777777" w:rsidR="001227DC" w:rsidRDefault="00122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D58C7" w14:textId="2DE7ED52" w:rsidR="000C1205" w:rsidRDefault="000C1205"/>
    <w:sectPr w:rsidR="000C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05"/>
    <w:rsid w:val="000C1205"/>
    <w:rsid w:val="001227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CA617-3E9D-4F68-ADBC-BD255358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