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AC014" w14:textId="77777777" w:rsidR="00CA00C4" w:rsidRDefault="00CA00C4">
      <w:pPr>
        <w:rPr>
          <w:rFonts w:hint="eastAsia"/>
        </w:rPr>
      </w:pPr>
      <w:r>
        <w:rPr>
          <w:rFonts w:hint="eastAsia"/>
        </w:rPr>
        <w:t>查懋声的拼音</w:t>
      </w:r>
    </w:p>
    <w:p w14:paraId="7D3D3026" w14:textId="77777777" w:rsidR="00CA00C4" w:rsidRDefault="00CA00C4">
      <w:pPr>
        <w:rPr>
          <w:rFonts w:hint="eastAsia"/>
        </w:rPr>
      </w:pPr>
      <w:r>
        <w:rPr>
          <w:rFonts w:hint="eastAsia"/>
        </w:rPr>
        <w:t>查懋声（Zhā Mào Shēng）是一位在商业界颇具影响力的人物，以其卓越的企业管理能力和对教育事业的支持而闻名。查懋声的名字拼音“Zhā Mào Shēng”反映了其家族姓氏“查”，这是一个相对少见但历史悠久的姓氏，在普通话中读作“Zhā”。他的名字“懋声”寓意着勤奋与声誉，体现了他个人及家族对于努力工作和良好名誉的重视。</w:t>
      </w:r>
    </w:p>
    <w:p w14:paraId="090EF4DB" w14:textId="77777777" w:rsidR="00CA00C4" w:rsidRDefault="00CA00C4">
      <w:pPr>
        <w:rPr>
          <w:rFonts w:hint="eastAsia"/>
        </w:rPr>
      </w:pPr>
    </w:p>
    <w:p w14:paraId="7025A534" w14:textId="77777777" w:rsidR="00CA00C4" w:rsidRDefault="00CA0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A119A" w14:textId="77777777" w:rsidR="00CA00C4" w:rsidRDefault="00CA00C4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4A92F0C8" w14:textId="77777777" w:rsidR="00CA00C4" w:rsidRDefault="00CA00C4">
      <w:pPr>
        <w:rPr>
          <w:rFonts w:hint="eastAsia"/>
        </w:rPr>
      </w:pPr>
      <w:r>
        <w:rPr>
          <w:rFonts w:hint="eastAsia"/>
        </w:rPr>
        <w:t>查懋声出生于一个文化底蕴深厚的家庭，这为他后来的发展奠定了坚实的基础。在他的成长过程中，家庭给予了极大的支持与鼓励，尤其是在教育方面。他接受了优质的教育，不仅在国内完成了基础教育，还远赴海外深造，学习了先进的管理理念和技术知识。这段经历极大地开阔了他的视野，也为他日后投身商界打下了坚实的理论基础。</w:t>
      </w:r>
    </w:p>
    <w:p w14:paraId="6C8E1DA3" w14:textId="77777777" w:rsidR="00CA00C4" w:rsidRDefault="00CA00C4">
      <w:pPr>
        <w:rPr>
          <w:rFonts w:hint="eastAsia"/>
        </w:rPr>
      </w:pPr>
    </w:p>
    <w:p w14:paraId="4B01C7AC" w14:textId="77777777" w:rsidR="00CA00C4" w:rsidRDefault="00CA0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6A81F" w14:textId="77777777" w:rsidR="00CA00C4" w:rsidRDefault="00CA00C4">
      <w:pPr>
        <w:rPr>
          <w:rFonts w:hint="eastAsia"/>
        </w:rPr>
      </w:pPr>
      <w:r>
        <w:rPr>
          <w:rFonts w:hint="eastAsia"/>
        </w:rPr>
        <w:t>职业生涯与发展历程</w:t>
      </w:r>
    </w:p>
    <w:p w14:paraId="440881F0" w14:textId="77777777" w:rsidR="00CA00C4" w:rsidRDefault="00CA00C4">
      <w:pPr>
        <w:rPr>
          <w:rFonts w:hint="eastAsia"/>
        </w:rPr>
      </w:pPr>
      <w:r>
        <w:rPr>
          <w:rFonts w:hint="eastAsia"/>
        </w:rPr>
        <w:t>毕业后，查懋声迅速进入了商业领域，并展现出了非凡的商业才能。他从基层做起，通过不懈的努力和敏锐的市场洞察力，逐步晋升至管理层。在他的领导下，企业实现了多次转型和升级，成功应对了市场的各种挑战。查懋声始终坚持创新和可持续发展的理念，带领团队开发了多个具有前瞻性的项目，这些项目不仅为企业带来了可观的经济效益，也对社会产生了积极的影响。</w:t>
      </w:r>
    </w:p>
    <w:p w14:paraId="2C04D0DB" w14:textId="77777777" w:rsidR="00CA00C4" w:rsidRDefault="00CA00C4">
      <w:pPr>
        <w:rPr>
          <w:rFonts w:hint="eastAsia"/>
        </w:rPr>
      </w:pPr>
    </w:p>
    <w:p w14:paraId="0ACC3F03" w14:textId="77777777" w:rsidR="00CA00C4" w:rsidRDefault="00CA0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8010E" w14:textId="77777777" w:rsidR="00CA00C4" w:rsidRDefault="00CA00C4">
      <w:pPr>
        <w:rPr>
          <w:rFonts w:hint="eastAsia"/>
        </w:rPr>
      </w:pPr>
      <w:r>
        <w:rPr>
          <w:rFonts w:hint="eastAsia"/>
        </w:rPr>
        <w:t>慈善事业与贡献</w:t>
      </w:r>
    </w:p>
    <w:p w14:paraId="36BB2CFB" w14:textId="77777777" w:rsidR="00CA00C4" w:rsidRDefault="00CA00C4">
      <w:pPr>
        <w:rPr>
          <w:rFonts w:hint="eastAsia"/>
        </w:rPr>
      </w:pPr>
      <w:r>
        <w:rPr>
          <w:rFonts w:hint="eastAsia"/>
        </w:rPr>
        <w:t>除了在商业上的成就外，查懋声还非常热心于公益和慈善事业。他深知教育的重要性，因此长期致力于改善教育资源不均衡的问题，资助了许多贫困地区的教育项目，帮助无数孩子获得了更好的学习条件。他还积极参与环保和社会福利等领域的公益活动，希望通过自己的力量为社会的进步和发展做出更大的贡献。</w:t>
      </w:r>
    </w:p>
    <w:p w14:paraId="76E03A74" w14:textId="77777777" w:rsidR="00CA00C4" w:rsidRDefault="00CA00C4">
      <w:pPr>
        <w:rPr>
          <w:rFonts w:hint="eastAsia"/>
        </w:rPr>
      </w:pPr>
    </w:p>
    <w:p w14:paraId="1ABDD1B0" w14:textId="77777777" w:rsidR="00CA00C4" w:rsidRDefault="00CA0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32645" w14:textId="77777777" w:rsidR="00CA00C4" w:rsidRDefault="00CA00C4">
      <w:pPr>
        <w:rPr>
          <w:rFonts w:hint="eastAsia"/>
        </w:rPr>
      </w:pPr>
      <w:r>
        <w:rPr>
          <w:rFonts w:hint="eastAsia"/>
        </w:rPr>
        <w:t>最后的总结</w:t>
      </w:r>
    </w:p>
    <w:p w14:paraId="6AD25D1E" w14:textId="77777777" w:rsidR="00CA00C4" w:rsidRDefault="00CA00C4">
      <w:pPr>
        <w:rPr>
          <w:rFonts w:hint="eastAsia"/>
        </w:rPr>
      </w:pPr>
      <w:r>
        <w:rPr>
          <w:rFonts w:hint="eastAsia"/>
        </w:rPr>
        <w:t>查懋声（Zhā Mào Shēng）不仅是一位杰出的企业家，更是一个关心社会发展、乐于奉献的慈善家。他用自己的行动诠释了责任与担当的意义，成为了许多年轻人学习的榜样。未来，相信他将继续以自己的方式影响更多的人，共同创造更加美好的明天。</w:t>
      </w:r>
    </w:p>
    <w:p w14:paraId="19F480F3" w14:textId="77777777" w:rsidR="00CA00C4" w:rsidRDefault="00CA00C4">
      <w:pPr>
        <w:rPr>
          <w:rFonts w:hint="eastAsia"/>
        </w:rPr>
      </w:pPr>
    </w:p>
    <w:p w14:paraId="2E14B541" w14:textId="77777777" w:rsidR="00CA00C4" w:rsidRDefault="00CA0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B0B39" w14:textId="5403BA73" w:rsidR="00B2669B" w:rsidRDefault="00B2669B"/>
    <w:sectPr w:rsidR="00B2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9B"/>
    <w:rsid w:val="002D2887"/>
    <w:rsid w:val="00B2669B"/>
    <w:rsid w:val="00CA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1D9CC-CE51-474C-B829-A641F7BA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