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3C0F" w14:textId="77777777" w:rsidR="00F81261" w:rsidRDefault="00F81261">
      <w:pPr>
        <w:rPr>
          <w:rFonts w:hint="eastAsia"/>
        </w:rPr>
      </w:pPr>
      <w:r>
        <w:rPr>
          <w:rFonts w:hint="eastAsia"/>
        </w:rPr>
        <w:t>春风红领巾的拼音：Chūnfēng Hóng Lǐnjīn</w:t>
      </w:r>
    </w:p>
    <w:p w14:paraId="793D3ECC" w14:textId="77777777" w:rsidR="00F81261" w:rsidRDefault="00F81261">
      <w:pPr>
        <w:rPr>
          <w:rFonts w:hint="eastAsia"/>
        </w:rPr>
      </w:pPr>
      <w:r>
        <w:rPr>
          <w:rFonts w:hint="eastAsia"/>
        </w:rPr>
        <w:t>每当春天的脚步轻盈地踏上大地，我们便迎来了一个充满希望与生机的季节。在这样的时节里，“春风红领巾”不仅仅是一串美丽的汉字，更是一种精神象征，一种对未来的期盼和承诺。它代表着青少年朝气蓬勃的精神面貌，以及他们对祖国、对社会无限的热爱。</w:t>
      </w:r>
    </w:p>
    <w:p w14:paraId="1B074BBA" w14:textId="77777777" w:rsidR="00F81261" w:rsidRDefault="00F81261">
      <w:pPr>
        <w:rPr>
          <w:rFonts w:hint="eastAsia"/>
        </w:rPr>
      </w:pPr>
    </w:p>
    <w:p w14:paraId="1029B75A" w14:textId="77777777" w:rsidR="00F81261" w:rsidRDefault="00F8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336FE" w14:textId="77777777" w:rsidR="00F81261" w:rsidRDefault="00F81261">
      <w:pPr>
        <w:rPr>
          <w:rFonts w:hint="eastAsia"/>
        </w:rPr>
      </w:pPr>
      <w:r>
        <w:rPr>
          <w:rFonts w:hint="eastAsia"/>
        </w:rPr>
        <w:t>春风中飘扬的红色标志</w:t>
      </w:r>
    </w:p>
    <w:p w14:paraId="31364D98" w14:textId="77777777" w:rsidR="00F81261" w:rsidRDefault="00F81261">
      <w:pPr>
        <w:rPr>
          <w:rFonts w:hint="eastAsia"/>
        </w:rPr>
      </w:pPr>
      <w:r>
        <w:rPr>
          <w:rFonts w:hint="eastAsia"/>
        </w:rPr>
        <w:t>“Chūnfēng Hóng Lǐnjīn”作为中国少年先锋队队员佩戴的重要标识，那鲜艳的红色领巾随风舞动，在阳光下闪耀着光芒。这不仅是中国共青团员身份的象征，也是每一位少先队员心中那份纯真信仰的具体体现。每当微风吹过校园操场，或是漫步于公园小径，那一抹抹流动的红色仿佛都在诉说着属于这个时代的青春故事。</w:t>
      </w:r>
    </w:p>
    <w:p w14:paraId="6B57062B" w14:textId="77777777" w:rsidR="00F81261" w:rsidRDefault="00F81261">
      <w:pPr>
        <w:rPr>
          <w:rFonts w:hint="eastAsia"/>
        </w:rPr>
      </w:pPr>
    </w:p>
    <w:p w14:paraId="4F970F18" w14:textId="77777777" w:rsidR="00F81261" w:rsidRDefault="00F8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A9908" w14:textId="77777777" w:rsidR="00F81261" w:rsidRDefault="00F81261">
      <w:pPr>
        <w:rPr>
          <w:rFonts w:hint="eastAsia"/>
        </w:rPr>
      </w:pPr>
      <w:r>
        <w:rPr>
          <w:rFonts w:hint="eastAsia"/>
        </w:rPr>
        <w:t>传承与发展的历史使命</w:t>
      </w:r>
    </w:p>
    <w:p w14:paraId="21DAF216" w14:textId="77777777" w:rsidR="00F81261" w:rsidRDefault="00F81261">
      <w:pPr>
        <w:rPr>
          <w:rFonts w:hint="eastAsia"/>
        </w:rPr>
      </w:pPr>
      <w:r>
        <w:rPr>
          <w:rFonts w:hint="eastAsia"/>
        </w:rPr>
        <w:t>从新中国成立之初到红领巾的颜色始终鲜亮如初，它见证了国家的发展变迁，承载了几代人的记忆与梦想。“Chūnfēng Hóng Lǐnjīn”的含义也随着时代的发展而不断丰富。它是过去岁月里的光荣传统，是现在孩子们健康成长的陪伴者，更是未来社会建设者的启蒙老师。通过参与各种形式的主题教育活动和社会实践，青少年们能够更好地理解这份荣誉背后的责任感。</w:t>
      </w:r>
    </w:p>
    <w:p w14:paraId="1A2ED1AE" w14:textId="77777777" w:rsidR="00F81261" w:rsidRDefault="00F81261">
      <w:pPr>
        <w:rPr>
          <w:rFonts w:hint="eastAsia"/>
        </w:rPr>
      </w:pPr>
    </w:p>
    <w:p w14:paraId="47377E0A" w14:textId="77777777" w:rsidR="00F81261" w:rsidRDefault="00F8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D7BE4" w14:textId="77777777" w:rsidR="00F81261" w:rsidRDefault="00F81261">
      <w:pPr>
        <w:rPr>
          <w:rFonts w:hint="eastAsia"/>
        </w:rPr>
      </w:pPr>
      <w:r>
        <w:rPr>
          <w:rFonts w:hint="eastAsia"/>
        </w:rPr>
        <w:t>新时代下的意义升华</w:t>
      </w:r>
    </w:p>
    <w:p w14:paraId="346CEDD1" w14:textId="77777777" w:rsidR="00F81261" w:rsidRDefault="00F81261">
      <w:pPr>
        <w:rPr>
          <w:rFonts w:hint="eastAsia"/>
        </w:rPr>
      </w:pPr>
      <w:r>
        <w:rPr>
          <w:rFonts w:hint="eastAsia"/>
        </w:rPr>
        <w:t>进入21世纪以来，“Chūnfēng Hóng Lǐnjīn”的内涵得到了进一步拓展。在全球化的背景下，年轻一代不仅要继承前辈们的优良品质，更要具备国际视野和创新意识。他们用实际行动诠释着新时代赋予的新要求——努力学习科学文化知识，积极参与国内外交流项目，为实现中华民族伟大复兴贡献智慧力量。“Chūnfēng Hóng Lǐnjīn”也成为了一个连接不同文化背景人群之间的桥梁，促进了相互理解和友谊。</w:t>
      </w:r>
    </w:p>
    <w:p w14:paraId="7044F9CE" w14:textId="77777777" w:rsidR="00F81261" w:rsidRDefault="00F81261">
      <w:pPr>
        <w:rPr>
          <w:rFonts w:hint="eastAsia"/>
        </w:rPr>
      </w:pPr>
    </w:p>
    <w:p w14:paraId="5645B31B" w14:textId="77777777" w:rsidR="00F81261" w:rsidRDefault="00F8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6033E" w14:textId="77777777" w:rsidR="00F81261" w:rsidRDefault="00F81261">
      <w:pPr>
        <w:rPr>
          <w:rFonts w:hint="eastAsia"/>
        </w:rPr>
      </w:pPr>
      <w:r>
        <w:rPr>
          <w:rFonts w:hint="eastAsia"/>
        </w:rPr>
        <w:t>个人成长道路上的精神伴侣</w:t>
      </w:r>
    </w:p>
    <w:p w14:paraId="7B661FD8" w14:textId="77777777" w:rsidR="00F81261" w:rsidRDefault="00F81261">
      <w:pPr>
        <w:rPr>
          <w:rFonts w:hint="eastAsia"/>
        </w:rPr>
      </w:pPr>
      <w:r>
        <w:rPr>
          <w:rFonts w:hint="eastAsia"/>
        </w:rPr>
        <w:t>对于很多经历过童年时期的人来说，“Chūnfēng Hóng Lǐnjīn”可能是他们最早接触的社会组织之一。佩戴上这条小小的红领巾意味着正式加入了集体大家庭，开始接受更加系统的思想道德教育。在这个过程中，孩子们学会了尊重他人、关心集体利益、勇敢面对困难等重要的人生课程。这些宝贵的经验将伴随他们走过漫长的人生旅程，成为塑造健全人格不可或缺的一部分。</w:t>
      </w:r>
    </w:p>
    <w:p w14:paraId="1FFD515B" w14:textId="77777777" w:rsidR="00F81261" w:rsidRDefault="00F81261">
      <w:pPr>
        <w:rPr>
          <w:rFonts w:hint="eastAsia"/>
        </w:rPr>
      </w:pPr>
    </w:p>
    <w:p w14:paraId="6DDA93EE" w14:textId="77777777" w:rsidR="00F81261" w:rsidRDefault="00F81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09FF5" w14:textId="77777777" w:rsidR="00F81261" w:rsidRDefault="00F81261">
      <w:pPr>
        <w:rPr>
          <w:rFonts w:hint="eastAsia"/>
        </w:rPr>
      </w:pPr>
      <w:r>
        <w:rPr>
          <w:rFonts w:hint="eastAsia"/>
        </w:rPr>
        <w:t>最后的总结</w:t>
      </w:r>
    </w:p>
    <w:p w14:paraId="1E574237" w14:textId="77777777" w:rsidR="00F81261" w:rsidRDefault="00F81261">
      <w:pPr>
        <w:rPr>
          <w:rFonts w:hint="eastAsia"/>
        </w:rPr>
      </w:pPr>
      <w:r>
        <w:rPr>
          <w:rFonts w:hint="eastAsia"/>
        </w:rPr>
        <w:t>“Chūnfēng Hóng Lǐnjīn”不仅仅是一段简单的拼音组合，它蕴含着深厚的文化底蕴和丰富的思想内涵。无论是过去、现在还是将来，这条红领巾都将继续见证着中国青少年的成长与发展，并激励着一代又一代人向着光明美好的明天奋勇前行。</w:t>
      </w:r>
    </w:p>
    <w:p w14:paraId="0EBEBF80" w14:textId="77777777" w:rsidR="00F81261" w:rsidRDefault="00F81261">
      <w:pPr>
        <w:rPr>
          <w:rFonts w:hint="eastAsia"/>
        </w:rPr>
      </w:pPr>
    </w:p>
    <w:p w14:paraId="1966F752" w14:textId="77777777" w:rsidR="00F81261" w:rsidRDefault="00F81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28796" w14:textId="46C547F9" w:rsidR="00B46D61" w:rsidRDefault="00B46D61"/>
    <w:sectPr w:rsidR="00B46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61"/>
    <w:rsid w:val="002D2887"/>
    <w:rsid w:val="00B46D61"/>
    <w:rsid w:val="00F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BE824-733F-41A0-ACA0-81AFCA99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