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2E1A" w14:textId="77777777" w:rsidR="00434625" w:rsidRDefault="00434625">
      <w:pPr>
        <w:rPr>
          <w:rFonts w:hint="eastAsia"/>
        </w:rPr>
      </w:pPr>
    </w:p>
    <w:p w14:paraId="346CD443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既的拼音和组词部首</w:t>
      </w:r>
    </w:p>
    <w:p w14:paraId="072A3344" w14:textId="77777777" w:rsidR="00434625" w:rsidRDefault="00434625">
      <w:pPr>
        <w:rPr>
          <w:rFonts w:hint="eastAsia"/>
        </w:rPr>
      </w:pPr>
    </w:p>
    <w:p w14:paraId="2B95A5F0" w14:textId="77777777" w:rsidR="00434625" w:rsidRDefault="00434625">
      <w:pPr>
        <w:rPr>
          <w:rFonts w:hint="eastAsia"/>
        </w:rPr>
      </w:pPr>
    </w:p>
    <w:p w14:paraId="07A3E94A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在汉语的学习过程中，掌握每一个汉字的拼音、部首及其常见组词是十分重要的。今天，我们将详细介绍汉字“既”的相关知识。</w:t>
      </w:r>
    </w:p>
    <w:p w14:paraId="556922F9" w14:textId="77777777" w:rsidR="00434625" w:rsidRDefault="00434625">
      <w:pPr>
        <w:rPr>
          <w:rFonts w:hint="eastAsia"/>
        </w:rPr>
      </w:pPr>
    </w:p>
    <w:p w14:paraId="78C339D5" w14:textId="77777777" w:rsidR="00434625" w:rsidRDefault="00434625">
      <w:pPr>
        <w:rPr>
          <w:rFonts w:hint="eastAsia"/>
        </w:rPr>
      </w:pPr>
    </w:p>
    <w:p w14:paraId="1D321735" w14:textId="77777777" w:rsidR="00434625" w:rsidRDefault="00434625">
      <w:pPr>
        <w:rPr>
          <w:rFonts w:hint="eastAsia"/>
        </w:rPr>
      </w:pPr>
    </w:p>
    <w:p w14:paraId="1591151B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一、“既”的拼音</w:t>
      </w:r>
    </w:p>
    <w:p w14:paraId="22002D0F" w14:textId="77777777" w:rsidR="00434625" w:rsidRDefault="00434625">
      <w:pPr>
        <w:rPr>
          <w:rFonts w:hint="eastAsia"/>
        </w:rPr>
      </w:pPr>
    </w:p>
    <w:p w14:paraId="0DFD93BD" w14:textId="77777777" w:rsidR="00434625" w:rsidRDefault="00434625">
      <w:pPr>
        <w:rPr>
          <w:rFonts w:hint="eastAsia"/>
        </w:rPr>
      </w:pPr>
    </w:p>
    <w:p w14:paraId="6F402097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“既”字的拼音是 jì（四声），属于现代汉语中的一个常用字。学习拼音时，不仅要记住其发音，还要理解它在不同词语中的正确读音变化，这对于提高汉语听说能力非常重要。</w:t>
      </w:r>
    </w:p>
    <w:p w14:paraId="500E0325" w14:textId="77777777" w:rsidR="00434625" w:rsidRDefault="00434625">
      <w:pPr>
        <w:rPr>
          <w:rFonts w:hint="eastAsia"/>
        </w:rPr>
      </w:pPr>
    </w:p>
    <w:p w14:paraId="1F45E1F0" w14:textId="77777777" w:rsidR="00434625" w:rsidRDefault="00434625">
      <w:pPr>
        <w:rPr>
          <w:rFonts w:hint="eastAsia"/>
        </w:rPr>
      </w:pPr>
    </w:p>
    <w:p w14:paraId="3BFEB46B" w14:textId="77777777" w:rsidR="00434625" w:rsidRDefault="00434625">
      <w:pPr>
        <w:rPr>
          <w:rFonts w:hint="eastAsia"/>
        </w:rPr>
      </w:pPr>
    </w:p>
    <w:p w14:paraId="2E8D7740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二、“既”的部首解析</w:t>
      </w:r>
    </w:p>
    <w:p w14:paraId="0AFC81C9" w14:textId="77777777" w:rsidR="00434625" w:rsidRDefault="00434625">
      <w:pPr>
        <w:rPr>
          <w:rFonts w:hint="eastAsia"/>
        </w:rPr>
      </w:pPr>
    </w:p>
    <w:p w14:paraId="1F7DCB21" w14:textId="77777777" w:rsidR="00434625" w:rsidRDefault="00434625">
      <w:pPr>
        <w:rPr>
          <w:rFonts w:hint="eastAsia"/>
        </w:rPr>
      </w:pPr>
    </w:p>
    <w:p w14:paraId="1F059E2E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接着我们来看“既”的部首。“既”字的部首是“旡”，这个部首相对少见，在日常学习中可能会被忽略。了解汉字的部首有助于我们更好地记忆和理解汉字的意义与结构，也能帮助我们在字典中更快地查找到需要的汉字。</w:t>
      </w:r>
    </w:p>
    <w:p w14:paraId="40971DA8" w14:textId="77777777" w:rsidR="00434625" w:rsidRDefault="00434625">
      <w:pPr>
        <w:rPr>
          <w:rFonts w:hint="eastAsia"/>
        </w:rPr>
      </w:pPr>
    </w:p>
    <w:p w14:paraId="0655F6AC" w14:textId="77777777" w:rsidR="00434625" w:rsidRDefault="00434625">
      <w:pPr>
        <w:rPr>
          <w:rFonts w:hint="eastAsia"/>
        </w:rPr>
      </w:pPr>
    </w:p>
    <w:p w14:paraId="27076661" w14:textId="77777777" w:rsidR="00434625" w:rsidRDefault="00434625">
      <w:pPr>
        <w:rPr>
          <w:rFonts w:hint="eastAsia"/>
        </w:rPr>
      </w:pPr>
    </w:p>
    <w:p w14:paraId="390FD6AB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三、“既”的组词应用</w:t>
      </w:r>
    </w:p>
    <w:p w14:paraId="55105B3D" w14:textId="77777777" w:rsidR="00434625" w:rsidRDefault="00434625">
      <w:pPr>
        <w:rPr>
          <w:rFonts w:hint="eastAsia"/>
        </w:rPr>
      </w:pPr>
    </w:p>
    <w:p w14:paraId="7959D86F" w14:textId="77777777" w:rsidR="00434625" w:rsidRDefault="00434625">
      <w:pPr>
        <w:rPr>
          <w:rFonts w:hint="eastAsia"/>
        </w:rPr>
      </w:pPr>
    </w:p>
    <w:p w14:paraId="1E0D8923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关于“既”的组词，有很多常见的例子，比如“既然”、“既而”等。这些词汇在句子中通常用来表示一种条件或者状态的转换，具有承上启下的作用。例如，“既然你已经决定了，那我们就按照你说的做吧。”这句话中的“既然”就体现了前提条件的概念。</w:t>
      </w:r>
    </w:p>
    <w:p w14:paraId="6CAE91E7" w14:textId="77777777" w:rsidR="00434625" w:rsidRDefault="00434625">
      <w:pPr>
        <w:rPr>
          <w:rFonts w:hint="eastAsia"/>
        </w:rPr>
      </w:pPr>
    </w:p>
    <w:p w14:paraId="71DA96D6" w14:textId="77777777" w:rsidR="00434625" w:rsidRDefault="00434625">
      <w:pPr>
        <w:rPr>
          <w:rFonts w:hint="eastAsia"/>
        </w:rPr>
      </w:pPr>
    </w:p>
    <w:p w14:paraId="58F5C82C" w14:textId="77777777" w:rsidR="00434625" w:rsidRDefault="00434625">
      <w:pPr>
        <w:rPr>
          <w:rFonts w:hint="eastAsia"/>
        </w:rPr>
      </w:pPr>
    </w:p>
    <w:p w14:paraId="5A81DB5D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4578B456" w14:textId="77777777" w:rsidR="00434625" w:rsidRDefault="00434625">
      <w:pPr>
        <w:rPr>
          <w:rFonts w:hint="eastAsia"/>
        </w:rPr>
      </w:pPr>
    </w:p>
    <w:p w14:paraId="379FF124" w14:textId="77777777" w:rsidR="00434625" w:rsidRDefault="00434625">
      <w:pPr>
        <w:rPr>
          <w:rFonts w:hint="eastAsia"/>
        </w:rPr>
      </w:pPr>
    </w:p>
    <w:p w14:paraId="475E288E" w14:textId="77777777" w:rsidR="00434625" w:rsidRDefault="00434625">
      <w:pPr>
        <w:rPr>
          <w:rFonts w:hint="eastAsia"/>
        </w:rPr>
      </w:pPr>
      <w:r>
        <w:rPr>
          <w:rFonts w:hint="eastAsia"/>
        </w:rPr>
        <w:tab/>
        <w:t>“既”虽然是一个比较简单的汉字，但它所包含的拼音、部首以及组词等方面的知识点却非常值得我们深入学习。通过上述对“既”的拼音介绍、部首解析及其组词应用的讲解，希望能够帮助大家更加全面地认识和掌握这个字。也鼓励读者在日常生活中多使用“既”字相关的词汇，以加深对其用法的理解和记忆。学习汉字是一个积累的过程，通过对每个汉字的深入探究，可以逐步提高我们的汉语水平。</w:t>
      </w:r>
    </w:p>
    <w:p w14:paraId="6E3FF0DA" w14:textId="77777777" w:rsidR="00434625" w:rsidRDefault="00434625">
      <w:pPr>
        <w:rPr>
          <w:rFonts w:hint="eastAsia"/>
        </w:rPr>
      </w:pPr>
    </w:p>
    <w:p w14:paraId="11F534B9" w14:textId="77777777" w:rsidR="00434625" w:rsidRDefault="00434625">
      <w:pPr>
        <w:rPr>
          <w:rFonts w:hint="eastAsia"/>
        </w:rPr>
      </w:pPr>
    </w:p>
    <w:p w14:paraId="65693F83" w14:textId="77777777" w:rsidR="00434625" w:rsidRDefault="00434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9DA30" w14:textId="06F44E37" w:rsidR="00F12E32" w:rsidRDefault="00F12E32"/>
    <w:sectPr w:rsidR="00F1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32"/>
    <w:rsid w:val="00434625"/>
    <w:rsid w:val="00E1153D"/>
    <w:rsid w:val="00F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23386-4862-4B6B-9A76-807CD83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