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E137" w14:textId="77777777" w:rsidR="00572D0B" w:rsidRDefault="00572D0B">
      <w:pPr>
        <w:rPr>
          <w:rFonts w:hint="eastAsia"/>
        </w:rPr>
      </w:pPr>
    </w:p>
    <w:p w14:paraId="697845BD" w14:textId="77777777" w:rsidR="00572D0B" w:rsidRDefault="00572D0B">
      <w:pPr>
        <w:rPr>
          <w:rFonts w:hint="eastAsia"/>
        </w:rPr>
      </w:pPr>
      <w:r>
        <w:rPr>
          <w:rFonts w:hint="eastAsia"/>
        </w:rPr>
        <w:t>教之的拼音及解释</w:t>
      </w:r>
    </w:p>
    <w:p w14:paraId="2E54C2A2" w14:textId="77777777" w:rsidR="00572D0B" w:rsidRDefault="00572D0B">
      <w:pPr>
        <w:rPr>
          <w:rFonts w:hint="eastAsia"/>
        </w:rPr>
      </w:pPr>
      <w:r>
        <w:rPr>
          <w:rFonts w:hint="eastAsia"/>
        </w:rPr>
        <w:t>“教”字的拼音为 jiào 或 jiāo，“之”字的拼音为 zhī。在汉语中，“教”作为动词时通常读作 jiāo，意为传授知识或技能；当它指的是宗教、教育体系或指导原则时，则读作 jiào。而“之”是一个多义词，最常用的意义是用作代词，相当于现代汉语中的“他”、“她”、“它”或者“他们”，也可以表示事物或概念。“之”还可用作助词，用来连接名词和动词，表达一种从属关系。</w:t>
      </w:r>
    </w:p>
    <w:p w14:paraId="2C07CB87" w14:textId="77777777" w:rsidR="00572D0B" w:rsidRDefault="00572D0B">
      <w:pPr>
        <w:rPr>
          <w:rFonts w:hint="eastAsia"/>
        </w:rPr>
      </w:pPr>
    </w:p>
    <w:p w14:paraId="2300C6A0" w14:textId="77777777" w:rsidR="00572D0B" w:rsidRDefault="0057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703FE" w14:textId="77777777" w:rsidR="00572D0B" w:rsidRDefault="00572D0B">
      <w:pPr>
        <w:rPr>
          <w:rFonts w:hint="eastAsia"/>
        </w:rPr>
      </w:pPr>
      <w:r>
        <w:rPr>
          <w:rFonts w:hint="eastAsia"/>
        </w:rPr>
        <w:t>“教”的多重含义</w:t>
      </w:r>
    </w:p>
    <w:p w14:paraId="214773F3" w14:textId="77777777" w:rsidR="00572D0B" w:rsidRDefault="00572D0B">
      <w:pPr>
        <w:rPr>
          <w:rFonts w:hint="eastAsia"/>
        </w:rPr>
      </w:pPr>
      <w:r>
        <w:rPr>
          <w:rFonts w:hint="eastAsia"/>
        </w:rPr>
        <w:t>“教”字具有丰富的语义内涵。作为动词，其基本意义是指向他人传授学问、技艺或道理，例如：“老师教学生”。这里“教”读 jiāo。另一方面，“教”也指特定的知识体系、信仰或行为规范，如佛教、基督教等宗教称为“教”，此时“教”读 jiào。“教”还可以指称教育机构，比如学校、学院等地方，这些也是传播知识的重要场所。</w:t>
      </w:r>
    </w:p>
    <w:p w14:paraId="785D4318" w14:textId="77777777" w:rsidR="00572D0B" w:rsidRDefault="00572D0B">
      <w:pPr>
        <w:rPr>
          <w:rFonts w:hint="eastAsia"/>
        </w:rPr>
      </w:pPr>
    </w:p>
    <w:p w14:paraId="40AB94B8" w14:textId="77777777" w:rsidR="00572D0B" w:rsidRDefault="0057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7A4B0" w14:textId="77777777" w:rsidR="00572D0B" w:rsidRDefault="00572D0B">
      <w:pPr>
        <w:rPr>
          <w:rFonts w:hint="eastAsia"/>
        </w:rPr>
      </w:pPr>
      <w:r>
        <w:rPr>
          <w:rFonts w:hint="eastAsia"/>
        </w:rPr>
        <w:t>“之”的灵活运用</w:t>
      </w:r>
    </w:p>
    <w:p w14:paraId="791A0CA1" w14:textId="77777777" w:rsidR="00572D0B" w:rsidRDefault="00572D0B">
      <w:pPr>
        <w:rPr>
          <w:rFonts w:hint="eastAsia"/>
        </w:rPr>
      </w:pPr>
      <w:r>
        <w:rPr>
          <w:rFonts w:hint="eastAsia"/>
        </w:rPr>
        <w:t>“之”在古文中尤为常见，它是文言虚词中最活跃的一员。“之”可以充当多种角色：除了上述提到的代词功能外，它还经常被用作结构助词，在句子中起到语法作用而不表达具体意思。例如，“学而时习之”，这里的“之”并无实意，而是用于构成完整的句式结构。“之”也能体现动态变化的过程，像“由小至大，由浅入深”这样的表述，其中的“至”和“入”前都可以加上“之”来增强语气连贯性。</w:t>
      </w:r>
    </w:p>
    <w:p w14:paraId="3DD32E23" w14:textId="77777777" w:rsidR="00572D0B" w:rsidRDefault="00572D0B">
      <w:pPr>
        <w:rPr>
          <w:rFonts w:hint="eastAsia"/>
        </w:rPr>
      </w:pPr>
    </w:p>
    <w:p w14:paraId="6374CD00" w14:textId="77777777" w:rsidR="00572D0B" w:rsidRDefault="0057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B25BD" w14:textId="77777777" w:rsidR="00572D0B" w:rsidRDefault="00572D0B">
      <w:pPr>
        <w:rPr>
          <w:rFonts w:hint="eastAsia"/>
        </w:rPr>
      </w:pPr>
      <w:r>
        <w:rPr>
          <w:rFonts w:hint="eastAsia"/>
        </w:rPr>
        <w:t>组合起来：“教之”</w:t>
      </w:r>
    </w:p>
    <w:p w14:paraId="1730F097" w14:textId="77777777" w:rsidR="00572D0B" w:rsidRDefault="00572D0B">
      <w:pPr>
        <w:rPr>
          <w:rFonts w:hint="eastAsia"/>
        </w:rPr>
      </w:pPr>
      <w:r>
        <w:rPr>
          <w:rFonts w:hint="eastAsia"/>
        </w:rPr>
        <w:t>当我们将“教”与“之”结合起来形成“教之”时，这个词组便有了更加深刻的哲学意味和社会价值。“教之”既可以简单理解为对某人进行教导的行为，也可以引申为整个教育过程的一部分——即如何有效地将智慧传递给下一代。“教之”强调了教育者对于受教者的责任以及两者之间互动的重要性。在这个过程中，“教”不仅是知识的灌输，更是启发思考、培养能力的过程；而“之”则代表了接受教育的对象，暗示着每个个体都是独一无二的学习者。</w:t>
      </w:r>
    </w:p>
    <w:p w14:paraId="1E7BE61A" w14:textId="77777777" w:rsidR="00572D0B" w:rsidRDefault="00572D0B">
      <w:pPr>
        <w:rPr>
          <w:rFonts w:hint="eastAsia"/>
        </w:rPr>
      </w:pPr>
    </w:p>
    <w:p w14:paraId="6AE825DE" w14:textId="77777777" w:rsidR="00572D0B" w:rsidRDefault="0057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6330" w14:textId="77777777" w:rsidR="00572D0B" w:rsidRDefault="00572D0B">
      <w:pPr>
        <w:rPr>
          <w:rFonts w:hint="eastAsia"/>
        </w:rPr>
      </w:pPr>
      <w:r>
        <w:rPr>
          <w:rFonts w:hint="eastAsia"/>
        </w:rPr>
        <w:t>历史视角下的“教之”</w:t>
      </w:r>
    </w:p>
    <w:p w14:paraId="0262485B" w14:textId="77777777" w:rsidR="00572D0B" w:rsidRDefault="00572D0B">
      <w:pPr>
        <w:rPr>
          <w:rFonts w:hint="eastAsia"/>
        </w:rPr>
      </w:pPr>
      <w:r>
        <w:rPr>
          <w:rFonts w:hint="eastAsia"/>
        </w:rPr>
        <w:t>从历史文化的角度来看，“教之”不仅仅局限于个人之间的交流互动，它更反映了社会整体对于人才培养的关注和期望。在中国古代，儒家思想高度重视教育的作用，并提出了“有教无类”的理念，主张不论出身贵贱都应该享有平等受教的权利。这种观念深刻影响了后世教育制度的发展和完善。随着时间推移，“教之”的实践形式也在不断演变，从私塾到公立学校，从传统课堂到现代远程教育平台，每一次变革都标志着人类文明的进步。</w:t>
      </w:r>
    </w:p>
    <w:p w14:paraId="033EFA25" w14:textId="77777777" w:rsidR="00572D0B" w:rsidRDefault="00572D0B">
      <w:pPr>
        <w:rPr>
          <w:rFonts w:hint="eastAsia"/>
        </w:rPr>
      </w:pPr>
    </w:p>
    <w:p w14:paraId="38170CE4" w14:textId="77777777" w:rsidR="00572D0B" w:rsidRDefault="0057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9138B" w14:textId="77777777" w:rsidR="00572D0B" w:rsidRDefault="00572D0B">
      <w:pPr>
        <w:rPr>
          <w:rFonts w:hint="eastAsia"/>
        </w:rPr>
      </w:pPr>
      <w:r>
        <w:rPr>
          <w:rFonts w:hint="eastAsia"/>
        </w:rPr>
        <w:t>现代社会中的“教之”</w:t>
      </w:r>
    </w:p>
    <w:p w14:paraId="6FA273FE" w14:textId="77777777" w:rsidR="00572D0B" w:rsidRDefault="00572D0B">
      <w:pPr>
        <w:rPr>
          <w:rFonts w:hint="eastAsia"/>
        </w:rPr>
      </w:pPr>
      <w:r>
        <w:rPr>
          <w:rFonts w:hint="eastAsia"/>
        </w:rPr>
        <w:t>今天，“教之”的含义已经远远超出了传统的师生关系范畴。在全球化和技术革新的背景下，终身学习成为了一种趋势，“教之”不再局限于校园内的正式课程，而是扩展到了生活的各个方面。无论是在线学习资源、职业技能培训还是社区文化活动，都是实现“教之”的新途径。与此随着人们对个性化需求的关注度日益增加，“教之”也越来越注重因材施教，力求让每个人都能找到适合自己的成长道路。</w:t>
      </w:r>
    </w:p>
    <w:p w14:paraId="727C80B4" w14:textId="77777777" w:rsidR="00572D0B" w:rsidRDefault="00572D0B">
      <w:pPr>
        <w:rPr>
          <w:rFonts w:hint="eastAsia"/>
        </w:rPr>
      </w:pPr>
    </w:p>
    <w:p w14:paraId="34F0F8A0" w14:textId="77777777" w:rsidR="00572D0B" w:rsidRDefault="00572D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25ABD" w14:textId="77777777" w:rsidR="00572D0B" w:rsidRDefault="00572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E00FA" w14:textId="1B7EE84C" w:rsidR="00CC07FE" w:rsidRDefault="00CC07FE"/>
    <w:sectPr w:rsidR="00CC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FE"/>
    <w:rsid w:val="00572D0B"/>
    <w:rsid w:val="00CC07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52ECD-DA7F-4AC8-A7D0-3570C09F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