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BC23" w14:textId="77777777" w:rsidR="00A21FA4" w:rsidRDefault="00A21FA4">
      <w:pPr>
        <w:rPr>
          <w:rFonts w:hint="eastAsia"/>
        </w:rPr>
      </w:pPr>
      <w:r>
        <w:rPr>
          <w:rFonts w:hint="eastAsia"/>
        </w:rPr>
        <w:t>悲组词与拼音：探索汉语的深沉之美</w:t>
      </w:r>
    </w:p>
    <w:p w14:paraId="1FC6CC9D" w14:textId="77777777" w:rsidR="00A21FA4" w:rsidRDefault="00A21FA4">
      <w:pPr>
        <w:rPr>
          <w:rFonts w:hint="eastAsia"/>
        </w:rPr>
      </w:pPr>
      <w:r>
        <w:rPr>
          <w:rFonts w:hint="eastAsia"/>
        </w:rPr>
        <w:t>在汉语的广袤天地中，"悲"字犹如一颗蕴含着无尽情感的明珠。它不仅仅是表达悲伤、哀痛等情绪的一个简单符号，更是一扇通往人类内心深处复杂情感世界的窗户。在汉语拼音系统里，“悲”的发音为“bēi”，这个音节轻柔而低沉，仿佛能将人带入一种宁静而又略带忧伤的心境。</w:t>
      </w:r>
    </w:p>
    <w:p w14:paraId="46329342" w14:textId="77777777" w:rsidR="00A21FA4" w:rsidRDefault="00A21FA4">
      <w:pPr>
        <w:rPr>
          <w:rFonts w:hint="eastAsia"/>
        </w:rPr>
      </w:pPr>
    </w:p>
    <w:p w14:paraId="741AF333" w14:textId="77777777" w:rsidR="00A21FA4" w:rsidRDefault="00A2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EE2A6" w14:textId="77777777" w:rsidR="00A21FA4" w:rsidRDefault="00A21FA4">
      <w:pPr>
        <w:rPr>
          <w:rFonts w:hint="eastAsia"/>
        </w:rPr>
      </w:pPr>
      <w:r>
        <w:rPr>
          <w:rFonts w:hint="eastAsia"/>
        </w:rPr>
        <w:t>悲的组词：丰富多样的情感词汇</w:t>
      </w:r>
    </w:p>
    <w:p w14:paraId="2E6B461D" w14:textId="77777777" w:rsidR="00A21FA4" w:rsidRDefault="00A21FA4">
      <w:pPr>
        <w:rPr>
          <w:rFonts w:hint="eastAsia"/>
        </w:rPr>
      </w:pPr>
      <w:r>
        <w:rPr>
          <w:rFonts w:hint="eastAsia"/>
        </w:rPr>
        <w:t>汉语中的“悲”可以与其他许多汉字组合成不同意义的新词，这些词不仅描绘了多种层次和类型的悲伤之情，还反映了人们对生活深刻的理解。比如，“悲哀”（bēi'āi）是对于不幸事件感到极度难过；“悲痛”（bēitòng）则强调因失去亲人或遭遇重大挫折后心灵上的剧烈痛苦；还有“悲愤”（bēifèn），指的是对不公正待遇所激起的愤怒与伤心交织的情绪。“悲凉”（bēiliáng）、“悲戚”（bēiqī）、“悲恸”（bēitòng）等词语也各具特色，它们以不同的角度刻画了人们面对逆境时的心理状态。</w:t>
      </w:r>
    </w:p>
    <w:p w14:paraId="57E00BE6" w14:textId="77777777" w:rsidR="00A21FA4" w:rsidRDefault="00A21FA4">
      <w:pPr>
        <w:rPr>
          <w:rFonts w:hint="eastAsia"/>
        </w:rPr>
      </w:pPr>
    </w:p>
    <w:p w14:paraId="1D2646B2" w14:textId="77777777" w:rsidR="00A21FA4" w:rsidRDefault="00A2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811ED" w14:textId="77777777" w:rsidR="00A21FA4" w:rsidRDefault="00A21FA4">
      <w:pPr>
        <w:rPr>
          <w:rFonts w:hint="eastAsia"/>
        </w:rPr>
      </w:pPr>
      <w:r>
        <w:rPr>
          <w:rFonts w:hint="eastAsia"/>
        </w:rPr>
        <w:t>悲的拼音：声音背后的故事</w:t>
      </w:r>
    </w:p>
    <w:p w14:paraId="3C5D6F54" w14:textId="77777777" w:rsidR="00A21FA4" w:rsidRDefault="00A21FA4">
      <w:pPr>
        <w:rPr>
          <w:rFonts w:hint="eastAsia"/>
        </w:rPr>
      </w:pPr>
      <w:r>
        <w:rPr>
          <w:rFonts w:hint="eastAsia"/>
        </w:rPr>
        <w:t>当我们念出“bēi”这个音时，舌尖轻轻触碰上颚，气流缓缓通过口腔，发出的声音既温柔又带着一丝不易察觉的沉重感。这种独特的发音方式似乎暗示着，在每一个“悲”的时刻，我们都试图用最温和的态度去接纳那份难以避免的生命之重。拼音不仅是学习汉语发音的基础工具，更是连接文字与其所承载的文化内涵之间的桥梁。通过掌握正确的拼音读法，我们能够更加准确地理解和传递那些由“悲”构成的情感信息。</w:t>
      </w:r>
    </w:p>
    <w:p w14:paraId="6BFF4374" w14:textId="77777777" w:rsidR="00A21FA4" w:rsidRDefault="00A21FA4">
      <w:pPr>
        <w:rPr>
          <w:rFonts w:hint="eastAsia"/>
        </w:rPr>
      </w:pPr>
    </w:p>
    <w:p w14:paraId="2F79316E" w14:textId="77777777" w:rsidR="00A21FA4" w:rsidRDefault="00A2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CC828" w14:textId="77777777" w:rsidR="00A21FA4" w:rsidRDefault="00A21FA4">
      <w:pPr>
        <w:rPr>
          <w:rFonts w:hint="eastAsia"/>
        </w:rPr>
      </w:pPr>
      <w:r>
        <w:rPr>
          <w:rFonts w:hint="eastAsia"/>
        </w:rPr>
        <w:t>悲组词的应用：文学作品中的情感表达</w:t>
      </w:r>
    </w:p>
    <w:p w14:paraId="5CA11EB2" w14:textId="77777777" w:rsidR="00A21FA4" w:rsidRDefault="00A21FA4">
      <w:pPr>
        <w:rPr>
          <w:rFonts w:hint="eastAsia"/>
        </w:rPr>
      </w:pPr>
      <w:r>
        <w:rPr>
          <w:rFonts w:hint="eastAsia"/>
        </w:rPr>
        <w:t>在中国古典及现代文学作品中，“悲”及其相关词汇频繁出现，成为作家们描绘人物内心世界、构建故事情节不可或缺的一部分。从《红楼梦》中林黛玉的“悲愁”到鲁迅笔下孔乙己的“悲惨”命运，无数动人的篇章都借助“悲”的力量触动读者的心弦。在诗歌创作方面，“悲秋”（bēiqiū）等主题也成为诗人抒发个人感慨的重要题材。通过对“悲”字及其组词巧妙运用，作者们成功地将个体经验转化为普遍共鸣，使得作品超越时空限制，持续引发人们的思考与感动。</w:t>
      </w:r>
    </w:p>
    <w:p w14:paraId="68BB235E" w14:textId="77777777" w:rsidR="00A21FA4" w:rsidRDefault="00A21FA4">
      <w:pPr>
        <w:rPr>
          <w:rFonts w:hint="eastAsia"/>
        </w:rPr>
      </w:pPr>
    </w:p>
    <w:p w14:paraId="74CDA2FC" w14:textId="77777777" w:rsidR="00A21FA4" w:rsidRDefault="00A2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C00D4" w14:textId="77777777" w:rsidR="00A21FA4" w:rsidRDefault="00A21FA4">
      <w:pPr>
        <w:rPr>
          <w:rFonts w:hint="eastAsia"/>
        </w:rPr>
      </w:pPr>
      <w:r>
        <w:rPr>
          <w:rFonts w:hint="eastAsia"/>
        </w:rPr>
        <w:t>最后的总结：悲组词与拼音的价值</w:t>
      </w:r>
    </w:p>
    <w:p w14:paraId="6C28678C" w14:textId="77777777" w:rsidR="00A21FA4" w:rsidRDefault="00A21FA4">
      <w:pPr>
        <w:rPr>
          <w:rFonts w:hint="eastAsia"/>
        </w:rPr>
      </w:pPr>
      <w:r>
        <w:rPr>
          <w:rFonts w:hint="eastAsia"/>
        </w:rPr>
        <w:t>“悲”字及其组成的词汇不仅是中国语言文化宝库中的璀璨明珠，也是人类共通情感的生动体现。了解并正确使用这些词语及其拼音，不仅可以加深我们对汉语本身的认识，更能帮助我们在交流过程中更好地表达自己内心的感受。无论是日常对话还是艺术创作，“悲”所带来的深邃情感体验都是值得我们细细品味和珍藏的宝贵财富。</w:t>
      </w:r>
    </w:p>
    <w:p w14:paraId="181480AB" w14:textId="77777777" w:rsidR="00A21FA4" w:rsidRDefault="00A21FA4">
      <w:pPr>
        <w:rPr>
          <w:rFonts w:hint="eastAsia"/>
        </w:rPr>
      </w:pPr>
    </w:p>
    <w:p w14:paraId="4969DE0C" w14:textId="77777777" w:rsidR="00A21FA4" w:rsidRDefault="00A21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9C47A" w14:textId="31D81351" w:rsidR="00FC7815" w:rsidRDefault="00FC7815"/>
    <w:sectPr w:rsidR="00FC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5"/>
    <w:rsid w:val="003F1193"/>
    <w:rsid w:val="00A21FA4"/>
    <w:rsid w:val="00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16F35-5B55-4120-A7B9-4FE2B9A9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