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9ECC12" w14:textId="77777777" w:rsidR="00FA4EBB" w:rsidRDefault="00FA4EBB">
      <w:pPr>
        <w:rPr>
          <w:rFonts w:hint="eastAsia"/>
        </w:rPr>
      </w:pPr>
    </w:p>
    <w:p w14:paraId="796907B1" w14:textId="77777777" w:rsidR="00FA4EBB" w:rsidRDefault="00FA4EBB">
      <w:pPr>
        <w:rPr>
          <w:rFonts w:hint="eastAsia"/>
        </w:rPr>
      </w:pPr>
      <w:r>
        <w:rPr>
          <w:rFonts w:hint="eastAsia"/>
        </w:rPr>
        <w:t>尘的拼音怎么写</w:t>
      </w:r>
    </w:p>
    <w:p w14:paraId="6CCAB5FD" w14:textId="77777777" w:rsidR="00FA4EBB" w:rsidRDefault="00FA4EBB">
      <w:pPr>
        <w:rPr>
          <w:rFonts w:hint="eastAsia"/>
        </w:rPr>
      </w:pPr>
      <w:r>
        <w:rPr>
          <w:rFonts w:hint="eastAsia"/>
        </w:rPr>
        <w:t>尘，在汉语中代表着微小的颗粒，常常用来比喻世间琐事或是轻微的事物。对于学习汉语拼音的人来说，“尘”的拼音写作“chén”。这个音节由声母“ch”和韵母“en”组成，是典型的二合元音，读起来轻快而流畅。了解一个汉字的拼音不仅有助于发音准确，更是掌握汉语的基础之一。</w:t>
      </w:r>
    </w:p>
    <w:p w14:paraId="2940676B" w14:textId="77777777" w:rsidR="00FA4EBB" w:rsidRDefault="00FA4EBB">
      <w:pPr>
        <w:rPr>
          <w:rFonts w:hint="eastAsia"/>
        </w:rPr>
      </w:pPr>
    </w:p>
    <w:p w14:paraId="054FC1FE" w14:textId="77777777" w:rsidR="00FA4EBB" w:rsidRDefault="00FA4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133D4531" w14:textId="77777777" w:rsidR="00FA4EBB" w:rsidRDefault="00FA4EBB">
      <w:pPr>
        <w:rPr>
          <w:rFonts w:hint="eastAsia"/>
        </w:rPr>
      </w:pPr>
      <w:r>
        <w:rPr>
          <w:rFonts w:hint="eastAsia"/>
        </w:rPr>
        <w:t>汉字与拼音的关系</w:t>
      </w:r>
    </w:p>
    <w:p w14:paraId="6AB0AA79" w14:textId="77777777" w:rsidR="00FA4EBB" w:rsidRDefault="00FA4EBB">
      <w:pPr>
        <w:rPr>
          <w:rFonts w:hint="eastAsia"/>
        </w:rPr>
      </w:pPr>
      <w:r>
        <w:rPr>
          <w:rFonts w:hint="eastAsia"/>
        </w:rPr>
        <w:t>汉字作为世界上最古老的文字之一，拥有着独特的魅力。而拼音则是帮助人们正确发音的工具。在现代汉语教学中，拼音扮演着不可或缺的角色。它不仅仅是一种辅助工具，更是一座连接不同语言文化的桥梁。通过学习拼音，非汉语母语者能够更快地入门，并逐渐建立起对汉字的理解和记忆。“尘”字也不例外，它的拼音“chén”便是这样一个例子。</w:t>
      </w:r>
    </w:p>
    <w:p w14:paraId="1C1BD0C7" w14:textId="77777777" w:rsidR="00FA4EBB" w:rsidRDefault="00FA4EBB">
      <w:pPr>
        <w:rPr>
          <w:rFonts w:hint="eastAsia"/>
        </w:rPr>
      </w:pPr>
    </w:p>
    <w:p w14:paraId="1495AEAC" w14:textId="77777777" w:rsidR="00FA4EBB" w:rsidRDefault="00FA4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2B56BF74" w14:textId="77777777" w:rsidR="00FA4EBB" w:rsidRDefault="00FA4EBB">
      <w:pPr>
        <w:rPr>
          <w:rFonts w:hint="eastAsia"/>
        </w:rPr>
      </w:pPr>
      <w:r>
        <w:rPr>
          <w:rFonts w:hint="eastAsia"/>
        </w:rPr>
        <w:t>深入了解“尘”的文化内涵</w:t>
      </w:r>
    </w:p>
    <w:p w14:paraId="04231F77" w14:textId="77777777" w:rsidR="00FA4EBB" w:rsidRDefault="00FA4EBB">
      <w:pPr>
        <w:rPr>
          <w:rFonts w:hint="eastAsia"/>
        </w:rPr>
      </w:pPr>
      <w:r>
        <w:rPr>
          <w:rFonts w:hint="eastAsia"/>
        </w:rPr>
        <w:t>“尘”字在中华文化中有着丰富的象征意义。比如，古代文人常用“尘世”一词来形容人间世界，带有一种超脱世俗的意境。“尘埃”则常常被用来形容那些微不足道的事物或短暂的存在。通过这些用法，我们可以看出，“尘”不仅仅是自然界中的一种物质形态，更是蕴含了深厚的文化内涵和哲学思考。</w:t>
      </w:r>
    </w:p>
    <w:p w14:paraId="4ABABDE0" w14:textId="77777777" w:rsidR="00FA4EBB" w:rsidRDefault="00FA4EBB">
      <w:pPr>
        <w:rPr>
          <w:rFonts w:hint="eastAsia"/>
        </w:rPr>
      </w:pPr>
    </w:p>
    <w:p w14:paraId="6CE7090C" w14:textId="77777777" w:rsidR="00FA4EBB" w:rsidRDefault="00FA4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671E4960" w14:textId="77777777" w:rsidR="00FA4EBB" w:rsidRDefault="00FA4EBB">
      <w:pPr>
        <w:rPr>
          <w:rFonts w:hint="eastAsia"/>
        </w:rPr>
      </w:pPr>
      <w:r>
        <w:rPr>
          <w:rFonts w:hint="eastAsia"/>
        </w:rPr>
        <w:t>学习拼音的方法与技巧</w:t>
      </w:r>
    </w:p>
    <w:p w14:paraId="31E7F860" w14:textId="77777777" w:rsidR="00FA4EBB" w:rsidRDefault="00FA4EBB">
      <w:pPr>
        <w:rPr>
          <w:rFonts w:hint="eastAsia"/>
        </w:rPr>
      </w:pPr>
      <w:r>
        <w:rPr>
          <w:rFonts w:hint="eastAsia"/>
        </w:rPr>
        <w:t>学习汉语拼音需要一定的方法和技巧。要注重基础，确保每个音节都能准确发音。多听多说是提高语音水平的有效途径。利用多媒体资源，如音频、视频等，可以增加学习的趣味性和效率。对于像“尘”这样的常见字，不仅要记住其拼音，还应理解其在不同语境下的使用方法。这样，才能真正掌握这门语言的精髓。</w:t>
      </w:r>
    </w:p>
    <w:p w14:paraId="790098B5" w14:textId="77777777" w:rsidR="00FA4EBB" w:rsidRDefault="00FA4EBB">
      <w:pPr>
        <w:rPr>
          <w:rFonts w:hint="eastAsia"/>
        </w:rPr>
      </w:pPr>
    </w:p>
    <w:p w14:paraId="47E5BA20" w14:textId="77777777" w:rsidR="00FA4EBB" w:rsidRDefault="00FA4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6468AE5F" w14:textId="77777777" w:rsidR="00FA4EBB" w:rsidRDefault="00FA4EBB">
      <w:pPr>
        <w:rPr>
          <w:rFonts w:hint="eastAsia"/>
        </w:rPr>
      </w:pPr>
      <w:r>
        <w:rPr>
          <w:rFonts w:hint="eastAsia"/>
        </w:rPr>
        <w:t>最后的总结</w:t>
      </w:r>
    </w:p>
    <w:p w14:paraId="6E45978A" w14:textId="77777777" w:rsidR="00FA4EBB" w:rsidRDefault="00FA4EBB">
      <w:pPr>
        <w:rPr>
          <w:rFonts w:hint="eastAsia"/>
        </w:rPr>
      </w:pPr>
      <w:r>
        <w:rPr>
          <w:rFonts w:hint="eastAsia"/>
        </w:rPr>
        <w:t>通过对“尘”的拼音及其文化背景的介绍，我们不仅能更好地理解这一汉字本身，还能深入体会到汉语所承载的丰富文化信息。无论是在日常交流还是文学创作中，“尘”都展现出了它独特的魅力。希望每一位汉语学习者都能从中获得启发，不断探索汉语世界的奥秘。</w:t>
      </w:r>
    </w:p>
    <w:p w14:paraId="12F82933" w14:textId="77777777" w:rsidR="00FA4EBB" w:rsidRDefault="00FA4EBB">
      <w:pPr>
        <w:rPr>
          <w:rFonts w:hint="eastAsia"/>
        </w:rPr>
      </w:pPr>
    </w:p>
    <w:p w14:paraId="282B2636" w14:textId="77777777" w:rsidR="00FA4EBB" w:rsidRDefault="00FA4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26B0DCC2" w14:textId="77777777" w:rsidR="00FA4EBB" w:rsidRDefault="00FA4E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F11690" w14:textId="4852AC82" w:rsidR="00AE5B90" w:rsidRDefault="00AE5B90"/>
    <w:sectPr w:rsidR="00AE5B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B90"/>
    <w:rsid w:val="002D2887"/>
    <w:rsid w:val="00AE5B90"/>
    <w:rsid w:val="00FA4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FC2471-B23C-4C8F-AEA3-28784C14D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5B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5B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5B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5B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5B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5B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5B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5B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5B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5B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5B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5B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5B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5B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5B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5B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5B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5B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5B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5B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5B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5B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5B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5B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5B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5B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5B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5B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5B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2025-06-01T13:56:00Z</dcterms:created>
  <dcterms:modified xsi:type="dcterms:W3CDTF">2025-06-01T13:56:00Z</dcterms:modified>
</cp:coreProperties>
</file>