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25E9" w14:textId="77777777" w:rsidR="00021E1F" w:rsidRDefault="00021E1F">
      <w:pPr>
        <w:rPr>
          <w:rFonts w:hint="eastAsia"/>
        </w:rPr>
      </w:pPr>
      <w:r>
        <w:rPr>
          <w:rFonts w:hint="eastAsia"/>
        </w:rPr>
        <w:t>宝盖头的拼音是什么</w:t>
      </w:r>
    </w:p>
    <w:p w14:paraId="04ABC08E" w14:textId="77777777" w:rsidR="00021E1F" w:rsidRDefault="00021E1F">
      <w:pPr>
        <w:rPr>
          <w:rFonts w:hint="eastAsia"/>
        </w:rPr>
      </w:pPr>
      <w:r>
        <w:rPr>
          <w:rFonts w:hint="eastAsia"/>
        </w:rPr>
        <w:t>宝盖头，这个看似简单的汉字部首，其实蕴含着丰富的文化内涵。在汉语拼音系统中，“宝盖头”的拼音是“bǎo gài tóu”。然而，值得注意的是，“宝盖头”并非是一个独立的汉字，而是一种用于描述某些汉字上部结构的术语，它通常用来指代覆盖于其他部件之上的一个特定形状，类似于房屋的屋顶。</w:t>
      </w:r>
    </w:p>
    <w:p w14:paraId="370A0017" w14:textId="77777777" w:rsidR="00021E1F" w:rsidRDefault="00021E1F">
      <w:pPr>
        <w:rPr>
          <w:rFonts w:hint="eastAsia"/>
        </w:rPr>
      </w:pPr>
    </w:p>
    <w:p w14:paraId="759D5AC3" w14:textId="77777777" w:rsidR="00021E1F" w:rsidRDefault="0002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F236A" w14:textId="77777777" w:rsidR="00021E1F" w:rsidRDefault="00021E1F">
      <w:pPr>
        <w:rPr>
          <w:rFonts w:hint="eastAsia"/>
        </w:rPr>
      </w:pPr>
      <w:r>
        <w:rPr>
          <w:rFonts w:hint="eastAsia"/>
        </w:rPr>
        <w:t>起源与演变</w:t>
      </w:r>
    </w:p>
    <w:p w14:paraId="101E7DB9" w14:textId="77777777" w:rsidR="00021E1F" w:rsidRDefault="00021E1F">
      <w:pPr>
        <w:rPr>
          <w:rFonts w:hint="eastAsia"/>
        </w:rPr>
      </w:pPr>
      <w:r>
        <w:rPr>
          <w:rFonts w:hint="eastAsia"/>
        </w:rPr>
        <w:t>追溯到古代，“宝盖头”最初可能源自对实物的象形描绘。在中国早期的文字——甲骨文和金文中，我们能发现许多符号是对自然或生活物品的直接模仿。随着时间推移，这些原始形态逐渐简化并抽象化，形成了今天我们所熟知的字体样式。对于“宝盖头”，其形象很可能是从古代建筑中的屋檐演化而来，象征着庇护、安全以及尊贵。</w:t>
      </w:r>
    </w:p>
    <w:p w14:paraId="6725A016" w14:textId="77777777" w:rsidR="00021E1F" w:rsidRDefault="00021E1F">
      <w:pPr>
        <w:rPr>
          <w:rFonts w:hint="eastAsia"/>
        </w:rPr>
      </w:pPr>
    </w:p>
    <w:p w14:paraId="7E519313" w14:textId="77777777" w:rsidR="00021E1F" w:rsidRDefault="0002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1DD4C" w14:textId="77777777" w:rsidR="00021E1F" w:rsidRDefault="00021E1F">
      <w:pPr>
        <w:rPr>
          <w:rFonts w:hint="eastAsia"/>
        </w:rPr>
      </w:pPr>
      <w:r>
        <w:rPr>
          <w:rFonts w:hint="eastAsia"/>
        </w:rPr>
        <w:t>文化意义</w:t>
      </w:r>
    </w:p>
    <w:p w14:paraId="3BF79E6D" w14:textId="77777777" w:rsidR="00021E1F" w:rsidRDefault="00021E1F">
      <w:pPr>
        <w:rPr>
          <w:rFonts w:hint="eastAsia"/>
        </w:rPr>
      </w:pPr>
      <w:r>
        <w:rPr>
          <w:rFonts w:hint="eastAsia"/>
        </w:rPr>
        <w:t>在中国传统文化里，“宝盖头”具有特殊的意义。它不仅代表着物质上的保护，更寓意着精神层面的安全感与归属感。例如，在古籍文献中提到“家宅平安”时，往往会出现带有“宝盖头”的字眼，如“安”、“定”等。“宝盖头”也常常出现在一些表示重要场所或者神圣之地的名字当中，比如宫殿、寺庙等建筑物名称里，体现了人们对美好生活的向往和追求。</w:t>
      </w:r>
    </w:p>
    <w:p w14:paraId="0DA69630" w14:textId="77777777" w:rsidR="00021E1F" w:rsidRDefault="00021E1F">
      <w:pPr>
        <w:rPr>
          <w:rFonts w:hint="eastAsia"/>
        </w:rPr>
      </w:pPr>
    </w:p>
    <w:p w14:paraId="06B6DB0F" w14:textId="77777777" w:rsidR="00021E1F" w:rsidRDefault="0002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6EE4" w14:textId="77777777" w:rsidR="00021E1F" w:rsidRDefault="00021E1F">
      <w:pPr>
        <w:rPr>
          <w:rFonts w:hint="eastAsia"/>
        </w:rPr>
      </w:pPr>
      <w:r>
        <w:rPr>
          <w:rFonts w:hint="eastAsia"/>
        </w:rPr>
        <w:t>现代应用</w:t>
      </w:r>
    </w:p>
    <w:p w14:paraId="685BF941" w14:textId="77777777" w:rsidR="00021E1F" w:rsidRDefault="00021E1F">
      <w:pPr>
        <w:rPr>
          <w:rFonts w:hint="eastAsia"/>
        </w:rPr>
      </w:pPr>
      <w:r>
        <w:rPr>
          <w:rFonts w:hint="eastAsia"/>
        </w:rPr>
        <w:t>进入现代社会后，“宝盖头”的使用范围变得更加广泛。除了继续保留在书面语言之中外，它还在设计、艺术创作等领域找到了新的表达方式。设计师们借鉴这一古老元素，将其融入到现代建筑外观设计、室内装饰等方面，既保留了传统文化特色，又赋予了新时代的气息。在书法艺术中，“宝盖头”的书写技巧也成为了一门学问，书法家们通过笔触的变化来展现不同的风格和个人魅力。</w:t>
      </w:r>
    </w:p>
    <w:p w14:paraId="6DCDCD05" w14:textId="77777777" w:rsidR="00021E1F" w:rsidRDefault="00021E1F">
      <w:pPr>
        <w:rPr>
          <w:rFonts w:hint="eastAsia"/>
        </w:rPr>
      </w:pPr>
    </w:p>
    <w:p w14:paraId="14026090" w14:textId="77777777" w:rsidR="00021E1F" w:rsidRDefault="0002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3CE03" w14:textId="77777777" w:rsidR="00021E1F" w:rsidRDefault="00021E1F">
      <w:pPr>
        <w:rPr>
          <w:rFonts w:hint="eastAsia"/>
        </w:rPr>
      </w:pPr>
      <w:r>
        <w:rPr>
          <w:rFonts w:hint="eastAsia"/>
        </w:rPr>
        <w:t>最后的总结</w:t>
      </w:r>
    </w:p>
    <w:p w14:paraId="688876CE" w14:textId="77777777" w:rsidR="00021E1F" w:rsidRDefault="00021E1F">
      <w:pPr>
        <w:rPr>
          <w:rFonts w:hint="eastAsia"/>
        </w:rPr>
      </w:pPr>
      <w:r>
        <w:rPr>
          <w:rFonts w:hint="eastAsia"/>
        </w:rPr>
        <w:t>“宝盖头”的拼音为“bǎo gài tóu”，作为汉字的一个组成部分，它承载着深厚的历史文化底蕴，并随着时代的发展不断拓展其应用场景。无论是在文字学研究还是文化创意产业，“宝盖头”都扮演着不可或缺的角色，成为连接过去与未来的桥梁之一。</w:t>
      </w:r>
    </w:p>
    <w:p w14:paraId="55D462E9" w14:textId="77777777" w:rsidR="00021E1F" w:rsidRDefault="00021E1F">
      <w:pPr>
        <w:rPr>
          <w:rFonts w:hint="eastAsia"/>
        </w:rPr>
      </w:pPr>
    </w:p>
    <w:p w14:paraId="64CE5D20" w14:textId="77777777" w:rsidR="00021E1F" w:rsidRDefault="00021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37B04" w14:textId="4FE37A0E" w:rsidR="00BB3A7A" w:rsidRDefault="00BB3A7A"/>
    <w:sectPr w:rsidR="00BB3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7A"/>
    <w:rsid w:val="00021E1F"/>
    <w:rsid w:val="003F1193"/>
    <w:rsid w:val="00B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4729C-3C68-4C97-8D30-F6BB0B4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