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39E6C" w14:textId="77777777" w:rsidR="006C4912" w:rsidRDefault="006C4912">
      <w:pPr>
        <w:rPr>
          <w:rFonts w:hint="eastAsia"/>
        </w:rPr>
      </w:pPr>
      <w:r>
        <w:rPr>
          <w:rFonts w:hint="eastAsia"/>
        </w:rPr>
        <w:t>Ben Teng Nian Dai: 奔腾年代的拼音</w:t>
      </w:r>
    </w:p>
    <w:p w14:paraId="0CF76B87" w14:textId="77777777" w:rsidR="006C4912" w:rsidRDefault="006C4912">
      <w:pPr>
        <w:rPr>
          <w:rFonts w:hint="eastAsia"/>
        </w:rPr>
      </w:pPr>
      <w:r>
        <w:rPr>
          <w:rFonts w:hint="eastAsia"/>
        </w:rPr>
        <w:t>在历史的长河中，中国经历了无数个重要的发展阶段。"奔腾年代"这个词汇，用拼音表示为“Ben Teng Nian Dai”，象征着一个充满活力和快速变化的时代。它不仅是一个时间上的界定，更是一种精神状态的写照。这一时期见证了中国经济的迅速崛起、社会结构的巨大转变以及文化生活的丰富多彩。</w:t>
      </w:r>
    </w:p>
    <w:p w14:paraId="09117D72" w14:textId="77777777" w:rsidR="006C4912" w:rsidRDefault="006C4912">
      <w:pPr>
        <w:rPr>
          <w:rFonts w:hint="eastAsia"/>
        </w:rPr>
      </w:pPr>
    </w:p>
    <w:p w14:paraId="2C52E263" w14:textId="77777777" w:rsidR="006C4912" w:rsidRDefault="006C4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A7014" w14:textId="77777777" w:rsidR="006C4912" w:rsidRDefault="006C4912">
      <w:pPr>
        <w:rPr>
          <w:rFonts w:hint="eastAsia"/>
        </w:rPr>
      </w:pPr>
      <w:r>
        <w:rPr>
          <w:rFonts w:hint="eastAsia"/>
        </w:rPr>
        <w:t>经济发展的高速列车</w:t>
      </w:r>
    </w:p>
    <w:p w14:paraId="32F3BFAC" w14:textId="77777777" w:rsidR="006C4912" w:rsidRDefault="006C4912">
      <w:pPr>
        <w:rPr>
          <w:rFonts w:hint="eastAsia"/>
        </w:rPr>
      </w:pPr>
      <w:r>
        <w:rPr>
          <w:rFonts w:hint="eastAsia"/>
        </w:rPr>
        <w:t>从1978年改革开放政策实施开始，中国就像一辆启动了加速器的列车，开始了它的高速之旅。在奔腾年代里，国家逐步建立了社会主义市场经济体制，这使得私营企业得以蓬勃发展，外商投资不断涌入，基础设施建设如火如荼。科技创新成为了推动经济增长的新引擎，互联网技术与传统产业深度融合，催生了一大批新兴行业，例如电子商务、移动支付等，这些都极大地改变了人们的生活方式。</w:t>
      </w:r>
    </w:p>
    <w:p w14:paraId="2ADAD21A" w14:textId="77777777" w:rsidR="006C4912" w:rsidRDefault="006C4912">
      <w:pPr>
        <w:rPr>
          <w:rFonts w:hint="eastAsia"/>
        </w:rPr>
      </w:pPr>
    </w:p>
    <w:p w14:paraId="49F06EC4" w14:textId="77777777" w:rsidR="006C4912" w:rsidRDefault="006C4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893FA" w14:textId="77777777" w:rsidR="006C4912" w:rsidRDefault="006C4912">
      <w:pPr>
        <w:rPr>
          <w:rFonts w:hint="eastAsia"/>
        </w:rPr>
      </w:pPr>
      <w:r>
        <w:rPr>
          <w:rFonts w:hint="eastAsia"/>
        </w:rPr>
        <w:t>社会变革中的多元面貌</w:t>
      </w:r>
    </w:p>
    <w:p w14:paraId="64C1911C" w14:textId="77777777" w:rsidR="006C4912" w:rsidRDefault="006C4912">
      <w:pPr>
        <w:rPr>
          <w:rFonts w:hint="eastAsia"/>
        </w:rPr>
      </w:pPr>
      <w:r>
        <w:rPr>
          <w:rFonts w:hint="eastAsia"/>
        </w:rPr>
        <w:t>随着经济的发展，中国的社会也发生了深刻的变化。“Ben Teng”不仅仅体现在GDP数字的增长上，更反映在人民生活水平的提高和社会观念的进步。城市化进程加快，人口流动频繁，传统的家庭模式逐渐被打破，个人主义意识增强；教育普及程度大幅提升，高等教育毛入学率持续攀升；医疗卫生条件改善，平均寿命延长。环保意识觉醒，绿色发展理念深入人心，一系列生态文明建设工程陆续展开。</w:t>
      </w:r>
    </w:p>
    <w:p w14:paraId="2CD78533" w14:textId="77777777" w:rsidR="006C4912" w:rsidRDefault="006C4912">
      <w:pPr>
        <w:rPr>
          <w:rFonts w:hint="eastAsia"/>
        </w:rPr>
      </w:pPr>
    </w:p>
    <w:p w14:paraId="0924E0C6" w14:textId="77777777" w:rsidR="006C4912" w:rsidRDefault="006C4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74F1C" w14:textId="77777777" w:rsidR="006C4912" w:rsidRDefault="006C4912">
      <w:pPr>
        <w:rPr>
          <w:rFonts w:hint="eastAsia"/>
        </w:rPr>
      </w:pPr>
      <w:r>
        <w:rPr>
          <w:rFonts w:hint="eastAsia"/>
        </w:rPr>
        <w:t>文化的繁荣与发展</w:t>
      </w:r>
    </w:p>
    <w:p w14:paraId="51C1F155" w14:textId="77777777" w:rsidR="006C4912" w:rsidRDefault="006C4912">
      <w:pPr>
        <w:rPr>
          <w:rFonts w:hint="eastAsia"/>
        </w:rPr>
      </w:pPr>
      <w:r>
        <w:rPr>
          <w:rFonts w:hint="eastAsia"/>
        </w:rPr>
        <w:t>奔腾年代同样是中国文化领域的一个黄金时代。文学艺术创作空前活跃，电影产业迎来春天，电视剧制作水平不断提高，音乐市场百花齐放。传统节日得到更好的保护与传承，非物质文化遗产受到重视并得到有效开发利用。与此文化交流日益频繁，中国文化走出去的步伐加快，在世界舞台上展现出独特的魅力。国际间的合作交流促进了不同文明之间的相互理解与借鉴。</w:t>
      </w:r>
    </w:p>
    <w:p w14:paraId="6E8F1FA7" w14:textId="77777777" w:rsidR="006C4912" w:rsidRDefault="006C4912">
      <w:pPr>
        <w:rPr>
          <w:rFonts w:hint="eastAsia"/>
        </w:rPr>
      </w:pPr>
    </w:p>
    <w:p w14:paraId="32D7A7C8" w14:textId="77777777" w:rsidR="006C4912" w:rsidRDefault="006C4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A333C" w14:textId="77777777" w:rsidR="006C4912" w:rsidRDefault="006C4912">
      <w:pPr>
        <w:rPr>
          <w:rFonts w:hint="eastAsia"/>
        </w:rPr>
      </w:pPr>
      <w:r>
        <w:rPr>
          <w:rFonts w:hint="eastAsia"/>
        </w:rPr>
        <w:t>展望未来：持续前行</w:t>
      </w:r>
    </w:p>
    <w:p w14:paraId="28DA0485" w14:textId="77777777" w:rsidR="006C4912" w:rsidRDefault="006C4912">
      <w:pPr>
        <w:rPr>
          <w:rFonts w:hint="eastAsia"/>
        </w:rPr>
      </w:pPr>
      <w:r>
        <w:rPr>
          <w:rFonts w:hint="eastAsia"/>
        </w:rPr>
        <w:t>尽管“Ben Teng Nian Dai”可能特指某个特定的历史阶段，但其所蕴含的精神——勇于探索、敢于创新、不懈奋斗——已经成为中华民族共同的价值追求。面对全球化带来的机遇与挑战，中国人民将继续保持这种积极向上的态度，努力构建更加美好的明天。正如奔流不息的大河一样，我们相信中国的发展进程不会停歇，而是在新的征程上继续书写辉煌篇章。</w:t>
      </w:r>
    </w:p>
    <w:p w14:paraId="56F22608" w14:textId="77777777" w:rsidR="006C4912" w:rsidRDefault="006C4912">
      <w:pPr>
        <w:rPr>
          <w:rFonts w:hint="eastAsia"/>
        </w:rPr>
      </w:pPr>
    </w:p>
    <w:p w14:paraId="6A19D8F8" w14:textId="77777777" w:rsidR="006C4912" w:rsidRDefault="006C49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EBA49" w14:textId="22A9E097" w:rsidR="00906B02" w:rsidRDefault="00906B02"/>
    <w:sectPr w:rsidR="00906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02"/>
    <w:rsid w:val="003F1193"/>
    <w:rsid w:val="006C4912"/>
    <w:rsid w:val="0090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545F1-BF58-414A-8F7E-6326B672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