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502D" w14:textId="77777777" w:rsidR="00D25C16" w:rsidRDefault="00D25C16">
      <w:pPr>
        <w:rPr>
          <w:rFonts w:hint="eastAsia"/>
        </w:rPr>
      </w:pPr>
    </w:p>
    <w:p w14:paraId="7768292B" w14:textId="77777777" w:rsidR="00D25C16" w:rsidRDefault="00D25C16">
      <w:pPr>
        <w:rPr>
          <w:rFonts w:hint="eastAsia"/>
        </w:rPr>
      </w:pPr>
      <w:r>
        <w:rPr>
          <w:rFonts w:hint="eastAsia"/>
        </w:rPr>
        <w:tab/>
        <w:t>处的多音字组词和的拼音怎么写</w:t>
      </w:r>
    </w:p>
    <w:p w14:paraId="0E7AB795" w14:textId="77777777" w:rsidR="00D25C16" w:rsidRDefault="00D25C16">
      <w:pPr>
        <w:rPr>
          <w:rFonts w:hint="eastAsia"/>
        </w:rPr>
      </w:pPr>
    </w:p>
    <w:p w14:paraId="2BD7B4E9" w14:textId="77777777" w:rsidR="00D25C16" w:rsidRDefault="00D25C16">
      <w:pPr>
        <w:rPr>
          <w:rFonts w:hint="eastAsia"/>
        </w:rPr>
      </w:pPr>
    </w:p>
    <w:p w14:paraId="09B83B65" w14:textId="77777777" w:rsidR="00D25C16" w:rsidRDefault="00D25C16">
      <w:pPr>
        <w:rPr>
          <w:rFonts w:hint="eastAsia"/>
        </w:rPr>
      </w:pPr>
      <w:r>
        <w:rPr>
          <w:rFonts w:hint="eastAsia"/>
        </w:rPr>
        <w:tab/>
        <w:t>汉字“处”是一个非常有趣且在日常生活中频繁使用的多音字。它根据不同的语境和含义，可以有不同的读音和用法。本文将详细介绍“处”的不同发音及其相应的组词，并解释其拼音书写方式。</w:t>
      </w:r>
    </w:p>
    <w:p w14:paraId="43203227" w14:textId="77777777" w:rsidR="00D25C16" w:rsidRDefault="00D25C16">
      <w:pPr>
        <w:rPr>
          <w:rFonts w:hint="eastAsia"/>
        </w:rPr>
      </w:pPr>
    </w:p>
    <w:p w14:paraId="7C58A2B5" w14:textId="77777777" w:rsidR="00D25C16" w:rsidRDefault="00D25C16">
      <w:pPr>
        <w:rPr>
          <w:rFonts w:hint="eastAsia"/>
        </w:rPr>
      </w:pPr>
    </w:p>
    <w:p w14:paraId="5D9E3198" w14:textId="77777777" w:rsidR="00D25C16" w:rsidRDefault="00D25C16">
      <w:pPr>
        <w:rPr>
          <w:rFonts w:hint="eastAsia"/>
        </w:rPr>
      </w:pPr>
    </w:p>
    <w:p w14:paraId="1BB54236" w14:textId="77777777" w:rsidR="00D25C16" w:rsidRDefault="00D25C16">
      <w:pPr>
        <w:rPr>
          <w:rFonts w:hint="eastAsia"/>
        </w:rPr>
      </w:pPr>
      <w:r>
        <w:rPr>
          <w:rFonts w:hint="eastAsia"/>
        </w:rPr>
        <w:tab/>
        <w:t>一、chǔ 发音下的使用</w:t>
      </w:r>
    </w:p>
    <w:p w14:paraId="58410199" w14:textId="77777777" w:rsidR="00D25C16" w:rsidRDefault="00D25C16">
      <w:pPr>
        <w:rPr>
          <w:rFonts w:hint="eastAsia"/>
        </w:rPr>
      </w:pPr>
    </w:p>
    <w:p w14:paraId="4F41CB56" w14:textId="77777777" w:rsidR="00D25C16" w:rsidRDefault="00D25C16">
      <w:pPr>
        <w:rPr>
          <w:rFonts w:hint="eastAsia"/>
        </w:rPr>
      </w:pPr>
    </w:p>
    <w:p w14:paraId="7AAEC02C" w14:textId="77777777" w:rsidR="00D25C16" w:rsidRDefault="00D25C16">
      <w:pPr>
        <w:rPr>
          <w:rFonts w:hint="eastAsia"/>
        </w:rPr>
      </w:pPr>
      <w:r>
        <w:rPr>
          <w:rFonts w:hint="eastAsia"/>
        </w:rPr>
        <w:tab/>
        <w:t>当“处”读作 chǔ 时，它的意思通常与居住、存在或处理有关。例如，“处理”（chǔ lǐ）是指对事情进行分析并采取适当的行动来解决问题；“相处”（xiāng chǔ）指的是人与人之间的互动和共存；“处罚”（chǔ fá）则是指对于违规行为所施加的惩罚。这个发音下的“处”往往涉及到对某件事物的状态改变或是人与环境之间的关系。</w:t>
      </w:r>
    </w:p>
    <w:p w14:paraId="7018E238" w14:textId="77777777" w:rsidR="00D25C16" w:rsidRDefault="00D25C16">
      <w:pPr>
        <w:rPr>
          <w:rFonts w:hint="eastAsia"/>
        </w:rPr>
      </w:pPr>
    </w:p>
    <w:p w14:paraId="1E8A398A" w14:textId="77777777" w:rsidR="00D25C16" w:rsidRDefault="00D25C16">
      <w:pPr>
        <w:rPr>
          <w:rFonts w:hint="eastAsia"/>
        </w:rPr>
      </w:pPr>
    </w:p>
    <w:p w14:paraId="78884D5E" w14:textId="77777777" w:rsidR="00D25C16" w:rsidRDefault="00D25C16">
      <w:pPr>
        <w:rPr>
          <w:rFonts w:hint="eastAsia"/>
        </w:rPr>
      </w:pPr>
    </w:p>
    <w:p w14:paraId="2D4CC150" w14:textId="77777777" w:rsidR="00D25C16" w:rsidRDefault="00D25C16">
      <w:pPr>
        <w:rPr>
          <w:rFonts w:hint="eastAsia"/>
        </w:rPr>
      </w:pPr>
      <w:r>
        <w:rPr>
          <w:rFonts w:hint="eastAsia"/>
        </w:rPr>
        <w:tab/>
        <w:t>二、chù 发音下的使用</w:t>
      </w:r>
    </w:p>
    <w:p w14:paraId="5AF97646" w14:textId="77777777" w:rsidR="00D25C16" w:rsidRDefault="00D25C16">
      <w:pPr>
        <w:rPr>
          <w:rFonts w:hint="eastAsia"/>
        </w:rPr>
      </w:pPr>
    </w:p>
    <w:p w14:paraId="0F3D954F" w14:textId="77777777" w:rsidR="00D25C16" w:rsidRDefault="00D25C16">
      <w:pPr>
        <w:rPr>
          <w:rFonts w:hint="eastAsia"/>
        </w:rPr>
      </w:pPr>
    </w:p>
    <w:p w14:paraId="30EBADFC" w14:textId="77777777" w:rsidR="00D25C16" w:rsidRDefault="00D25C16">
      <w:pPr>
        <w:rPr>
          <w:rFonts w:hint="eastAsia"/>
        </w:rPr>
      </w:pPr>
      <w:r>
        <w:rPr>
          <w:rFonts w:hint="eastAsia"/>
        </w:rPr>
        <w:tab/>
        <w:t>而当“处”读作 chù 时，它更多地用来表示地点或位置，也可以指代某个方面或部分。比如，“到处”（dào chù）意味着遍及各处，无处不在；“好处”（hǎo chù）则表示有利的一方或者优点；还有“长处”（cháng chù），这里指个人或事物的优势或特长。在这种情况下，“处”强调的是具体的位置或者是特性。</w:t>
      </w:r>
    </w:p>
    <w:p w14:paraId="7B4E3D19" w14:textId="77777777" w:rsidR="00D25C16" w:rsidRDefault="00D25C16">
      <w:pPr>
        <w:rPr>
          <w:rFonts w:hint="eastAsia"/>
        </w:rPr>
      </w:pPr>
    </w:p>
    <w:p w14:paraId="026890FF" w14:textId="77777777" w:rsidR="00D25C16" w:rsidRDefault="00D25C16">
      <w:pPr>
        <w:rPr>
          <w:rFonts w:hint="eastAsia"/>
        </w:rPr>
      </w:pPr>
    </w:p>
    <w:p w14:paraId="104DEC61" w14:textId="77777777" w:rsidR="00D25C16" w:rsidRDefault="00D25C16">
      <w:pPr>
        <w:rPr>
          <w:rFonts w:hint="eastAsia"/>
        </w:rPr>
      </w:pPr>
    </w:p>
    <w:p w14:paraId="67761BA0" w14:textId="77777777" w:rsidR="00D25C16" w:rsidRDefault="00D25C16">
      <w:pPr>
        <w:rPr>
          <w:rFonts w:hint="eastAsia"/>
        </w:rPr>
      </w:pPr>
      <w:r>
        <w:rPr>
          <w:rFonts w:hint="eastAsia"/>
        </w:rPr>
        <w:tab/>
        <w:t>三、“处”的拼音书写</w:t>
      </w:r>
    </w:p>
    <w:p w14:paraId="0764B435" w14:textId="77777777" w:rsidR="00D25C16" w:rsidRDefault="00D25C16">
      <w:pPr>
        <w:rPr>
          <w:rFonts w:hint="eastAsia"/>
        </w:rPr>
      </w:pPr>
    </w:p>
    <w:p w14:paraId="761DD248" w14:textId="77777777" w:rsidR="00D25C16" w:rsidRDefault="00D25C16">
      <w:pPr>
        <w:rPr>
          <w:rFonts w:hint="eastAsia"/>
        </w:rPr>
      </w:pPr>
    </w:p>
    <w:p w14:paraId="56775372" w14:textId="77777777" w:rsidR="00D25C16" w:rsidRDefault="00D25C16">
      <w:pPr>
        <w:rPr>
          <w:rFonts w:hint="eastAsia"/>
        </w:rPr>
      </w:pPr>
      <w:r>
        <w:rPr>
          <w:rFonts w:hint="eastAsia"/>
        </w:rPr>
        <w:tab/>
        <w:t>在汉语拼音中，“处”字的两个发音分别写作 chǔ 和 chù。每个拼音都有对应的声调符号，用来表明该字的正确发音。例如，“处理”的拼音是 “chǔ lǐ”，其中“处”的声调为第三声；而“到处”的拼音是 “dào chù”，“处”的声调为第四声。了解这些基本规则可以帮助学习者准确地读出包含“处”字的词汇。</w:t>
      </w:r>
    </w:p>
    <w:p w14:paraId="52448C4E" w14:textId="77777777" w:rsidR="00D25C16" w:rsidRDefault="00D25C16">
      <w:pPr>
        <w:rPr>
          <w:rFonts w:hint="eastAsia"/>
        </w:rPr>
      </w:pPr>
    </w:p>
    <w:p w14:paraId="42145693" w14:textId="77777777" w:rsidR="00D25C16" w:rsidRDefault="00D25C16">
      <w:pPr>
        <w:rPr>
          <w:rFonts w:hint="eastAsia"/>
        </w:rPr>
      </w:pPr>
    </w:p>
    <w:p w14:paraId="34E7F053" w14:textId="77777777" w:rsidR="00D25C16" w:rsidRDefault="00D25C16">
      <w:pPr>
        <w:rPr>
          <w:rFonts w:hint="eastAsia"/>
        </w:rPr>
      </w:pPr>
    </w:p>
    <w:p w14:paraId="086A4F22" w14:textId="77777777" w:rsidR="00D25C16" w:rsidRDefault="00D25C16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1E0077A5" w14:textId="77777777" w:rsidR="00D25C16" w:rsidRDefault="00D25C16">
      <w:pPr>
        <w:rPr>
          <w:rFonts w:hint="eastAsia"/>
        </w:rPr>
      </w:pPr>
    </w:p>
    <w:p w14:paraId="39B66D85" w14:textId="77777777" w:rsidR="00D25C16" w:rsidRDefault="00D25C16">
      <w:pPr>
        <w:rPr>
          <w:rFonts w:hint="eastAsia"/>
        </w:rPr>
      </w:pPr>
    </w:p>
    <w:p w14:paraId="6133C857" w14:textId="77777777" w:rsidR="00D25C16" w:rsidRDefault="00D25C16">
      <w:pPr>
        <w:rPr>
          <w:rFonts w:hint="eastAsia"/>
        </w:rPr>
      </w:pPr>
      <w:r>
        <w:rPr>
          <w:rFonts w:hint="eastAsia"/>
        </w:rPr>
        <w:tab/>
        <w:t>“处”作为一个多音字，在不同的上下文中有着丰富的含义。无论是作为动词还是名词，它都扮演着重要的角色。通过掌握“处”的不同发音及其对应的拼音书写，我们可以更加准确地理解和使用这个充满变化的汉字。希望这篇介绍能够帮助读者加深对“处”字的认识，提升中文语言能力。</w:t>
      </w:r>
    </w:p>
    <w:p w14:paraId="11F72A06" w14:textId="77777777" w:rsidR="00D25C16" w:rsidRDefault="00D25C16">
      <w:pPr>
        <w:rPr>
          <w:rFonts w:hint="eastAsia"/>
        </w:rPr>
      </w:pPr>
    </w:p>
    <w:p w14:paraId="62C400D3" w14:textId="77777777" w:rsidR="00D25C16" w:rsidRDefault="00D25C16">
      <w:pPr>
        <w:rPr>
          <w:rFonts w:hint="eastAsia"/>
        </w:rPr>
      </w:pPr>
    </w:p>
    <w:p w14:paraId="58147C3D" w14:textId="77777777" w:rsidR="00D25C16" w:rsidRDefault="00D25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2292C" w14:textId="146093D8" w:rsidR="0082273F" w:rsidRDefault="0082273F"/>
    <w:sectPr w:rsidR="0082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3F"/>
    <w:rsid w:val="002D2887"/>
    <w:rsid w:val="0082273F"/>
    <w:rsid w:val="00D2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3C727-1DC1-4768-9C50-87EFBB70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