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30CD" w14:textId="77777777" w:rsidR="00780464" w:rsidRDefault="00780464">
      <w:pPr>
        <w:rPr>
          <w:rFonts w:hint="eastAsia"/>
        </w:rPr>
      </w:pPr>
      <w:r>
        <w:rPr>
          <w:rFonts w:hint="eastAsia"/>
        </w:rPr>
        <w:t>嗟呀的拼音：jiē yā</w:t>
      </w:r>
    </w:p>
    <w:p w14:paraId="39D3F36A" w14:textId="77777777" w:rsidR="00780464" w:rsidRDefault="00780464">
      <w:pPr>
        <w:rPr>
          <w:rFonts w:hint="eastAsia"/>
        </w:rPr>
      </w:pPr>
      <w:r>
        <w:rPr>
          <w:rFonts w:hint="eastAsia"/>
        </w:rPr>
        <w:t>“嗟呀”是一个汉语词汇，拼音为“jiē yā”，它通常用来表达一种感叹的声音，类似于英文中的“oh!”或“ah!”. 在古代文学作品中，“嗟”和“呀”常常被用作表示情感爆发的语气词。在古诗文中，它们可以单独使用，也可以组合在一起，形成更强烈的感情表达。这种声音符号能够传达出多种情绪，比如惊讶、遗憾、悲伤或是赞叹。</w:t>
      </w:r>
    </w:p>
    <w:p w14:paraId="6407643F" w14:textId="77777777" w:rsidR="00780464" w:rsidRDefault="00780464">
      <w:pPr>
        <w:rPr>
          <w:rFonts w:hint="eastAsia"/>
        </w:rPr>
      </w:pPr>
    </w:p>
    <w:p w14:paraId="613199F1" w14:textId="77777777" w:rsidR="00780464" w:rsidRDefault="00780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D2558" w14:textId="77777777" w:rsidR="00780464" w:rsidRDefault="0078046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93C719F" w14:textId="77777777" w:rsidR="00780464" w:rsidRDefault="00780464">
      <w:pPr>
        <w:rPr>
          <w:rFonts w:hint="eastAsia"/>
        </w:rPr>
      </w:pPr>
      <w:r>
        <w:rPr>
          <w:rFonts w:hint="eastAsia"/>
        </w:rPr>
        <w:t>从历史的角度来看，“嗟”字最早见于《说文解字》，是象声词的一种，意指叹息之声。到了唐代，“嗟”不仅作为独立的叹词广泛出现在诗词之中，而且也与其他字组合成新的表达形式。“嗟乎”、“嗟夫”等都是唐宋八大家散文中常见的开头用语，用于抒发作者内心深处的感慨或是对时事的评论。而“呀”则更多地出现在口语或者戏曲唱词里，增加了语言的表现力和生动性。两者结合而成的“嗟呀”，既保留了书面语的典雅，又不失口语的自然流畅，因此深受文人墨客的喜爱。</w:t>
      </w:r>
    </w:p>
    <w:p w14:paraId="69C40392" w14:textId="77777777" w:rsidR="00780464" w:rsidRDefault="00780464">
      <w:pPr>
        <w:rPr>
          <w:rFonts w:hint="eastAsia"/>
        </w:rPr>
      </w:pPr>
    </w:p>
    <w:p w14:paraId="1E799FE9" w14:textId="77777777" w:rsidR="00780464" w:rsidRDefault="00780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7A046" w14:textId="77777777" w:rsidR="00780464" w:rsidRDefault="0078046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F0EF218" w14:textId="77777777" w:rsidR="00780464" w:rsidRDefault="00780464">
      <w:pPr>
        <w:rPr>
          <w:rFonts w:hint="eastAsia"/>
        </w:rPr>
      </w:pPr>
      <w:r>
        <w:rPr>
          <w:rFonts w:hint="eastAsia"/>
        </w:rPr>
        <w:t>在中国古典文学中，“嗟呀”不仅仅是一种简单的叹词，它还承载着丰富的文化和艺术价值。例如，在《红楼梦》这部巨著里，林黛玉常常用“嗟呀”来表达自己内心的孤寂与哀愁。当她面对贾宝玉时，一句轻轻的“嗟呀”，便能将少女情怀表现得淋漓尽致。《西厢记》中的崔莺莺也有类似的描写，通过“嗟呀”的声音，展现了人物复杂的心理变化。这些例子说明，“嗟呀”不仅是情感的宣泄口，更是塑造人物性格的重要手段之一。</w:t>
      </w:r>
    </w:p>
    <w:p w14:paraId="7A6DAB9E" w14:textId="77777777" w:rsidR="00780464" w:rsidRDefault="00780464">
      <w:pPr>
        <w:rPr>
          <w:rFonts w:hint="eastAsia"/>
        </w:rPr>
      </w:pPr>
    </w:p>
    <w:p w14:paraId="156DC279" w14:textId="77777777" w:rsidR="00780464" w:rsidRDefault="00780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1349" w14:textId="77777777" w:rsidR="00780464" w:rsidRDefault="00780464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124E557" w14:textId="77777777" w:rsidR="00780464" w:rsidRDefault="00780464">
      <w:pPr>
        <w:rPr>
          <w:rFonts w:hint="eastAsia"/>
        </w:rPr>
      </w:pPr>
      <w:r>
        <w:rPr>
          <w:rFonts w:hint="eastAsia"/>
        </w:rPr>
        <w:t>随着时代的发展，“嗟呀”虽然不再像古代那样频繁出现在日常对话中，但它依然存在于某些特定场合。比如，在一些传统戏曲表演中，演员们会适时地发出“嗟呀”的声音，以增强剧情的感染力；在书法创作方面，“嗟呀”这两个字因其独特的笔画结构，也成为书法家们钟爱的对象。不仅如此，在网络社交平台上，年轻人有时也会借用这个古老的叹词来调侃生活中的小事，赋予其新的含义。“嗟呀”作为一种文化遗产，在现代社会中继续发挥着独特的作用。</w:t>
      </w:r>
    </w:p>
    <w:p w14:paraId="185D154E" w14:textId="77777777" w:rsidR="00780464" w:rsidRDefault="00780464">
      <w:pPr>
        <w:rPr>
          <w:rFonts w:hint="eastAsia"/>
        </w:rPr>
      </w:pPr>
    </w:p>
    <w:p w14:paraId="190AF1D0" w14:textId="77777777" w:rsidR="00780464" w:rsidRDefault="00780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2F4F0" w14:textId="77777777" w:rsidR="00780464" w:rsidRDefault="00780464">
      <w:pPr>
        <w:rPr>
          <w:rFonts w:hint="eastAsia"/>
        </w:rPr>
      </w:pPr>
      <w:r>
        <w:rPr>
          <w:rFonts w:hint="eastAsia"/>
        </w:rPr>
        <w:t>最后的总结</w:t>
      </w:r>
    </w:p>
    <w:p w14:paraId="27D5ABD6" w14:textId="77777777" w:rsidR="00780464" w:rsidRDefault="00780464">
      <w:pPr>
        <w:rPr>
          <w:rFonts w:hint="eastAsia"/>
        </w:rPr>
      </w:pPr>
      <w:r>
        <w:rPr>
          <w:rFonts w:hint="eastAsia"/>
        </w:rPr>
        <w:t>“嗟呀”的拼音是“jiē yā”，它是汉语中一个富有表现力的叹词，既能单独使用，也能与其他词语搭配，构成更加复杂的情感表达。从古代到现代，“嗟呀”见证了中国语言文化的演变过程，并且在不同的艺术形式中留下了深刻的印记。无论是文学作品还是现实生活，“嗟呀”都以其独特的魅力吸引着人们去品味其中蕴含的深意。在未来，我们期待这一古老而又充满活力的声音能够在更多领域绽放光彩。</w:t>
      </w:r>
    </w:p>
    <w:p w14:paraId="3AE3C6A7" w14:textId="77777777" w:rsidR="00780464" w:rsidRDefault="00780464">
      <w:pPr>
        <w:rPr>
          <w:rFonts w:hint="eastAsia"/>
        </w:rPr>
      </w:pPr>
    </w:p>
    <w:p w14:paraId="06F40804" w14:textId="77777777" w:rsidR="00780464" w:rsidRDefault="00780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78728" w14:textId="384695F7" w:rsidR="00D1391F" w:rsidRDefault="00D1391F"/>
    <w:sectPr w:rsidR="00D1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1F"/>
    <w:rsid w:val="00780464"/>
    <w:rsid w:val="00D139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40601-D46F-4A8B-A7D8-7A13C0A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