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536F" w14:textId="77777777" w:rsidR="00D513D2" w:rsidRDefault="00D513D2">
      <w:pPr>
        <w:rPr>
          <w:rFonts w:hint="eastAsia"/>
        </w:rPr>
      </w:pPr>
      <w:r>
        <w:rPr>
          <w:rFonts w:hint="eastAsia"/>
        </w:rPr>
        <w:t>āi的拼音：情感与文化的交织</w:t>
      </w:r>
    </w:p>
    <w:p w14:paraId="54D1626A" w14:textId="77777777" w:rsidR="00D513D2" w:rsidRDefault="00D513D2">
      <w:pPr>
        <w:rPr>
          <w:rFonts w:hint="eastAsia"/>
        </w:rPr>
      </w:pPr>
      <w:r>
        <w:rPr>
          <w:rFonts w:hint="eastAsia"/>
        </w:rPr>
        <w:t>在汉语的丰富词汇中，"哀"（āi）是一个充满深意的字眼。它不仅代表了一种情绪——通常是悲伤、痛苦或同情，也承载着中华民族悠久的历史文化内涵。从古至今，“哀”这个字被用于表达个人的情感波动，以及对社会现象和历史事件的深刻反思。在中国古代文学作品中，“哀”常常用来描绘诗人面对国家兴亡、家庭变故时内心的复杂情感。例如，《离骚》中的屈原以“哀民生之多艰”，表达了他对百姓生活的深切同情。</w:t>
      </w:r>
    </w:p>
    <w:p w14:paraId="0454E475" w14:textId="77777777" w:rsidR="00D513D2" w:rsidRDefault="00D513D2">
      <w:pPr>
        <w:rPr>
          <w:rFonts w:hint="eastAsia"/>
        </w:rPr>
      </w:pPr>
    </w:p>
    <w:p w14:paraId="1F35F584" w14:textId="77777777" w:rsidR="00D513D2" w:rsidRDefault="00D51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C04AE" w14:textId="77777777" w:rsidR="00D513D2" w:rsidRDefault="00D513D2">
      <w:pPr>
        <w:rPr>
          <w:rFonts w:hint="eastAsia"/>
        </w:rPr>
      </w:pPr>
      <w:r>
        <w:rPr>
          <w:rFonts w:hint="eastAsia"/>
        </w:rPr>
        <w:t>āi的拼音：声音与意义的结合</w:t>
      </w:r>
    </w:p>
    <w:p w14:paraId="08ED5027" w14:textId="77777777" w:rsidR="00D513D2" w:rsidRDefault="00D513D2">
      <w:pPr>
        <w:rPr>
          <w:rFonts w:hint="eastAsia"/>
        </w:rPr>
      </w:pPr>
      <w:r>
        <w:rPr>
          <w:rFonts w:hint="eastAsia"/>
        </w:rPr>
        <w:t>在汉语拼音系统里，“哀”的拼音是“āi”。这个读音简洁而直接，能够很好地传达出该字所蕴含的情感色彩。当人们发出这一音节时，仿佛可以感受到一种沉郁的氛围笼罩四周。在实际应用中，“āi”的发音既可以单独作为一个词使用，也可以与其他汉字组合形成新的词汇，如“悲哀”、“哀悼”等。这些词语进一步丰富了中文表达情感的方式，使得人们能够在不同的情境下准确地传递自己的内心感受。在现代汉语中，“āi”的发音规则还遵循着普通话声调的特点，即一声（阴平），这有助于学习者更好地掌握其正确的发音方法。</w:t>
      </w:r>
    </w:p>
    <w:p w14:paraId="1AE47837" w14:textId="77777777" w:rsidR="00D513D2" w:rsidRDefault="00D513D2">
      <w:pPr>
        <w:rPr>
          <w:rFonts w:hint="eastAsia"/>
        </w:rPr>
      </w:pPr>
    </w:p>
    <w:p w14:paraId="61DB83C2" w14:textId="77777777" w:rsidR="00D513D2" w:rsidRDefault="00D51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BDDF" w14:textId="77777777" w:rsidR="00D513D2" w:rsidRDefault="00D513D2">
      <w:pPr>
        <w:rPr>
          <w:rFonts w:hint="eastAsia"/>
        </w:rPr>
      </w:pPr>
      <w:r>
        <w:rPr>
          <w:rFonts w:hint="eastAsia"/>
        </w:rPr>
        <w:t>āi的拼音：教育与传承</w:t>
      </w:r>
    </w:p>
    <w:p w14:paraId="25CBA56B" w14:textId="77777777" w:rsidR="00D513D2" w:rsidRDefault="00D513D2">
      <w:pPr>
        <w:rPr>
          <w:rFonts w:hint="eastAsia"/>
        </w:rPr>
      </w:pPr>
      <w:r>
        <w:rPr>
          <w:rFonts w:hint="eastAsia"/>
        </w:rPr>
        <w:t>对于学习汉语的人来说，了解并正确使用“哀”的拼音是非常重要的。在学校教育中，老师会通过各种方式教导学生关于“āi”的知识，包括它的发音、书写形式以及在句子中的用法。这种教学活动不仅仅是语言技能的传授，更是一种文化的传承。通过对“哀”的深入理解，学生们能够更加全面地认识中华文化中对于情感表达的态度和方式。随着全球化进程的加快，越来越多的外国友人也开始对中国文化和汉语产生浓厚的兴趣。他们通过学习“āi”的拼音及其相关词汇，逐渐走进了这个古老而又神秘的语言世界，感受到了其中蕴含的人文精神。</w:t>
      </w:r>
    </w:p>
    <w:p w14:paraId="5C5B3C25" w14:textId="77777777" w:rsidR="00D513D2" w:rsidRDefault="00D513D2">
      <w:pPr>
        <w:rPr>
          <w:rFonts w:hint="eastAsia"/>
        </w:rPr>
      </w:pPr>
    </w:p>
    <w:p w14:paraId="50D77020" w14:textId="77777777" w:rsidR="00D513D2" w:rsidRDefault="00D51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148BD" w14:textId="77777777" w:rsidR="00D513D2" w:rsidRDefault="00D513D2">
      <w:pPr>
        <w:rPr>
          <w:rFonts w:hint="eastAsia"/>
        </w:rPr>
      </w:pPr>
      <w:r>
        <w:rPr>
          <w:rFonts w:hint="eastAsia"/>
        </w:rPr>
        <w:t>āi的拼音：现代社会的应用</w:t>
      </w:r>
    </w:p>
    <w:p w14:paraId="3F131FAB" w14:textId="77777777" w:rsidR="00D513D2" w:rsidRDefault="00D513D2">
      <w:pPr>
        <w:rPr>
          <w:rFonts w:hint="eastAsia"/>
        </w:rPr>
      </w:pPr>
      <w:r>
        <w:rPr>
          <w:rFonts w:hint="eastAsia"/>
        </w:rPr>
        <w:t>在当今快速发展的社会背景下，“哀”的拼音仍然具有不可忽视的意义。尽管我们的生活节奏越来越快，但人们内心深处对于真挚情感的需求从未改变。无论是新闻报道中对灾难受害者的深切关怀，还是社交平台上朋友间互相安慰的话语，都可以看到“āi”的身影。它提醒着我们，在追求物质文明的不要忘记关注他人的感受，保持一颗柔软的心。在艺术创作领域，“āi”的拼音也被广泛运用。音乐家们可能会选择以“āi”为主题创作歌曲，用旋律来诠释这份特殊的情感；画家则可能借助色彩和线条表达出类似“哀”的意境。“āi”的拼音不仅是汉语的一部分，更是连接过去与现在、沟通人心的一座桥梁。</w:t>
      </w:r>
    </w:p>
    <w:p w14:paraId="7435CD75" w14:textId="77777777" w:rsidR="00D513D2" w:rsidRDefault="00D513D2">
      <w:pPr>
        <w:rPr>
          <w:rFonts w:hint="eastAsia"/>
        </w:rPr>
      </w:pPr>
    </w:p>
    <w:p w14:paraId="4905A305" w14:textId="77777777" w:rsidR="00D513D2" w:rsidRDefault="00D51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180C4" w14:textId="655A01D8" w:rsidR="00C04B30" w:rsidRDefault="00C04B30"/>
    <w:sectPr w:rsidR="00C0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30"/>
    <w:rsid w:val="000A09D4"/>
    <w:rsid w:val="00C04B30"/>
    <w:rsid w:val="00D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CD868-67E2-46FB-8796-719580A4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