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14A7" w14:textId="77777777" w:rsidR="009643F8" w:rsidRDefault="009643F8">
      <w:pPr>
        <w:rPr>
          <w:rFonts w:hint="eastAsia"/>
        </w:rPr>
      </w:pPr>
      <w:r>
        <w:rPr>
          <w:rFonts w:hint="eastAsia"/>
        </w:rPr>
        <w:t>呈 (chéng)：承载历史与文化的汉字</w:t>
      </w:r>
    </w:p>
    <w:p w14:paraId="2B103344" w14:textId="77777777" w:rsidR="009643F8" w:rsidRDefault="009643F8">
      <w:pPr>
        <w:rPr>
          <w:rFonts w:hint="eastAsia"/>
        </w:rPr>
      </w:pPr>
      <w:r>
        <w:rPr>
          <w:rFonts w:hint="eastAsia"/>
        </w:rPr>
        <w:t>汉字“呈”（拼音：chéng），是一个充满深意的字符，它不仅体现了中华文化的博大精深，也见证了中华民族悠久的历史。这个字在《说文解字》中被解释为“奉持而进也”，即表示将物品恭敬地递交给他人。从古至今，“呈”字在官方文件、礼仪场合以及日常生活中都有着广泛的应用。</w:t>
      </w:r>
    </w:p>
    <w:p w14:paraId="2C000559" w14:textId="77777777" w:rsidR="009643F8" w:rsidRDefault="009643F8">
      <w:pPr>
        <w:rPr>
          <w:rFonts w:hint="eastAsia"/>
        </w:rPr>
      </w:pPr>
    </w:p>
    <w:p w14:paraId="1F831CA5" w14:textId="77777777" w:rsidR="009643F8" w:rsidRDefault="00964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5EFC" w14:textId="77777777" w:rsidR="009643F8" w:rsidRDefault="009643F8">
      <w:pPr>
        <w:rPr>
          <w:rFonts w:hint="eastAsia"/>
        </w:rPr>
      </w:pPr>
      <w:r>
        <w:rPr>
          <w:rFonts w:hint="eastAsia"/>
        </w:rPr>
        <w:t>字形演变：从甲骨文到现代</w:t>
      </w:r>
    </w:p>
    <w:p w14:paraId="11282B29" w14:textId="77777777" w:rsidR="009643F8" w:rsidRDefault="009643F8">
      <w:pPr>
        <w:rPr>
          <w:rFonts w:hint="eastAsia"/>
        </w:rPr>
      </w:pPr>
      <w:r>
        <w:rPr>
          <w:rFonts w:hint="eastAsia"/>
        </w:rPr>
        <w:t>追溯到远古时期，“呈”字的早期形态可以在甲骨文中找到踪迹。当时的“呈”象形于双手捧着祭品或礼物，象征着对神灵或者长辈的敬意。随着时代的发展，金文、篆书等字体逐渐简化和规范化，到了隶书、楷书阶段，“呈”的结构更加稳定，笔画也更为简洁，成为今天我们所熟悉的模样。</w:t>
      </w:r>
    </w:p>
    <w:p w14:paraId="710A57AA" w14:textId="77777777" w:rsidR="009643F8" w:rsidRDefault="009643F8">
      <w:pPr>
        <w:rPr>
          <w:rFonts w:hint="eastAsia"/>
        </w:rPr>
      </w:pPr>
    </w:p>
    <w:p w14:paraId="7A97B1D1" w14:textId="77777777" w:rsidR="009643F8" w:rsidRDefault="00964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6052" w14:textId="77777777" w:rsidR="009643F8" w:rsidRDefault="009643F8">
      <w:pPr>
        <w:rPr>
          <w:rFonts w:hint="eastAsia"/>
        </w:rPr>
      </w:pPr>
      <w:r>
        <w:rPr>
          <w:rFonts w:hint="eastAsia"/>
        </w:rPr>
        <w:t>词义丰富：多角度理解“呈”</w:t>
      </w:r>
    </w:p>
    <w:p w14:paraId="1B11792F" w14:textId="77777777" w:rsidR="009643F8" w:rsidRDefault="009643F8">
      <w:pPr>
        <w:rPr>
          <w:rFonts w:hint="eastAsia"/>
        </w:rPr>
      </w:pPr>
      <w:r>
        <w:rPr>
          <w:rFonts w:hint="eastAsia"/>
        </w:rPr>
        <w:t>“呈”字具有多种含义，其中最为常见的用法是指把东西拿出来展示或送交，如呈报、呈献；“呈”也有表现、显现之意，例如呈现出某种颜色或状态。在法律术语里，“呈请”意味着向上级机关提出请求或建议，而在文学创作中，“呈文”则是指书写文章时的一种格式，通常用于表达对某事的看法或意见。</w:t>
      </w:r>
    </w:p>
    <w:p w14:paraId="4E5550F8" w14:textId="77777777" w:rsidR="009643F8" w:rsidRDefault="009643F8">
      <w:pPr>
        <w:rPr>
          <w:rFonts w:hint="eastAsia"/>
        </w:rPr>
      </w:pPr>
    </w:p>
    <w:p w14:paraId="19298359" w14:textId="77777777" w:rsidR="009643F8" w:rsidRDefault="00964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C315" w14:textId="77777777" w:rsidR="009643F8" w:rsidRDefault="009643F8">
      <w:pPr>
        <w:rPr>
          <w:rFonts w:hint="eastAsia"/>
        </w:rPr>
      </w:pPr>
      <w:r>
        <w:rPr>
          <w:rFonts w:hint="eastAsia"/>
        </w:rPr>
        <w:t>文化内涵：礼仪之邦的体现</w:t>
      </w:r>
    </w:p>
    <w:p w14:paraId="0BB157E6" w14:textId="77777777" w:rsidR="009643F8" w:rsidRDefault="009643F8">
      <w:pPr>
        <w:rPr>
          <w:rFonts w:hint="eastAsia"/>
        </w:rPr>
      </w:pPr>
      <w:r>
        <w:rPr>
          <w:rFonts w:hint="eastAsia"/>
        </w:rPr>
        <w:t>在中国传统文化中，“呈”字蕴含着深厚的礼仪观念。无论是朝廷上的奏章呈递，还是民间的礼物馈赠，“呈”都代表着一种尊重与谦逊的态度。古人讲究“礼尚往来”，通过“呈”的行为来表达对他人的重视和感激之情。“呈”也是个人修养和社会秩序的重要组成部分，体现了人与人之间和谐共处的理想境界。</w:t>
      </w:r>
    </w:p>
    <w:p w14:paraId="7DDC93B2" w14:textId="77777777" w:rsidR="009643F8" w:rsidRDefault="009643F8">
      <w:pPr>
        <w:rPr>
          <w:rFonts w:hint="eastAsia"/>
        </w:rPr>
      </w:pPr>
    </w:p>
    <w:p w14:paraId="3471366A" w14:textId="77777777" w:rsidR="009643F8" w:rsidRDefault="00964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63C7" w14:textId="77777777" w:rsidR="009643F8" w:rsidRDefault="009643F8">
      <w:pPr>
        <w:rPr>
          <w:rFonts w:hint="eastAsia"/>
        </w:rPr>
      </w:pPr>
      <w:r>
        <w:rPr>
          <w:rFonts w:hint="eastAsia"/>
        </w:rPr>
        <w:t>现代社会：“呈”的新角色</w:t>
      </w:r>
    </w:p>
    <w:p w14:paraId="57FF8E36" w14:textId="77777777" w:rsidR="009643F8" w:rsidRDefault="009643F8">
      <w:pPr>
        <w:rPr>
          <w:rFonts w:hint="eastAsia"/>
        </w:rPr>
      </w:pPr>
      <w:r>
        <w:rPr>
          <w:rFonts w:hint="eastAsia"/>
        </w:rPr>
        <w:t>进入现代社会后，“呈”字的意义并未因时间流逝而褪色，反而在新的语境下获得了更广阔的发展空间。在商业活动中，企业会向客户呈现其产品和服务的优势；在学术领域，研究者们则以论文的形式呈示最新的科研成果；而在艺术舞台上，表演者更是通过各种形式展现自己的才华。可以说，“呈”已经成为人们交流思想、分享信息不可或缺的方式之一。</w:t>
      </w:r>
    </w:p>
    <w:p w14:paraId="45D96433" w14:textId="77777777" w:rsidR="009643F8" w:rsidRDefault="009643F8">
      <w:pPr>
        <w:rPr>
          <w:rFonts w:hint="eastAsia"/>
        </w:rPr>
      </w:pPr>
    </w:p>
    <w:p w14:paraId="6C714397" w14:textId="77777777" w:rsidR="009643F8" w:rsidRDefault="00964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9E9FA" w14:textId="77777777" w:rsidR="009643F8" w:rsidRDefault="009643F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F95491" w14:textId="77777777" w:rsidR="009643F8" w:rsidRDefault="009643F8">
      <w:pPr>
        <w:rPr>
          <w:rFonts w:hint="eastAsia"/>
        </w:rPr>
      </w:pPr>
      <w:r>
        <w:rPr>
          <w:rFonts w:hint="eastAsia"/>
        </w:rPr>
        <w:t>“呈”字作为中华文化宝库中的一颗璀璨明珠，不仅承载着丰富的语言学价值，更反映了中华民族独特的思维方式和价值观。面对全球化浪潮的冲击，我们应当积极传承和发展这一宝贵的文化遗产，让“呈”字所代表的精神内涵继续照亮未来之路。</w:t>
      </w:r>
    </w:p>
    <w:p w14:paraId="31452102" w14:textId="77777777" w:rsidR="009643F8" w:rsidRDefault="009643F8">
      <w:pPr>
        <w:rPr>
          <w:rFonts w:hint="eastAsia"/>
        </w:rPr>
      </w:pPr>
    </w:p>
    <w:p w14:paraId="39EF2653" w14:textId="77777777" w:rsidR="009643F8" w:rsidRDefault="00964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6520" w14:textId="441021D8" w:rsidR="00D92883" w:rsidRDefault="00D92883"/>
    <w:sectPr w:rsidR="00D9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3"/>
    <w:rsid w:val="002D2887"/>
    <w:rsid w:val="009643F8"/>
    <w:rsid w:val="00D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12D5-0A5E-49EB-AD5E-FD05079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