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B552" w14:textId="77777777" w:rsidR="00465038" w:rsidRDefault="00465038">
      <w:pPr>
        <w:rPr>
          <w:rFonts w:hint="eastAsia"/>
        </w:rPr>
      </w:pPr>
      <w:r>
        <w:rPr>
          <w:rFonts w:hint="eastAsia"/>
        </w:rPr>
        <w:t>吼字的拼音：hǒu</w:t>
      </w:r>
    </w:p>
    <w:p w14:paraId="2AA63815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8C7A" w14:textId="77777777" w:rsidR="00465038" w:rsidRDefault="00465038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在汉语的世界里，每个汉字都像是一颗璀璨的明珠，承载着中华文明悠久的历史与深厚的文化。今天，我们将目光聚焦于“吼”字之上，它的拼音是 hǒu，一个充满力量和情感表达的音节。这个简单却富有表现力的声音符号，能够传递出从愤怒到欢乐的各种情感，是人们在言语交流中不可或缺的一部分。</w:t>
      </w:r>
    </w:p>
    <w:p w14:paraId="23BEF82C" w14:textId="77777777" w:rsidR="00465038" w:rsidRDefault="00465038">
      <w:pPr>
        <w:rPr>
          <w:rFonts w:hint="eastAsia"/>
        </w:rPr>
      </w:pPr>
    </w:p>
    <w:p w14:paraId="6639E14B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FFF85" w14:textId="77777777" w:rsidR="00465038" w:rsidRDefault="00465038">
      <w:pPr>
        <w:rPr>
          <w:rFonts w:hint="eastAsia"/>
        </w:rPr>
      </w:pPr>
      <w:r>
        <w:rPr>
          <w:rFonts w:hint="eastAsia"/>
        </w:rPr>
        <w:t>“吼”的发音特点</w:t>
      </w:r>
    </w:p>
    <w:p w14:paraId="044B4590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1C72C" w14:textId="77777777" w:rsidR="00465038" w:rsidRDefault="00465038">
      <w:pPr>
        <w:rPr>
          <w:rFonts w:hint="eastAsia"/>
        </w:rPr>
      </w:pPr>
      <w:r>
        <w:rPr>
          <w:rFonts w:hint="eastAsia"/>
        </w:rPr>
        <w:t>要准确地发出“吼”的声音，首先需要了解其发音位置和方法。它属于喉音，由气流通过紧缩的声带产生振动而形成。发 hǒu 时，口腔较为开阔，舌头平放，双唇自然张开但不圆展，声带震动发出低沉且强烈的音色。这种发音方式使得“吼”具有独特的粗糙质感，能够在较远的距离被听见，因此也被用于警告或呼唤。</w:t>
      </w:r>
    </w:p>
    <w:p w14:paraId="4EFC90C2" w14:textId="77777777" w:rsidR="00465038" w:rsidRDefault="00465038">
      <w:pPr>
        <w:rPr>
          <w:rFonts w:hint="eastAsia"/>
        </w:rPr>
      </w:pPr>
    </w:p>
    <w:p w14:paraId="1CBF43B0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C6D21" w14:textId="77777777" w:rsidR="00465038" w:rsidRDefault="00465038">
      <w:pPr>
        <w:rPr>
          <w:rFonts w:hint="eastAsia"/>
        </w:rPr>
      </w:pPr>
      <w:r>
        <w:rPr>
          <w:rFonts w:hint="eastAsia"/>
        </w:rPr>
        <w:t>“吼”字的文化意义</w:t>
      </w:r>
    </w:p>
    <w:p w14:paraId="10720DDE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5C55" w14:textId="77777777" w:rsidR="00465038" w:rsidRDefault="00465038">
      <w:pPr>
        <w:rPr>
          <w:rFonts w:hint="eastAsia"/>
        </w:rPr>
      </w:pPr>
      <w:r>
        <w:rPr>
          <w:rFonts w:hint="eastAsia"/>
        </w:rPr>
        <w:t>在中国文化里，“吼”不仅是人类语言的一部分，也常常用来形容动物的声音，比如狮子、老虎等猛兽的咆哮。“吼”象征着力量与权威，在古代，帝王将相出行时前呼后拥，随行者会高喊口号以显示威严；民间则有舞龙舞狮活动中表演者们通过呐喊助威增添节日气氛。“吼”还出现在戏曲艺术之中，演员们用夸张的唱腔和动作来诠释角色性格，其中就包括了对“吼”的巧妙运用。</w:t>
      </w:r>
    </w:p>
    <w:p w14:paraId="1ED59E21" w14:textId="77777777" w:rsidR="00465038" w:rsidRDefault="00465038">
      <w:pPr>
        <w:rPr>
          <w:rFonts w:hint="eastAsia"/>
        </w:rPr>
      </w:pPr>
    </w:p>
    <w:p w14:paraId="5F2AA5F5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CF02" w14:textId="77777777" w:rsidR="00465038" w:rsidRDefault="00465038">
      <w:pPr>
        <w:rPr>
          <w:rFonts w:hint="eastAsia"/>
        </w:rPr>
      </w:pPr>
      <w:r>
        <w:rPr>
          <w:rFonts w:hint="eastAsia"/>
        </w:rPr>
        <w:t>“吼”在现代生活中的体现</w:t>
      </w:r>
    </w:p>
    <w:p w14:paraId="13FE9B12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AB9D" w14:textId="77777777" w:rsidR="00465038" w:rsidRDefault="00465038">
      <w:pPr>
        <w:rPr>
          <w:rFonts w:hint="eastAsia"/>
        </w:rPr>
      </w:pPr>
      <w:r>
        <w:rPr>
          <w:rFonts w:hint="eastAsia"/>
        </w:rPr>
        <w:t>进入现代社会，“吼”有了更加多元化的呈现形式。体育赛事上，观众们的欢呼声可以被视为一种集体性的“吼”，他们以此表达对运动员的支持与热爱；音乐会现场，粉丝们也会随着音乐节奏一起大声歌唱，创造出震撼人心的效果。网络社交平台上，“吼”更是成为了一种流行的表达方式，网友们用表情包、语音消息等形式分享自己的情绪，让虚拟空间充满了真实感。在一些特定情境下，如团队建设活动或是军事训练中，“吼”作为一种激励手段发挥着积极的作用。</w:t>
      </w:r>
    </w:p>
    <w:p w14:paraId="5AE4257D" w14:textId="77777777" w:rsidR="00465038" w:rsidRDefault="00465038">
      <w:pPr>
        <w:rPr>
          <w:rFonts w:hint="eastAsia"/>
        </w:rPr>
      </w:pPr>
    </w:p>
    <w:p w14:paraId="0EA68556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AB62A" w14:textId="77777777" w:rsidR="00465038" w:rsidRDefault="00465038">
      <w:pPr>
        <w:rPr>
          <w:rFonts w:hint="eastAsia"/>
        </w:rPr>
      </w:pPr>
      <w:r>
        <w:rPr>
          <w:rFonts w:hint="eastAsia"/>
        </w:rPr>
        <w:t>最后的总结</w:t>
      </w:r>
    </w:p>
    <w:p w14:paraId="50F7EA03" w14:textId="77777777" w:rsidR="00465038" w:rsidRDefault="00465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0195" w14:textId="77777777" w:rsidR="00465038" w:rsidRDefault="00465038">
      <w:pPr>
        <w:rPr>
          <w:rFonts w:hint="eastAsia"/>
        </w:rPr>
      </w:pPr>
      <w:r>
        <w:rPr>
          <w:rFonts w:hint="eastAsia"/>
        </w:rPr>
        <w:t>“吼”作为汉语拼音中的 hǒu，不仅仅是一个简单的发音符号，它背后蕴含着丰富的文化内涵和社会价值。无论是历史长河中的传承还是当代生活里的创新，“吼”都以其独特的方式见证并参与着中国社会的发展变迁。未来，“吼”将继续伴随着我们，在更多元更广阔的舞台上绽放光彩。</w:t>
      </w:r>
    </w:p>
    <w:p w14:paraId="31B3C9CB" w14:textId="77777777" w:rsidR="00465038" w:rsidRDefault="00465038">
      <w:pPr>
        <w:rPr>
          <w:rFonts w:hint="eastAsia"/>
        </w:rPr>
      </w:pPr>
    </w:p>
    <w:p w14:paraId="1E878F97" w14:textId="77777777" w:rsidR="00465038" w:rsidRDefault="00465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D0F3" w14:textId="595149C2" w:rsidR="00E11F79" w:rsidRDefault="00E11F79"/>
    <w:sectPr w:rsidR="00E1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79"/>
    <w:rsid w:val="00465038"/>
    <w:rsid w:val="00E1153D"/>
    <w:rsid w:val="00E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77D8-2751-426D-8030-1E2B7BB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