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BAB8" w14:textId="77777777" w:rsidR="00CB202E" w:rsidRDefault="00CB202E">
      <w:pPr>
        <w:rPr>
          <w:rFonts w:hint="eastAsia"/>
        </w:rPr>
      </w:pPr>
    </w:p>
    <w:p w14:paraId="059E9EE7" w14:textId="77777777" w:rsidR="00CB202E" w:rsidRDefault="00CB202E">
      <w:pPr>
        <w:rPr>
          <w:rFonts w:hint="eastAsia"/>
        </w:rPr>
      </w:pPr>
      <w:r>
        <w:rPr>
          <w:rFonts w:hint="eastAsia"/>
        </w:rPr>
        <w:t>吹的拼音和基本含义</w:t>
      </w:r>
    </w:p>
    <w:p w14:paraId="66FB5571" w14:textId="77777777" w:rsidR="00CB202E" w:rsidRDefault="00CB202E">
      <w:pPr>
        <w:rPr>
          <w:rFonts w:hint="eastAsia"/>
        </w:rPr>
      </w:pPr>
      <w:r>
        <w:rPr>
          <w:rFonts w:hint="eastAsia"/>
        </w:rPr>
        <w:t>在汉语中，“吹”字具有丰富的语义和多样的用法。它的拼音是“chuī”，这是一个声母为“ch”的送气清塞擦音，与韵母“ui”相结合形成的音节。这个字的发音轻快而简洁，如同风轻轻拂过脸颊时的声音。</w:t>
      </w:r>
    </w:p>
    <w:p w14:paraId="34FDFF0B" w14:textId="77777777" w:rsidR="00CB202E" w:rsidRDefault="00CB202E">
      <w:pPr>
        <w:rPr>
          <w:rFonts w:hint="eastAsia"/>
        </w:rPr>
      </w:pPr>
    </w:p>
    <w:p w14:paraId="77ADA0E7" w14:textId="77777777" w:rsidR="00CB202E" w:rsidRDefault="00CB202E">
      <w:pPr>
        <w:rPr>
          <w:rFonts w:hint="eastAsia"/>
        </w:rPr>
      </w:pPr>
      <w:r>
        <w:rPr>
          <w:rFonts w:hint="eastAsia"/>
        </w:rPr>
        <w:t xml:space="preserve"> </w:t>
      </w:r>
    </w:p>
    <w:p w14:paraId="12A0A475" w14:textId="77777777" w:rsidR="00CB202E" w:rsidRDefault="00CB202E">
      <w:pPr>
        <w:rPr>
          <w:rFonts w:hint="eastAsia"/>
        </w:rPr>
      </w:pPr>
      <w:r>
        <w:rPr>
          <w:rFonts w:hint="eastAsia"/>
        </w:rPr>
        <w:t>“吹”的字形演变</w:t>
      </w:r>
    </w:p>
    <w:p w14:paraId="09DF226F" w14:textId="77777777" w:rsidR="00CB202E" w:rsidRDefault="00CB202E">
      <w:pPr>
        <w:rPr>
          <w:rFonts w:hint="eastAsia"/>
        </w:rPr>
      </w:pPr>
      <w:r>
        <w:rPr>
          <w:rFonts w:hint="eastAsia"/>
        </w:rPr>
        <w:t>从甲骨文到现代汉字，“吹”字经历了漫长的演变过程。最初的形态描绘了一个人用口对着一个物体吹气的情景，经过篆书、隶书等字体的变化，逐渐简化为今天我们所见的“吹”。它不仅是一个简单的动词，而且承载着中国文字发展的历史痕迹。</w:t>
      </w:r>
    </w:p>
    <w:p w14:paraId="291384C7" w14:textId="77777777" w:rsidR="00CB202E" w:rsidRDefault="00CB202E">
      <w:pPr>
        <w:rPr>
          <w:rFonts w:hint="eastAsia"/>
        </w:rPr>
      </w:pPr>
    </w:p>
    <w:p w14:paraId="700156A3" w14:textId="77777777" w:rsidR="00CB202E" w:rsidRDefault="00CB202E">
      <w:pPr>
        <w:rPr>
          <w:rFonts w:hint="eastAsia"/>
        </w:rPr>
      </w:pPr>
      <w:r>
        <w:rPr>
          <w:rFonts w:hint="eastAsia"/>
        </w:rPr>
        <w:t xml:space="preserve"> </w:t>
      </w:r>
    </w:p>
    <w:p w14:paraId="1DB8B642" w14:textId="77777777" w:rsidR="00CB202E" w:rsidRDefault="00CB202E">
      <w:pPr>
        <w:rPr>
          <w:rFonts w:hint="eastAsia"/>
        </w:rPr>
      </w:pPr>
      <w:r>
        <w:rPr>
          <w:rFonts w:hint="eastAsia"/>
        </w:rPr>
        <w:t>作为动词的“吹”</w:t>
      </w:r>
    </w:p>
    <w:p w14:paraId="0215E7BF" w14:textId="77777777" w:rsidR="00CB202E" w:rsidRDefault="00CB202E">
      <w:pPr>
        <w:rPr>
          <w:rFonts w:hint="eastAsia"/>
        </w:rPr>
      </w:pPr>
      <w:r>
        <w:rPr>
          <w:rFonts w:hint="eastAsia"/>
        </w:rPr>
        <w:t>作为动词，“吹”最直接的意义是指通过口腔或鼻腔向外呼出空气的动作。比如，我们可以吹灭蜡烛上的火焰、吹响口哨或者吹起肥皂泡。“吹”也用来形容风的动作，如微风轻吹树叶沙沙作响。在生活中，“吹”还可以表示使用乐器发出声音的行为，像吹笛子、吹喇叭等。</w:t>
      </w:r>
    </w:p>
    <w:p w14:paraId="40C153FD" w14:textId="77777777" w:rsidR="00CB202E" w:rsidRDefault="00CB202E">
      <w:pPr>
        <w:rPr>
          <w:rFonts w:hint="eastAsia"/>
        </w:rPr>
      </w:pPr>
    </w:p>
    <w:p w14:paraId="04D716D7" w14:textId="77777777" w:rsidR="00CB202E" w:rsidRDefault="00CB202E">
      <w:pPr>
        <w:rPr>
          <w:rFonts w:hint="eastAsia"/>
        </w:rPr>
      </w:pPr>
      <w:r>
        <w:rPr>
          <w:rFonts w:hint="eastAsia"/>
        </w:rPr>
        <w:t xml:space="preserve"> </w:t>
      </w:r>
    </w:p>
    <w:p w14:paraId="26891568" w14:textId="77777777" w:rsidR="00CB202E" w:rsidRDefault="00CB202E">
      <w:pPr>
        <w:rPr>
          <w:rFonts w:hint="eastAsia"/>
        </w:rPr>
      </w:pPr>
      <w:r>
        <w:rPr>
          <w:rFonts w:hint="eastAsia"/>
        </w:rPr>
        <w:t>“吹”的比喻意义</w:t>
      </w:r>
    </w:p>
    <w:p w14:paraId="5BABF83C" w14:textId="77777777" w:rsidR="00CB202E" w:rsidRDefault="00CB202E">
      <w:pPr>
        <w:rPr>
          <w:rFonts w:hint="eastAsia"/>
        </w:rPr>
      </w:pPr>
      <w:r>
        <w:rPr>
          <w:rFonts w:hint="eastAsia"/>
        </w:rPr>
        <w:t>除了实际动作之外，“吹”还被赋予了许多比喻和引申意义。例如，在口语表达中，人们会说某人“吹牛”，意思是指夸大其词地讲述事情，不切实际。又如“风吹草低见牛羊”，这里“吹”则象征了一种无形的力量，可以改变事物的状态。这些用法反映了语言的灵活性以及人们对自然现象和社会行为之间的联系的认知。</w:t>
      </w:r>
    </w:p>
    <w:p w14:paraId="285E2EEA" w14:textId="77777777" w:rsidR="00CB202E" w:rsidRDefault="00CB202E">
      <w:pPr>
        <w:rPr>
          <w:rFonts w:hint="eastAsia"/>
        </w:rPr>
      </w:pPr>
    </w:p>
    <w:p w14:paraId="21765652" w14:textId="77777777" w:rsidR="00CB202E" w:rsidRDefault="00CB202E">
      <w:pPr>
        <w:rPr>
          <w:rFonts w:hint="eastAsia"/>
        </w:rPr>
      </w:pPr>
      <w:r>
        <w:rPr>
          <w:rFonts w:hint="eastAsia"/>
        </w:rPr>
        <w:t xml:space="preserve"> </w:t>
      </w:r>
    </w:p>
    <w:p w14:paraId="7881D5F4" w14:textId="77777777" w:rsidR="00CB202E" w:rsidRDefault="00CB202E">
      <w:pPr>
        <w:rPr>
          <w:rFonts w:hint="eastAsia"/>
        </w:rPr>
      </w:pPr>
      <w:r>
        <w:rPr>
          <w:rFonts w:hint="eastAsia"/>
        </w:rPr>
        <w:t>文化中的“吹”</w:t>
      </w:r>
    </w:p>
    <w:p w14:paraId="3BFBEEFE" w14:textId="77777777" w:rsidR="00CB202E" w:rsidRDefault="00CB202E">
      <w:pPr>
        <w:rPr>
          <w:rFonts w:hint="eastAsia"/>
        </w:rPr>
      </w:pPr>
      <w:r>
        <w:rPr>
          <w:rFonts w:hint="eastAsia"/>
        </w:rPr>
        <w:t>在中国传统文化里，“吹”有着特殊的地位。古代音乐理论中提到“八音”，其中就有“吹”的位置，表明吹奏类乐器的重要性。在文学作品和诗歌中，“吹”常常与自然景象相联系，营造出一种宁静而又充满生机的画面。诗人杜甫有诗句云：“两个黄鹂鸣翠柳，一行白鹭上青天。”这里的“鸣”可以理解为鸟类发出的声音，但也可以联想到“吹”，暗示了自然界和谐美妙的声音环境。</w:t>
      </w:r>
    </w:p>
    <w:p w14:paraId="31189504" w14:textId="77777777" w:rsidR="00CB202E" w:rsidRDefault="00CB202E">
      <w:pPr>
        <w:rPr>
          <w:rFonts w:hint="eastAsia"/>
        </w:rPr>
      </w:pPr>
    </w:p>
    <w:p w14:paraId="48BD110D" w14:textId="77777777" w:rsidR="00CB202E" w:rsidRDefault="00CB202E">
      <w:pPr>
        <w:rPr>
          <w:rFonts w:hint="eastAsia"/>
        </w:rPr>
      </w:pPr>
      <w:r>
        <w:rPr>
          <w:rFonts w:hint="eastAsia"/>
        </w:rPr>
        <w:t xml:space="preserve"> </w:t>
      </w:r>
    </w:p>
    <w:p w14:paraId="02E3B9D3" w14:textId="77777777" w:rsidR="00CB202E" w:rsidRDefault="00CB202E">
      <w:pPr>
        <w:rPr>
          <w:rFonts w:hint="eastAsia"/>
        </w:rPr>
      </w:pPr>
      <w:r>
        <w:rPr>
          <w:rFonts w:hint="eastAsia"/>
        </w:rPr>
        <w:t>最后的总结</w:t>
      </w:r>
    </w:p>
    <w:p w14:paraId="7EE3A695" w14:textId="77777777" w:rsidR="00CB202E" w:rsidRDefault="00CB202E">
      <w:pPr>
        <w:rPr>
          <w:rFonts w:hint="eastAsia"/>
        </w:rPr>
      </w:pPr>
      <w:r>
        <w:rPr>
          <w:rFonts w:hint="eastAsia"/>
        </w:rPr>
        <w:t>“吹”不仅仅是一个简单的汉字，它蕴含着丰富的语义和深刻的文化内涵。无论是描述物理世界的现象还是抽象的情感表达，“吹”都展现出了汉语的独特魅力。通过对“吹”的了解，我们能够更深入地体会中国语言文化的博大精深。</w:t>
      </w:r>
    </w:p>
    <w:p w14:paraId="3F3A0514" w14:textId="77777777" w:rsidR="00CB202E" w:rsidRDefault="00CB202E">
      <w:pPr>
        <w:rPr>
          <w:rFonts w:hint="eastAsia"/>
        </w:rPr>
      </w:pPr>
    </w:p>
    <w:p w14:paraId="7E282C69" w14:textId="77777777" w:rsidR="00CB202E" w:rsidRDefault="00CB202E">
      <w:pPr>
        <w:rPr>
          <w:rFonts w:hint="eastAsia"/>
        </w:rPr>
      </w:pPr>
      <w:r>
        <w:rPr>
          <w:rFonts w:hint="eastAsia"/>
        </w:rPr>
        <w:t xml:space="preserve"> </w:t>
      </w:r>
    </w:p>
    <w:p w14:paraId="40EC51ED" w14:textId="77777777" w:rsidR="00CB202E" w:rsidRDefault="00CB202E">
      <w:pPr>
        <w:rPr>
          <w:rFonts w:hint="eastAsia"/>
        </w:rPr>
      </w:pPr>
      <w:r>
        <w:rPr>
          <w:rFonts w:hint="eastAsia"/>
        </w:rPr>
        <w:t>本文是由懂得生活网（dongdeshenghuo.com）为大家创作</w:t>
      </w:r>
    </w:p>
    <w:p w14:paraId="02246F3F" w14:textId="663CAE01" w:rsidR="00511F50" w:rsidRDefault="00511F50"/>
    <w:sectPr w:rsidR="00511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50"/>
    <w:rsid w:val="002D2887"/>
    <w:rsid w:val="00511F50"/>
    <w:rsid w:val="00CB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D6A45-DFFE-47DC-80BE-6303B9A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F50"/>
    <w:rPr>
      <w:rFonts w:cstheme="majorBidi"/>
      <w:color w:val="2F5496" w:themeColor="accent1" w:themeShade="BF"/>
      <w:sz w:val="28"/>
      <w:szCs w:val="28"/>
    </w:rPr>
  </w:style>
  <w:style w:type="character" w:customStyle="1" w:styleId="50">
    <w:name w:val="标题 5 字符"/>
    <w:basedOn w:val="a0"/>
    <w:link w:val="5"/>
    <w:uiPriority w:val="9"/>
    <w:semiHidden/>
    <w:rsid w:val="00511F50"/>
    <w:rPr>
      <w:rFonts w:cstheme="majorBidi"/>
      <w:color w:val="2F5496" w:themeColor="accent1" w:themeShade="BF"/>
      <w:sz w:val="24"/>
    </w:rPr>
  </w:style>
  <w:style w:type="character" w:customStyle="1" w:styleId="60">
    <w:name w:val="标题 6 字符"/>
    <w:basedOn w:val="a0"/>
    <w:link w:val="6"/>
    <w:uiPriority w:val="9"/>
    <w:semiHidden/>
    <w:rsid w:val="00511F50"/>
    <w:rPr>
      <w:rFonts w:cstheme="majorBidi"/>
      <w:b/>
      <w:bCs/>
      <w:color w:val="2F5496" w:themeColor="accent1" w:themeShade="BF"/>
    </w:rPr>
  </w:style>
  <w:style w:type="character" w:customStyle="1" w:styleId="70">
    <w:name w:val="标题 7 字符"/>
    <w:basedOn w:val="a0"/>
    <w:link w:val="7"/>
    <w:uiPriority w:val="9"/>
    <w:semiHidden/>
    <w:rsid w:val="00511F50"/>
    <w:rPr>
      <w:rFonts w:cstheme="majorBidi"/>
      <w:b/>
      <w:bCs/>
      <w:color w:val="595959" w:themeColor="text1" w:themeTint="A6"/>
    </w:rPr>
  </w:style>
  <w:style w:type="character" w:customStyle="1" w:styleId="80">
    <w:name w:val="标题 8 字符"/>
    <w:basedOn w:val="a0"/>
    <w:link w:val="8"/>
    <w:uiPriority w:val="9"/>
    <w:semiHidden/>
    <w:rsid w:val="00511F50"/>
    <w:rPr>
      <w:rFonts w:cstheme="majorBidi"/>
      <w:color w:val="595959" w:themeColor="text1" w:themeTint="A6"/>
    </w:rPr>
  </w:style>
  <w:style w:type="character" w:customStyle="1" w:styleId="90">
    <w:name w:val="标题 9 字符"/>
    <w:basedOn w:val="a0"/>
    <w:link w:val="9"/>
    <w:uiPriority w:val="9"/>
    <w:semiHidden/>
    <w:rsid w:val="00511F50"/>
    <w:rPr>
      <w:rFonts w:eastAsiaTheme="majorEastAsia" w:cstheme="majorBidi"/>
      <w:color w:val="595959" w:themeColor="text1" w:themeTint="A6"/>
    </w:rPr>
  </w:style>
  <w:style w:type="paragraph" w:styleId="a3">
    <w:name w:val="Title"/>
    <w:basedOn w:val="a"/>
    <w:next w:val="a"/>
    <w:link w:val="a4"/>
    <w:uiPriority w:val="10"/>
    <w:qFormat/>
    <w:rsid w:val="00511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F50"/>
    <w:pPr>
      <w:spacing w:before="160"/>
      <w:jc w:val="center"/>
    </w:pPr>
    <w:rPr>
      <w:i/>
      <w:iCs/>
      <w:color w:val="404040" w:themeColor="text1" w:themeTint="BF"/>
    </w:rPr>
  </w:style>
  <w:style w:type="character" w:customStyle="1" w:styleId="a8">
    <w:name w:val="引用 字符"/>
    <w:basedOn w:val="a0"/>
    <w:link w:val="a7"/>
    <w:uiPriority w:val="29"/>
    <w:rsid w:val="00511F50"/>
    <w:rPr>
      <w:i/>
      <w:iCs/>
      <w:color w:val="404040" w:themeColor="text1" w:themeTint="BF"/>
    </w:rPr>
  </w:style>
  <w:style w:type="paragraph" w:styleId="a9">
    <w:name w:val="List Paragraph"/>
    <w:basedOn w:val="a"/>
    <w:uiPriority w:val="34"/>
    <w:qFormat/>
    <w:rsid w:val="00511F50"/>
    <w:pPr>
      <w:ind w:left="720"/>
      <w:contextualSpacing/>
    </w:pPr>
  </w:style>
  <w:style w:type="character" w:styleId="aa">
    <w:name w:val="Intense Emphasis"/>
    <w:basedOn w:val="a0"/>
    <w:uiPriority w:val="21"/>
    <w:qFormat/>
    <w:rsid w:val="00511F50"/>
    <w:rPr>
      <w:i/>
      <w:iCs/>
      <w:color w:val="2F5496" w:themeColor="accent1" w:themeShade="BF"/>
    </w:rPr>
  </w:style>
  <w:style w:type="paragraph" w:styleId="ab">
    <w:name w:val="Intense Quote"/>
    <w:basedOn w:val="a"/>
    <w:next w:val="a"/>
    <w:link w:val="ac"/>
    <w:uiPriority w:val="30"/>
    <w:qFormat/>
    <w:rsid w:val="00511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F50"/>
    <w:rPr>
      <w:i/>
      <w:iCs/>
      <w:color w:val="2F5496" w:themeColor="accent1" w:themeShade="BF"/>
    </w:rPr>
  </w:style>
  <w:style w:type="character" w:styleId="ad">
    <w:name w:val="Intense Reference"/>
    <w:basedOn w:val="a0"/>
    <w:uiPriority w:val="32"/>
    <w:qFormat/>
    <w:rsid w:val="00511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